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7"/>
        <w:gridCol w:w="6946"/>
      </w:tblGrid>
      <w:tr w:rsidR="00AC5375" w:rsidRPr="006B3823" w14:paraId="1C6D77B3" w14:textId="77777777" w:rsidTr="00D2076D">
        <w:trPr>
          <w:trHeight w:val="218"/>
          <w:jc w:val="center"/>
        </w:trPr>
        <w:tc>
          <w:tcPr>
            <w:tcW w:w="1877" w:type="dxa"/>
            <w:shd w:val="clear" w:color="auto" w:fill="F2DBDB" w:themeFill="accent2" w:themeFillTint="33"/>
            <w:vAlign w:val="center"/>
          </w:tcPr>
          <w:p w14:paraId="58DA8314" w14:textId="77777777" w:rsidR="00AC5375" w:rsidRPr="006B3823" w:rsidRDefault="00AC5375" w:rsidP="006B3823">
            <w:pPr>
              <w:tabs>
                <w:tab w:val="left" w:pos="600"/>
                <w:tab w:val="right" w:leader="dot" w:pos="8830"/>
              </w:tabs>
              <w:jc w:val="right"/>
              <w:rPr>
                <w:rFonts w:ascii="Ancizar Sans" w:hAnsi="Ancizar Sans" w:cs="Arial"/>
                <w:b/>
                <w:sz w:val="12"/>
                <w:szCs w:val="12"/>
              </w:rPr>
            </w:pPr>
            <w:r w:rsidRPr="006B3823">
              <w:rPr>
                <w:rFonts w:ascii="Ancizar Sans" w:hAnsi="Ancizar Sans" w:cs="Arial"/>
                <w:b/>
                <w:iCs/>
                <w:sz w:val="12"/>
                <w:szCs w:val="12"/>
              </w:rPr>
              <w:t>Actualización</w:t>
            </w:r>
          </w:p>
        </w:tc>
        <w:tc>
          <w:tcPr>
            <w:tcW w:w="6946" w:type="dxa"/>
            <w:vAlign w:val="center"/>
          </w:tcPr>
          <w:p w14:paraId="51E36A2F" w14:textId="4CA1050C" w:rsidR="00AC5375" w:rsidRPr="006B3823" w:rsidRDefault="00B13F4E" w:rsidP="006B3823">
            <w:pPr>
              <w:tabs>
                <w:tab w:val="left" w:pos="600"/>
                <w:tab w:val="right" w:leader="dot" w:pos="8830"/>
              </w:tabs>
              <w:jc w:val="both"/>
              <w:rPr>
                <w:rFonts w:ascii="Ancizar Sans" w:hAnsi="Ancizar Sans" w:cs="Arial"/>
                <w:sz w:val="12"/>
                <w:szCs w:val="12"/>
              </w:rPr>
            </w:pPr>
            <w:r w:rsidRPr="006B3823">
              <w:rPr>
                <w:rFonts w:ascii="Ancizar Sans" w:hAnsi="Ancizar Sans" w:cs="Arial"/>
                <w:sz w:val="12"/>
                <w:szCs w:val="12"/>
              </w:rPr>
              <w:t>2</w:t>
            </w:r>
            <w:r w:rsidR="000503AF">
              <w:rPr>
                <w:rFonts w:ascii="Ancizar Sans" w:hAnsi="Ancizar Sans" w:cs="Arial"/>
                <w:sz w:val="12"/>
                <w:szCs w:val="12"/>
              </w:rPr>
              <w:t>5</w:t>
            </w:r>
            <w:r w:rsidR="00AC5375" w:rsidRPr="006B3823">
              <w:rPr>
                <w:rFonts w:ascii="Ancizar Sans" w:hAnsi="Ancizar Sans" w:cs="Arial"/>
                <w:sz w:val="12"/>
                <w:szCs w:val="12"/>
              </w:rPr>
              <w:t>/01/2019</w:t>
            </w:r>
          </w:p>
        </w:tc>
      </w:tr>
      <w:tr w:rsidR="00AC5375" w:rsidRPr="006B3823" w14:paraId="0A5B3B98" w14:textId="77777777" w:rsidTr="00D2076D">
        <w:trPr>
          <w:trHeight w:val="218"/>
          <w:jc w:val="center"/>
        </w:trPr>
        <w:tc>
          <w:tcPr>
            <w:tcW w:w="1877" w:type="dxa"/>
            <w:shd w:val="clear" w:color="auto" w:fill="F2DBDB" w:themeFill="accent2" w:themeFillTint="33"/>
            <w:vAlign w:val="center"/>
          </w:tcPr>
          <w:p w14:paraId="2E95D3B6" w14:textId="77777777" w:rsidR="00AC5375" w:rsidRPr="006B3823" w:rsidRDefault="00AC5375" w:rsidP="006B3823">
            <w:pPr>
              <w:tabs>
                <w:tab w:val="left" w:pos="600"/>
                <w:tab w:val="right" w:leader="dot" w:pos="8830"/>
              </w:tabs>
              <w:jc w:val="right"/>
              <w:rPr>
                <w:rFonts w:ascii="Ancizar Sans" w:hAnsi="Ancizar Sans" w:cs="Arial"/>
                <w:b/>
                <w:iCs/>
                <w:sz w:val="12"/>
                <w:szCs w:val="12"/>
              </w:rPr>
            </w:pPr>
            <w:r w:rsidRPr="006B3823">
              <w:rPr>
                <w:rFonts w:ascii="Ancizar Sans" w:hAnsi="Ancizar Sans" w:cs="Arial"/>
                <w:b/>
                <w:iCs/>
                <w:sz w:val="12"/>
                <w:szCs w:val="12"/>
              </w:rPr>
              <w:t xml:space="preserve">Asunto </w:t>
            </w:r>
          </w:p>
        </w:tc>
        <w:tc>
          <w:tcPr>
            <w:tcW w:w="6946" w:type="dxa"/>
            <w:vAlign w:val="center"/>
          </w:tcPr>
          <w:p w14:paraId="44E7C41C" w14:textId="3A8250BF" w:rsidR="00AC5375" w:rsidRPr="006B3823" w:rsidRDefault="00B13F4E" w:rsidP="006B3823">
            <w:pPr>
              <w:tabs>
                <w:tab w:val="left" w:pos="600"/>
                <w:tab w:val="right" w:leader="dot" w:pos="8830"/>
              </w:tabs>
              <w:jc w:val="both"/>
              <w:rPr>
                <w:rFonts w:ascii="Ancizar Sans" w:hAnsi="Ancizar Sans" w:cs="Arial"/>
                <w:sz w:val="12"/>
                <w:szCs w:val="12"/>
              </w:rPr>
            </w:pPr>
            <w:r w:rsidRPr="006B3823">
              <w:rPr>
                <w:rFonts w:ascii="Ancizar Sans" w:hAnsi="Ancizar Sans" w:cs="Arial"/>
                <w:sz w:val="12"/>
                <w:szCs w:val="12"/>
              </w:rPr>
              <w:t xml:space="preserve">Autorización de reproducción y publicación de contenido inédito </w:t>
            </w:r>
            <w:r w:rsidR="000503AF">
              <w:rPr>
                <w:rFonts w:ascii="Ancizar Sans" w:hAnsi="Ancizar Sans" w:cs="Arial"/>
                <w:sz w:val="12"/>
                <w:szCs w:val="12"/>
              </w:rPr>
              <w:t>en</w:t>
            </w:r>
            <w:r w:rsidRPr="006B3823">
              <w:rPr>
                <w:rFonts w:ascii="Ancizar Sans" w:hAnsi="Ancizar Sans" w:cs="Arial"/>
                <w:sz w:val="12"/>
                <w:szCs w:val="12"/>
              </w:rPr>
              <w:t xml:space="preserve"> un manuscrito postulado a la </w:t>
            </w:r>
            <w:r w:rsidRPr="006B3823">
              <w:rPr>
                <w:rFonts w:ascii="Ancizar Sans" w:hAnsi="Ancizar Sans" w:cs="Arial"/>
                <w:i/>
                <w:sz w:val="12"/>
                <w:szCs w:val="12"/>
              </w:rPr>
              <w:t>Revista Ciudades, Estados y Política</w:t>
            </w:r>
          </w:p>
        </w:tc>
      </w:tr>
    </w:tbl>
    <w:p w14:paraId="6879D749" w14:textId="77777777" w:rsidR="00F83027" w:rsidRPr="006B3823" w:rsidRDefault="00F83027" w:rsidP="006B3823">
      <w:pPr>
        <w:jc w:val="center"/>
        <w:textAlignment w:val="top"/>
        <w:outlineLvl w:val="3"/>
        <w:rPr>
          <w:rFonts w:ascii="Ancizar Sans" w:hAnsi="Ancizar Sans" w:cs="Arial"/>
          <w:b/>
        </w:rPr>
      </w:pPr>
    </w:p>
    <w:p w14:paraId="37292889" w14:textId="16EB1810" w:rsidR="00A47C44" w:rsidRPr="0031726F" w:rsidRDefault="00B13F4E" w:rsidP="006B3823">
      <w:pPr>
        <w:pStyle w:val="Prrafodelista"/>
        <w:tabs>
          <w:tab w:val="left" w:pos="284"/>
        </w:tabs>
        <w:ind w:left="0"/>
        <w:jc w:val="center"/>
        <w:textAlignment w:val="top"/>
        <w:outlineLvl w:val="0"/>
        <w:rPr>
          <w:rFonts w:ascii="Ancizar Sans" w:hAnsi="Ancizar Sans" w:cs="Arial"/>
          <w:b/>
          <w:sz w:val="20"/>
          <w:szCs w:val="20"/>
        </w:rPr>
      </w:pPr>
      <w:r w:rsidRPr="0031726F">
        <w:rPr>
          <w:rFonts w:ascii="Ancizar Sans" w:hAnsi="Ancizar Sans" w:cs="Arial"/>
          <w:b/>
          <w:sz w:val="20"/>
          <w:szCs w:val="20"/>
        </w:rPr>
        <w:t>Autorización de reproducción y publicación de contenido inédito</w:t>
      </w:r>
    </w:p>
    <w:p w14:paraId="5406DDBA" w14:textId="3A3872CC" w:rsidR="00B13F4E" w:rsidRPr="0031726F" w:rsidRDefault="00B13F4E" w:rsidP="006B3823">
      <w:pPr>
        <w:pStyle w:val="Prrafodelista"/>
        <w:tabs>
          <w:tab w:val="left" w:pos="284"/>
        </w:tabs>
        <w:ind w:left="0"/>
        <w:jc w:val="center"/>
        <w:textAlignment w:val="top"/>
        <w:outlineLvl w:val="0"/>
        <w:rPr>
          <w:rFonts w:ascii="Ancizar Sans" w:hAnsi="Ancizar Sans" w:cs="Arial"/>
          <w:b/>
          <w:sz w:val="20"/>
          <w:szCs w:val="20"/>
        </w:rPr>
      </w:pPr>
    </w:p>
    <w:p w14:paraId="2298D01B" w14:textId="2C45CC33" w:rsidR="006B3823" w:rsidRPr="0031726F" w:rsidRDefault="006B3823" w:rsidP="006B3823">
      <w:pPr>
        <w:tabs>
          <w:tab w:val="left" w:pos="284"/>
        </w:tabs>
        <w:textAlignment w:val="top"/>
        <w:outlineLvl w:val="0"/>
        <w:rPr>
          <w:rFonts w:ascii="Ancizar Sans" w:hAnsi="Ancizar Sans" w:cs="Arial"/>
          <w:sz w:val="20"/>
          <w:szCs w:val="20"/>
          <w:shd w:val="clear" w:color="auto" w:fill="FFFFFF"/>
          <w:lang w:val="es-419" w:eastAsia="es-419"/>
        </w:rPr>
      </w:pPr>
      <w:r w:rsidRPr="0031726F">
        <w:rPr>
          <w:rFonts w:ascii="Ancizar Sans" w:hAnsi="Ancizar Sans" w:cs="Arial"/>
          <w:sz w:val="20"/>
          <w:szCs w:val="20"/>
          <w:shd w:val="clear" w:color="auto" w:fill="FFFFFF"/>
          <w:lang w:val="es-419" w:eastAsia="es-419"/>
        </w:rPr>
        <w:t>Actuando en calidad de autor (es) y titular (es) de los derechos morales y patrimoniales declaro:</w:t>
      </w:r>
    </w:p>
    <w:p w14:paraId="2E23152C" w14:textId="77777777" w:rsidR="006B3823" w:rsidRPr="0031726F" w:rsidRDefault="006B3823" w:rsidP="006B3823">
      <w:pPr>
        <w:pStyle w:val="Prrafodelista"/>
        <w:tabs>
          <w:tab w:val="left" w:pos="284"/>
        </w:tabs>
        <w:ind w:left="644"/>
        <w:textAlignment w:val="top"/>
        <w:outlineLvl w:val="0"/>
        <w:rPr>
          <w:rFonts w:ascii="Ancizar Sans" w:hAnsi="Ancizar Sans" w:cs="Arial"/>
          <w:b/>
          <w:sz w:val="20"/>
          <w:szCs w:val="20"/>
        </w:rPr>
      </w:pPr>
    </w:p>
    <w:p w14:paraId="6F91FE7D" w14:textId="3939EAFF" w:rsidR="006B3823" w:rsidRPr="0031726F" w:rsidRDefault="006B3823" w:rsidP="00424E7E">
      <w:pPr>
        <w:pStyle w:val="NormalWeb"/>
        <w:numPr>
          <w:ilvl w:val="0"/>
          <w:numId w:val="1"/>
        </w:numPr>
        <w:tabs>
          <w:tab w:val="left" w:pos="8789"/>
        </w:tabs>
        <w:spacing w:before="0" w:beforeAutospacing="0" w:after="0" w:afterAutospacing="0"/>
        <w:ind w:left="227" w:hanging="227"/>
        <w:jc w:val="both"/>
        <w:textAlignment w:val="top"/>
        <w:rPr>
          <w:rFonts w:ascii="Ancizar Sans" w:hAnsi="Ancizar Sans" w:cs="Arial"/>
          <w:sz w:val="20"/>
          <w:szCs w:val="20"/>
          <w:shd w:val="clear" w:color="auto" w:fill="FFFFFF"/>
        </w:rPr>
      </w:pPr>
      <w:r w:rsidRPr="0031726F">
        <w:rPr>
          <w:rFonts w:ascii="Ancizar Sans" w:hAnsi="Ancizar Sans" w:cs="Arial"/>
          <w:sz w:val="20"/>
          <w:szCs w:val="20"/>
          <w:shd w:val="clear" w:color="auto" w:fill="FFFFFF"/>
        </w:rPr>
        <w:t xml:space="preserve">Es (son) titulares exclusivos de los derechos morales y patrimoniales del </w:t>
      </w:r>
      <w:r w:rsidR="000503AF">
        <w:rPr>
          <w:rFonts w:ascii="Ancizar Sans" w:hAnsi="Ancizar Sans" w:cs="Arial"/>
          <w:sz w:val="20"/>
          <w:szCs w:val="20"/>
          <w:shd w:val="clear" w:color="auto" w:fill="FFFFFF"/>
        </w:rPr>
        <w:t>contenido (</w:t>
      </w:r>
      <w:r w:rsidR="00C72914" w:rsidRPr="00C72914">
        <w:rPr>
          <w:rFonts w:ascii="Ancizar Sans" w:hAnsi="Ancizar Sans" w:cs="Arial"/>
          <w:sz w:val="20"/>
          <w:szCs w:val="20"/>
          <w:shd w:val="clear" w:color="auto" w:fill="FFFFFF"/>
        </w:rPr>
        <w:t>Texto, datos, fotografía, figura, tabla, etc.</w:t>
      </w:r>
      <w:r w:rsidR="000503AF">
        <w:rPr>
          <w:rFonts w:ascii="Ancizar Sans" w:hAnsi="Ancizar Sans" w:cs="Arial"/>
          <w:sz w:val="20"/>
          <w:szCs w:val="20"/>
          <w:shd w:val="clear" w:color="auto" w:fill="FFFFFF"/>
        </w:rPr>
        <w:t>)</w:t>
      </w:r>
      <w:r w:rsidRPr="0031726F">
        <w:rPr>
          <w:rFonts w:ascii="Ancizar Sans" w:hAnsi="Ancizar Sans" w:cs="Arial"/>
          <w:sz w:val="20"/>
          <w:szCs w:val="20"/>
          <w:shd w:val="clear" w:color="auto" w:fill="FFFFFF"/>
        </w:rPr>
        <w:t xml:space="preserve">. </w:t>
      </w:r>
    </w:p>
    <w:p w14:paraId="0B35882B" w14:textId="77777777" w:rsidR="006B3823" w:rsidRPr="0031726F" w:rsidRDefault="006B3823" w:rsidP="006B3823">
      <w:pPr>
        <w:pStyle w:val="NormalWeb"/>
        <w:tabs>
          <w:tab w:val="left" w:pos="8789"/>
        </w:tabs>
        <w:spacing w:before="0" w:beforeAutospacing="0" w:after="0" w:afterAutospacing="0"/>
        <w:ind w:left="360"/>
        <w:jc w:val="both"/>
        <w:textAlignment w:val="top"/>
        <w:rPr>
          <w:rFonts w:ascii="Ancizar Sans" w:hAnsi="Ancizar Sans" w:cs="Arial"/>
          <w:sz w:val="20"/>
          <w:szCs w:val="20"/>
          <w:shd w:val="clear" w:color="auto" w:fill="FFFFFF"/>
        </w:rPr>
      </w:pPr>
    </w:p>
    <w:p w14:paraId="17DE5F71" w14:textId="4167E773" w:rsidR="006B3823" w:rsidRPr="0031726F" w:rsidRDefault="006B3823" w:rsidP="00424E7E">
      <w:pPr>
        <w:pStyle w:val="NormalWeb"/>
        <w:numPr>
          <w:ilvl w:val="0"/>
          <w:numId w:val="1"/>
        </w:numPr>
        <w:tabs>
          <w:tab w:val="left" w:pos="8789"/>
        </w:tabs>
        <w:spacing w:before="0" w:beforeAutospacing="0" w:after="0" w:afterAutospacing="0"/>
        <w:ind w:left="227" w:hanging="227"/>
        <w:jc w:val="both"/>
        <w:textAlignment w:val="top"/>
        <w:rPr>
          <w:rFonts w:ascii="Ancizar Sans" w:hAnsi="Ancizar Sans" w:cs="Arial"/>
          <w:sz w:val="20"/>
          <w:szCs w:val="20"/>
          <w:shd w:val="clear" w:color="auto" w:fill="FFFFFF"/>
        </w:rPr>
      </w:pPr>
      <w:r w:rsidRPr="0031726F">
        <w:rPr>
          <w:rFonts w:ascii="Ancizar Sans" w:hAnsi="Ancizar Sans" w:cs="Arial"/>
          <w:sz w:val="20"/>
          <w:szCs w:val="20"/>
          <w:shd w:val="clear" w:color="auto" w:fill="FFFFFF"/>
        </w:rPr>
        <w:t>Sus derechos sobre el contenido se encuentran libres de embargo, gravámenes, limitaciones o condiciones (resolutorias o de cualquier otro tipo), así como de cualquier circunstancia que afecte su libre disposición.</w:t>
      </w:r>
    </w:p>
    <w:p w14:paraId="23A72C99" w14:textId="77777777" w:rsidR="006B3823" w:rsidRPr="0031726F" w:rsidRDefault="006B3823" w:rsidP="006B3823">
      <w:pPr>
        <w:pStyle w:val="Prrafodelista"/>
        <w:tabs>
          <w:tab w:val="left" w:pos="284"/>
        </w:tabs>
        <w:ind w:left="284"/>
        <w:jc w:val="both"/>
        <w:textAlignment w:val="top"/>
        <w:outlineLvl w:val="0"/>
        <w:rPr>
          <w:rFonts w:ascii="Ancizar Sans" w:hAnsi="Ancizar Sans" w:cs="Arial"/>
          <w:sz w:val="20"/>
          <w:szCs w:val="20"/>
          <w:shd w:val="clear" w:color="auto" w:fill="FFFFFF"/>
        </w:rPr>
      </w:pPr>
    </w:p>
    <w:p w14:paraId="2311DA48" w14:textId="2A052374" w:rsidR="00342F82" w:rsidRPr="0031726F" w:rsidRDefault="006B3823" w:rsidP="00424E7E">
      <w:pPr>
        <w:pStyle w:val="NormalWeb"/>
        <w:numPr>
          <w:ilvl w:val="0"/>
          <w:numId w:val="1"/>
        </w:numPr>
        <w:tabs>
          <w:tab w:val="left" w:pos="8789"/>
        </w:tabs>
        <w:spacing w:before="0" w:beforeAutospacing="0" w:after="0" w:afterAutospacing="0"/>
        <w:ind w:left="227" w:hanging="227"/>
        <w:jc w:val="both"/>
        <w:textAlignment w:val="top"/>
        <w:rPr>
          <w:rFonts w:ascii="Ancizar Sans" w:hAnsi="Ancizar Sans" w:cs="Arial"/>
          <w:sz w:val="20"/>
          <w:szCs w:val="20"/>
          <w:shd w:val="clear" w:color="auto" w:fill="FFFFFF"/>
        </w:rPr>
      </w:pPr>
      <w:r w:rsidRPr="0031726F">
        <w:rPr>
          <w:rFonts w:ascii="Ancizar Sans" w:hAnsi="Ancizar Sans" w:cs="Arial"/>
          <w:sz w:val="20"/>
          <w:szCs w:val="20"/>
        </w:rPr>
        <w:t>A</w:t>
      </w:r>
      <w:r w:rsidR="00B13F4E" w:rsidRPr="0031726F">
        <w:rPr>
          <w:rFonts w:ascii="Ancizar Sans" w:hAnsi="Ancizar Sans" w:cs="Arial"/>
          <w:sz w:val="20"/>
          <w:szCs w:val="20"/>
        </w:rPr>
        <w:t>utoriza</w:t>
      </w:r>
      <w:r w:rsidR="008731E5" w:rsidRPr="0031726F">
        <w:rPr>
          <w:rFonts w:ascii="Ancizar Sans" w:hAnsi="Ancizar Sans" w:cs="Arial"/>
          <w:sz w:val="20"/>
          <w:szCs w:val="20"/>
        </w:rPr>
        <w:t>r</w:t>
      </w:r>
      <w:r w:rsidR="00B13F4E" w:rsidRPr="0031726F">
        <w:rPr>
          <w:rFonts w:ascii="Ancizar Sans" w:hAnsi="Ancizar Sans" w:cs="Arial"/>
          <w:sz w:val="20"/>
          <w:szCs w:val="20"/>
        </w:rPr>
        <w:t xml:space="preserve"> a título gratuito a la </w:t>
      </w:r>
      <w:r w:rsidR="008731E5" w:rsidRPr="0031726F">
        <w:rPr>
          <w:rFonts w:ascii="Ancizar Sans" w:hAnsi="Ancizar Sans" w:cs="Arial"/>
          <w:sz w:val="20"/>
          <w:szCs w:val="20"/>
        </w:rPr>
        <w:t xml:space="preserve">Universidad Nacional de Colombia, Instituto de Estudios Urbanos, </w:t>
      </w:r>
      <w:r w:rsidR="008731E5" w:rsidRPr="0031726F">
        <w:rPr>
          <w:rFonts w:ascii="Ancizar Sans" w:hAnsi="Ancizar Sans" w:cs="Arial"/>
          <w:i/>
          <w:sz w:val="20"/>
          <w:szCs w:val="20"/>
        </w:rPr>
        <w:t>Revista Ciudades, Estados y Política</w:t>
      </w:r>
      <w:r w:rsidR="00B13F4E" w:rsidRPr="0031726F">
        <w:rPr>
          <w:rFonts w:ascii="Ancizar Sans" w:hAnsi="Ancizar Sans" w:cs="Arial"/>
          <w:sz w:val="20"/>
          <w:szCs w:val="20"/>
        </w:rPr>
        <w:t xml:space="preserve">, </w:t>
      </w:r>
      <w:r w:rsidR="00342F82" w:rsidRPr="0031726F">
        <w:rPr>
          <w:rFonts w:ascii="Ancizar Sans" w:hAnsi="Ancizar Sans" w:cs="Arial"/>
          <w:noProof/>
          <w:sz w:val="20"/>
          <w:szCs w:val="20"/>
        </w:rPr>
        <w:t>publicar en soporte</w:t>
      </w:r>
      <w:r w:rsidR="00342F82" w:rsidRPr="0031726F">
        <w:rPr>
          <w:rFonts w:ascii="Ancizar Sans" w:hAnsi="Ancizar Sans" w:cs="Arial"/>
          <w:sz w:val="20"/>
          <w:szCs w:val="20"/>
          <w:shd w:val="clear" w:color="auto" w:fill="FFFFFF"/>
        </w:rPr>
        <w:t xml:space="preserve"> impreso y digital bajo la Licencia Creative Commons </w:t>
      </w:r>
      <w:r w:rsidR="00342F82" w:rsidRPr="0031726F">
        <w:rPr>
          <w:rFonts w:ascii="Ancizar Sans" w:hAnsi="Ancizar Sans" w:cs="Arial"/>
          <w:b/>
          <w:color w:val="1F2D3C"/>
          <w:sz w:val="20"/>
          <w:szCs w:val="20"/>
          <w:shd w:val="clear" w:color="auto" w:fill="FFFFFF"/>
        </w:rPr>
        <w:t>Atribución-NoComercial-CompartirIgual 4.0 Internacional (CC BY-NC-SA 4.0)</w:t>
      </w:r>
      <w:r w:rsidR="00342F82" w:rsidRPr="0031726F">
        <w:rPr>
          <w:rFonts w:ascii="Ancizar Sans" w:hAnsi="Ancizar Sans" w:cs="Arial"/>
          <w:sz w:val="20"/>
          <w:szCs w:val="20"/>
          <w:shd w:val="clear" w:color="auto" w:fill="FFFFFF"/>
        </w:rPr>
        <w:t xml:space="preserve">, </w:t>
      </w:r>
      <w:hyperlink r:id="rId9" w:history="1">
        <w:r w:rsidR="00342F82" w:rsidRPr="0031726F">
          <w:rPr>
            <w:rStyle w:val="Hipervnculo"/>
            <w:rFonts w:ascii="Ancizar Sans" w:hAnsi="Ancizar Sans" w:cs="Arial"/>
            <w:sz w:val="20"/>
            <w:szCs w:val="20"/>
            <w:u w:val="none"/>
          </w:rPr>
          <w:t>https://creativecommons.org/licenses/by-nc-sa/4.0/deed.es</w:t>
        </w:r>
      </w:hyperlink>
      <w:r w:rsidR="006C32C2" w:rsidRPr="0031726F">
        <w:rPr>
          <w:rFonts w:ascii="Ancizar Sans" w:hAnsi="Ancizar Sans" w:cs="Arial"/>
          <w:sz w:val="20"/>
          <w:szCs w:val="20"/>
          <w:shd w:val="clear" w:color="auto" w:fill="FFFFFF"/>
        </w:rPr>
        <w:t>, el siguiente contenido:</w:t>
      </w:r>
    </w:p>
    <w:p w14:paraId="507E99FE" w14:textId="44818050" w:rsidR="00342F82" w:rsidRPr="0031726F" w:rsidRDefault="00342F82" w:rsidP="006B3823">
      <w:pPr>
        <w:pStyle w:val="Prrafodelista"/>
        <w:tabs>
          <w:tab w:val="left" w:pos="284"/>
        </w:tabs>
        <w:ind w:left="0"/>
        <w:jc w:val="both"/>
        <w:textAlignment w:val="top"/>
        <w:outlineLvl w:val="0"/>
        <w:rPr>
          <w:rFonts w:ascii="Ancizar Sans" w:hAnsi="Ancizar Sans" w:cs="Arial"/>
          <w:sz w:val="20"/>
          <w:szCs w:val="20"/>
          <w:shd w:val="clear" w:color="auto" w:fill="FFFFFF"/>
        </w:rPr>
      </w:pPr>
    </w:p>
    <w:tbl>
      <w:tblPr>
        <w:tblStyle w:val="Tablaconcuadrcula"/>
        <w:tblW w:w="0" w:type="auto"/>
        <w:tblLook w:val="04A0" w:firstRow="1" w:lastRow="0" w:firstColumn="1" w:lastColumn="0" w:noHBand="0" w:noVBand="1"/>
      </w:tblPr>
      <w:tblGrid>
        <w:gridCol w:w="3397"/>
        <w:gridCol w:w="5387"/>
      </w:tblGrid>
      <w:tr w:rsidR="00CD2658" w:rsidRPr="006B3823" w14:paraId="39BF2915" w14:textId="77777777" w:rsidTr="004E6ADE">
        <w:tc>
          <w:tcPr>
            <w:tcW w:w="3397" w:type="dxa"/>
            <w:shd w:val="clear" w:color="auto" w:fill="F2DBDB" w:themeFill="accent2" w:themeFillTint="33"/>
            <w:vAlign w:val="center"/>
          </w:tcPr>
          <w:p w14:paraId="11DE2018" w14:textId="349D1669" w:rsidR="00CD2658" w:rsidRPr="006B3823" w:rsidRDefault="00CD2658" w:rsidP="006B3823">
            <w:pPr>
              <w:tabs>
                <w:tab w:val="left" w:pos="600"/>
                <w:tab w:val="right" w:leader="dot" w:pos="8830"/>
              </w:tabs>
              <w:jc w:val="right"/>
              <w:rPr>
                <w:rFonts w:ascii="Ancizar Sans" w:hAnsi="Ancizar Sans" w:cs="Arial"/>
                <w:b/>
                <w:iCs/>
                <w:sz w:val="20"/>
                <w:szCs w:val="20"/>
              </w:rPr>
            </w:pPr>
            <w:r w:rsidRPr="006B3823">
              <w:rPr>
                <w:rFonts w:ascii="Ancizar Sans" w:hAnsi="Ancizar Sans" w:cs="Arial"/>
                <w:b/>
                <w:iCs/>
                <w:sz w:val="20"/>
                <w:szCs w:val="20"/>
              </w:rPr>
              <w:t>Tipo de contenido</w:t>
            </w:r>
          </w:p>
          <w:p w14:paraId="02565198" w14:textId="4D47F65F" w:rsidR="00CD2658" w:rsidRPr="006B3823" w:rsidRDefault="00CD2658" w:rsidP="006B3823">
            <w:pPr>
              <w:tabs>
                <w:tab w:val="left" w:pos="600"/>
                <w:tab w:val="right" w:leader="dot" w:pos="8830"/>
              </w:tabs>
              <w:jc w:val="right"/>
              <w:rPr>
                <w:rFonts w:ascii="Ancizar Sans" w:hAnsi="Ancizar Sans" w:cs="Arial"/>
                <w:iCs/>
                <w:sz w:val="16"/>
                <w:szCs w:val="16"/>
              </w:rPr>
            </w:pPr>
            <w:r w:rsidRPr="006B3823">
              <w:rPr>
                <w:rFonts w:ascii="Ancizar Sans" w:hAnsi="Ancizar Sans" w:cs="Arial"/>
                <w:iCs/>
                <w:sz w:val="16"/>
                <w:szCs w:val="16"/>
              </w:rPr>
              <w:t>Texto, datos, fotografía, figura, tabla, etc.</w:t>
            </w:r>
          </w:p>
        </w:tc>
        <w:tc>
          <w:tcPr>
            <w:tcW w:w="5387" w:type="dxa"/>
            <w:vAlign w:val="center"/>
          </w:tcPr>
          <w:p w14:paraId="4484E7D8" w14:textId="77777777" w:rsidR="00CD2658" w:rsidRPr="006B3823" w:rsidRDefault="00CD2658" w:rsidP="006B3823">
            <w:pPr>
              <w:pStyle w:val="Prrafodelista"/>
              <w:tabs>
                <w:tab w:val="left" w:pos="284"/>
              </w:tabs>
              <w:ind w:left="0"/>
              <w:jc w:val="both"/>
              <w:textAlignment w:val="top"/>
              <w:outlineLvl w:val="0"/>
              <w:rPr>
                <w:rFonts w:ascii="Ancizar Sans" w:hAnsi="Ancizar Sans" w:cs="Arial"/>
                <w:sz w:val="20"/>
                <w:szCs w:val="20"/>
                <w:shd w:val="clear" w:color="auto" w:fill="FFFFFF"/>
              </w:rPr>
            </w:pPr>
          </w:p>
        </w:tc>
      </w:tr>
      <w:tr w:rsidR="00CD2658" w:rsidRPr="006B3823" w14:paraId="51B9AD35" w14:textId="77777777" w:rsidTr="004E6ADE">
        <w:tc>
          <w:tcPr>
            <w:tcW w:w="3397" w:type="dxa"/>
            <w:shd w:val="clear" w:color="auto" w:fill="F2DBDB" w:themeFill="accent2" w:themeFillTint="33"/>
            <w:vAlign w:val="center"/>
          </w:tcPr>
          <w:p w14:paraId="50F4F2B3" w14:textId="2AC80D42" w:rsidR="00CD2658" w:rsidRPr="00C72914" w:rsidRDefault="00CD2658" w:rsidP="00C72914">
            <w:pPr>
              <w:tabs>
                <w:tab w:val="left" w:pos="600"/>
                <w:tab w:val="right" w:leader="dot" w:pos="8830"/>
              </w:tabs>
              <w:jc w:val="right"/>
              <w:rPr>
                <w:rFonts w:ascii="Ancizar Sans" w:hAnsi="Ancizar Sans" w:cs="Arial"/>
                <w:b/>
                <w:iCs/>
                <w:sz w:val="20"/>
                <w:szCs w:val="20"/>
              </w:rPr>
            </w:pPr>
            <w:r w:rsidRPr="006B3823">
              <w:rPr>
                <w:rFonts w:ascii="Ancizar Sans" w:hAnsi="Ancizar Sans" w:cs="Arial"/>
                <w:b/>
                <w:iCs/>
                <w:sz w:val="20"/>
                <w:szCs w:val="20"/>
              </w:rPr>
              <w:t>Tipo de soporte</w:t>
            </w:r>
            <w:r w:rsidR="00C72914">
              <w:rPr>
                <w:rFonts w:ascii="Ancizar Sans" w:hAnsi="Ancizar Sans" w:cs="Arial"/>
                <w:b/>
                <w:iCs/>
                <w:sz w:val="20"/>
                <w:szCs w:val="20"/>
              </w:rPr>
              <w:t xml:space="preserve"> </w:t>
            </w:r>
            <w:r w:rsidR="00C72914" w:rsidRPr="00C72914">
              <w:rPr>
                <w:rFonts w:ascii="Ancizar Sans" w:hAnsi="Ancizar Sans" w:cs="Arial"/>
                <w:iCs/>
                <w:sz w:val="16"/>
                <w:szCs w:val="16"/>
              </w:rPr>
              <w:t>(</w:t>
            </w:r>
            <w:r w:rsidRPr="006B3823">
              <w:rPr>
                <w:rFonts w:ascii="Ancizar Sans" w:hAnsi="Ancizar Sans" w:cs="Arial"/>
                <w:iCs/>
                <w:sz w:val="16"/>
                <w:szCs w:val="16"/>
              </w:rPr>
              <w:t>Papel, digital</w:t>
            </w:r>
            <w:r w:rsidR="00C72914">
              <w:rPr>
                <w:rFonts w:ascii="Ancizar Sans" w:hAnsi="Ancizar Sans" w:cs="Arial"/>
                <w:iCs/>
                <w:sz w:val="16"/>
                <w:szCs w:val="16"/>
              </w:rPr>
              <w:t>)</w:t>
            </w:r>
          </w:p>
        </w:tc>
        <w:tc>
          <w:tcPr>
            <w:tcW w:w="5387" w:type="dxa"/>
            <w:vAlign w:val="center"/>
          </w:tcPr>
          <w:p w14:paraId="600F9AFC" w14:textId="77777777" w:rsidR="00CD2658" w:rsidRPr="006B3823" w:rsidRDefault="00CD2658" w:rsidP="006B3823">
            <w:pPr>
              <w:pStyle w:val="Prrafodelista"/>
              <w:tabs>
                <w:tab w:val="left" w:pos="284"/>
              </w:tabs>
              <w:ind w:left="0"/>
              <w:jc w:val="both"/>
              <w:textAlignment w:val="top"/>
              <w:outlineLvl w:val="0"/>
              <w:rPr>
                <w:rFonts w:ascii="Ancizar Sans" w:hAnsi="Ancizar Sans" w:cs="Arial"/>
                <w:sz w:val="20"/>
                <w:szCs w:val="20"/>
                <w:shd w:val="clear" w:color="auto" w:fill="FFFFFF"/>
              </w:rPr>
            </w:pPr>
          </w:p>
        </w:tc>
      </w:tr>
      <w:tr w:rsidR="00CD2658" w:rsidRPr="006B3823" w14:paraId="0205F1BB" w14:textId="77777777" w:rsidTr="004E6ADE">
        <w:tc>
          <w:tcPr>
            <w:tcW w:w="3397" w:type="dxa"/>
            <w:shd w:val="clear" w:color="auto" w:fill="F2DBDB" w:themeFill="accent2" w:themeFillTint="33"/>
            <w:vAlign w:val="center"/>
          </w:tcPr>
          <w:p w14:paraId="2349E8ED" w14:textId="4E9CFF3B" w:rsidR="00CD2658" w:rsidRPr="00C72914" w:rsidRDefault="00CD2658" w:rsidP="00C72914">
            <w:pPr>
              <w:tabs>
                <w:tab w:val="left" w:pos="600"/>
                <w:tab w:val="right" w:leader="dot" w:pos="8830"/>
              </w:tabs>
              <w:jc w:val="right"/>
              <w:rPr>
                <w:rFonts w:ascii="Ancizar Sans" w:hAnsi="Ancizar Sans" w:cs="Arial"/>
                <w:b/>
                <w:iCs/>
                <w:sz w:val="20"/>
                <w:szCs w:val="20"/>
              </w:rPr>
            </w:pPr>
            <w:r w:rsidRPr="006B3823">
              <w:rPr>
                <w:rFonts w:ascii="Ancizar Sans" w:hAnsi="Ancizar Sans" w:cs="Arial"/>
                <w:b/>
                <w:iCs/>
                <w:sz w:val="20"/>
                <w:szCs w:val="20"/>
              </w:rPr>
              <w:t>Tipo de formato</w:t>
            </w:r>
            <w:r w:rsidR="00C72914">
              <w:rPr>
                <w:rFonts w:ascii="Ancizar Sans" w:hAnsi="Ancizar Sans" w:cs="Arial"/>
                <w:b/>
                <w:iCs/>
                <w:sz w:val="20"/>
                <w:szCs w:val="20"/>
              </w:rPr>
              <w:t xml:space="preserve"> </w:t>
            </w:r>
            <w:r w:rsidR="00C72914" w:rsidRPr="00C72914">
              <w:rPr>
                <w:rFonts w:ascii="Ancizar Sans" w:hAnsi="Ancizar Sans" w:cs="Arial"/>
                <w:iCs/>
                <w:sz w:val="16"/>
                <w:szCs w:val="16"/>
              </w:rPr>
              <w:t>(</w:t>
            </w:r>
            <w:r w:rsidRPr="006B3823">
              <w:rPr>
                <w:rFonts w:ascii="Ancizar Sans" w:hAnsi="Ancizar Sans" w:cs="Arial"/>
                <w:iCs/>
                <w:sz w:val="16"/>
                <w:szCs w:val="16"/>
              </w:rPr>
              <w:t xml:space="preserve">JPEG, </w:t>
            </w:r>
            <w:proofErr w:type="spellStart"/>
            <w:r w:rsidRPr="006B3823">
              <w:rPr>
                <w:rFonts w:ascii="Ancizar Sans" w:hAnsi="Ancizar Sans" w:cs="Arial"/>
                <w:iCs/>
                <w:sz w:val="16"/>
                <w:szCs w:val="16"/>
              </w:rPr>
              <w:t>Tiff</w:t>
            </w:r>
            <w:proofErr w:type="spellEnd"/>
            <w:r w:rsidRPr="006B3823">
              <w:rPr>
                <w:rFonts w:ascii="Ancizar Sans" w:hAnsi="Ancizar Sans" w:cs="Arial"/>
                <w:iCs/>
                <w:sz w:val="16"/>
                <w:szCs w:val="16"/>
              </w:rPr>
              <w:t>, PDF</w:t>
            </w:r>
            <w:r w:rsidR="00EC68B5" w:rsidRPr="006B3823">
              <w:rPr>
                <w:rFonts w:ascii="Ancizar Sans" w:hAnsi="Ancizar Sans" w:cs="Arial"/>
                <w:iCs/>
                <w:sz w:val="16"/>
                <w:szCs w:val="16"/>
              </w:rPr>
              <w:t>, etc.</w:t>
            </w:r>
            <w:r w:rsidR="00C72914">
              <w:rPr>
                <w:rFonts w:ascii="Ancizar Sans" w:hAnsi="Ancizar Sans" w:cs="Arial"/>
                <w:iCs/>
                <w:sz w:val="16"/>
                <w:szCs w:val="16"/>
              </w:rPr>
              <w:t>)</w:t>
            </w:r>
          </w:p>
        </w:tc>
        <w:tc>
          <w:tcPr>
            <w:tcW w:w="5387" w:type="dxa"/>
            <w:vAlign w:val="center"/>
          </w:tcPr>
          <w:p w14:paraId="65798591" w14:textId="77777777" w:rsidR="00CD2658" w:rsidRPr="006B3823" w:rsidRDefault="00CD2658" w:rsidP="006B3823">
            <w:pPr>
              <w:pStyle w:val="Prrafodelista"/>
              <w:tabs>
                <w:tab w:val="left" w:pos="284"/>
              </w:tabs>
              <w:ind w:left="0"/>
              <w:jc w:val="both"/>
              <w:textAlignment w:val="top"/>
              <w:outlineLvl w:val="0"/>
              <w:rPr>
                <w:rFonts w:ascii="Ancizar Sans" w:hAnsi="Ancizar Sans" w:cs="Arial"/>
                <w:sz w:val="20"/>
                <w:szCs w:val="20"/>
                <w:shd w:val="clear" w:color="auto" w:fill="FFFFFF"/>
              </w:rPr>
            </w:pPr>
          </w:p>
        </w:tc>
      </w:tr>
      <w:tr w:rsidR="00CD2658" w:rsidRPr="006B3823" w14:paraId="5500C044" w14:textId="77777777" w:rsidTr="0031726F">
        <w:trPr>
          <w:trHeight w:val="1207"/>
        </w:trPr>
        <w:tc>
          <w:tcPr>
            <w:tcW w:w="3397" w:type="dxa"/>
            <w:shd w:val="clear" w:color="auto" w:fill="F2DBDB" w:themeFill="accent2" w:themeFillTint="33"/>
            <w:vAlign w:val="center"/>
          </w:tcPr>
          <w:p w14:paraId="7597CC6A" w14:textId="58615A3A" w:rsidR="00CD2658" w:rsidRPr="006B3823" w:rsidRDefault="00EC68B5" w:rsidP="006B3823">
            <w:pPr>
              <w:tabs>
                <w:tab w:val="left" w:pos="600"/>
                <w:tab w:val="right" w:leader="dot" w:pos="8830"/>
              </w:tabs>
              <w:jc w:val="right"/>
              <w:rPr>
                <w:rFonts w:ascii="Ancizar Sans" w:hAnsi="Ancizar Sans" w:cs="Arial"/>
                <w:b/>
                <w:iCs/>
                <w:sz w:val="20"/>
                <w:szCs w:val="20"/>
              </w:rPr>
            </w:pPr>
            <w:r w:rsidRPr="006B3823">
              <w:rPr>
                <w:rFonts w:ascii="Ancizar Sans" w:hAnsi="Ancizar Sans" w:cs="Arial"/>
                <w:b/>
                <w:iCs/>
                <w:sz w:val="20"/>
                <w:szCs w:val="20"/>
              </w:rPr>
              <w:t>Descripción del contenido</w:t>
            </w:r>
          </w:p>
        </w:tc>
        <w:tc>
          <w:tcPr>
            <w:tcW w:w="5387" w:type="dxa"/>
            <w:vAlign w:val="center"/>
          </w:tcPr>
          <w:p w14:paraId="5B89EAC7" w14:textId="77777777" w:rsidR="00CD2658" w:rsidRPr="006B3823" w:rsidRDefault="00CD2658" w:rsidP="006B3823">
            <w:pPr>
              <w:pStyle w:val="Prrafodelista"/>
              <w:tabs>
                <w:tab w:val="left" w:pos="284"/>
              </w:tabs>
              <w:ind w:left="0"/>
              <w:jc w:val="both"/>
              <w:textAlignment w:val="top"/>
              <w:outlineLvl w:val="0"/>
              <w:rPr>
                <w:rFonts w:ascii="Ancizar Sans" w:hAnsi="Ancizar Sans" w:cs="Arial"/>
                <w:sz w:val="20"/>
                <w:szCs w:val="20"/>
                <w:shd w:val="clear" w:color="auto" w:fill="FFFFFF"/>
              </w:rPr>
            </w:pPr>
          </w:p>
        </w:tc>
      </w:tr>
    </w:tbl>
    <w:p w14:paraId="20E88AE6" w14:textId="00CFB855" w:rsidR="00CD2658" w:rsidRPr="006B3823" w:rsidRDefault="00CD2658" w:rsidP="006B3823">
      <w:pPr>
        <w:pStyle w:val="Prrafodelista"/>
        <w:tabs>
          <w:tab w:val="left" w:pos="284"/>
        </w:tabs>
        <w:ind w:left="0"/>
        <w:jc w:val="both"/>
        <w:textAlignment w:val="top"/>
        <w:outlineLvl w:val="0"/>
        <w:rPr>
          <w:rFonts w:ascii="Ancizar Sans" w:hAnsi="Ancizar Sans" w:cs="Arial"/>
          <w:sz w:val="22"/>
          <w:szCs w:val="22"/>
          <w:shd w:val="clear" w:color="auto" w:fill="FFFFFF"/>
        </w:rPr>
      </w:pPr>
    </w:p>
    <w:p w14:paraId="7546A268" w14:textId="19D4CFDB" w:rsidR="00342F82" w:rsidRPr="0031726F" w:rsidRDefault="00342F82" w:rsidP="00BC66C2">
      <w:pPr>
        <w:pStyle w:val="NormalWeb"/>
        <w:numPr>
          <w:ilvl w:val="0"/>
          <w:numId w:val="1"/>
        </w:numPr>
        <w:tabs>
          <w:tab w:val="left" w:pos="8789"/>
        </w:tabs>
        <w:spacing w:before="0" w:beforeAutospacing="0" w:after="0" w:afterAutospacing="0"/>
        <w:ind w:left="227" w:hanging="227"/>
        <w:jc w:val="both"/>
        <w:textAlignment w:val="top"/>
        <w:rPr>
          <w:rFonts w:ascii="Ancizar Sans" w:hAnsi="Ancizar Sans" w:cs="Arial"/>
          <w:sz w:val="20"/>
          <w:szCs w:val="20"/>
        </w:rPr>
      </w:pPr>
      <w:r w:rsidRPr="0031726F">
        <w:rPr>
          <w:rFonts w:ascii="Ancizar Sans" w:hAnsi="Ancizar Sans" w:cs="Arial"/>
          <w:sz w:val="20"/>
          <w:szCs w:val="20"/>
          <w:shd w:val="clear" w:color="auto" w:fill="FFFFFF"/>
        </w:rPr>
        <w:t>La presente autorización, en ningún caso implica la transferencia del derecho de autor. Así mismo, la autorización concedida mediante esta licencia no configura las obligaciones propias de un contrato de cesión de derechos.</w:t>
      </w:r>
    </w:p>
    <w:p w14:paraId="755ED054" w14:textId="3E9223D1" w:rsidR="00342F82" w:rsidRPr="0031726F" w:rsidRDefault="00342F82" w:rsidP="006B3823">
      <w:pPr>
        <w:pStyle w:val="Prrafodelista"/>
        <w:tabs>
          <w:tab w:val="left" w:pos="284"/>
        </w:tabs>
        <w:ind w:left="0"/>
        <w:jc w:val="both"/>
        <w:textAlignment w:val="top"/>
        <w:outlineLvl w:val="0"/>
        <w:rPr>
          <w:rFonts w:ascii="Ancizar Sans" w:hAnsi="Ancizar Sans" w:cs="Arial"/>
          <w:sz w:val="20"/>
          <w:szCs w:val="20"/>
        </w:rPr>
      </w:pPr>
    </w:p>
    <w:p w14:paraId="7C2350F2" w14:textId="649FC043" w:rsidR="0031726F" w:rsidRPr="0031726F" w:rsidRDefault="0031726F" w:rsidP="006B3823">
      <w:pPr>
        <w:pStyle w:val="Prrafodelista"/>
        <w:tabs>
          <w:tab w:val="left" w:pos="284"/>
        </w:tabs>
        <w:ind w:left="0"/>
        <w:jc w:val="both"/>
        <w:textAlignment w:val="top"/>
        <w:outlineLvl w:val="0"/>
        <w:rPr>
          <w:rFonts w:ascii="Ancizar Sans" w:hAnsi="Ancizar Sans" w:cs="Arial"/>
          <w:sz w:val="20"/>
          <w:szCs w:val="20"/>
        </w:rPr>
      </w:pPr>
      <w:r w:rsidRPr="0031726F">
        <w:rPr>
          <w:rFonts w:ascii="Ancizar Sans" w:hAnsi="Ancizar Sans" w:cs="Arial"/>
          <w:sz w:val="20"/>
          <w:szCs w:val="20"/>
        </w:rPr>
        <w:t>Se firma el presente documento en dos ejemplares del mismo tenor y fecha, quedando uno en poder de cada parte.</w:t>
      </w:r>
    </w:p>
    <w:p w14:paraId="12738C1B" w14:textId="77777777" w:rsidR="0031726F" w:rsidRPr="0031726F" w:rsidRDefault="0031726F" w:rsidP="0031726F">
      <w:pPr>
        <w:autoSpaceDE w:val="0"/>
        <w:autoSpaceDN w:val="0"/>
        <w:adjustRightInd w:val="0"/>
        <w:jc w:val="both"/>
        <w:rPr>
          <w:rFonts w:ascii="Ancizar Sans" w:hAnsi="Ancizar Sans" w:cs="Arial"/>
          <w:iCs/>
          <w:sz w:val="20"/>
          <w:szCs w:val="20"/>
        </w:rPr>
      </w:pPr>
    </w:p>
    <w:tbl>
      <w:tblPr>
        <w:tblStyle w:val="Tablaconcuadrcula"/>
        <w:tblW w:w="8784" w:type="dxa"/>
        <w:tblLook w:val="04A0" w:firstRow="1" w:lastRow="0" w:firstColumn="1" w:lastColumn="0" w:noHBand="0" w:noVBand="1"/>
      </w:tblPr>
      <w:tblGrid>
        <w:gridCol w:w="3114"/>
        <w:gridCol w:w="5670"/>
      </w:tblGrid>
      <w:tr w:rsidR="0031726F" w:rsidRPr="0031726F" w14:paraId="5447E716" w14:textId="77777777" w:rsidTr="0031726F">
        <w:tc>
          <w:tcPr>
            <w:tcW w:w="3114" w:type="dxa"/>
            <w:shd w:val="clear" w:color="auto" w:fill="F2DBDB" w:themeFill="accent2" w:themeFillTint="33"/>
            <w:vAlign w:val="center"/>
          </w:tcPr>
          <w:p w14:paraId="2E0055A5" w14:textId="5609B0BF" w:rsidR="0031726F" w:rsidRPr="0031726F" w:rsidRDefault="0031726F" w:rsidP="0031726F">
            <w:pPr>
              <w:autoSpaceDE w:val="0"/>
              <w:autoSpaceDN w:val="0"/>
              <w:adjustRightInd w:val="0"/>
              <w:jc w:val="right"/>
              <w:rPr>
                <w:rFonts w:ascii="Ancizar Sans" w:hAnsi="Ancizar Sans" w:cs="Arial"/>
                <w:b/>
                <w:iCs/>
                <w:sz w:val="20"/>
                <w:szCs w:val="20"/>
                <w:lang w:val="es-419"/>
              </w:rPr>
            </w:pPr>
            <w:r w:rsidRPr="0031726F">
              <w:rPr>
                <w:rFonts w:ascii="Ancizar Sans" w:hAnsi="Ancizar Sans" w:cs="Arial"/>
                <w:b/>
                <w:iCs/>
                <w:sz w:val="20"/>
                <w:szCs w:val="20"/>
              </w:rPr>
              <w:t>Fecha</w:t>
            </w:r>
            <w:r w:rsidRPr="0031726F">
              <w:rPr>
                <w:rFonts w:ascii="Ancizar Sans" w:hAnsi="Ancizar Sans" w:cs="Arial"/>
                <w:b/>
                <w:iCs/>
                <w:sz w:val="20"/>
                <w:szCs w:val="20"/>
                <w:lang w:val="es-419"/>
              </w:rPr>
              <w:t xml:space="preserve"> </w:t>
            </w:r>
            <w:r w:rsidRPr="002B5228">
              <w:rPr>
                <w:rFonts w:ascii="Ancizar Sans" w:hAnsi="Ancizar Sans" w:cs="Arial"/>
                <w:iCs/>
                <w:sz w:val="16"/>
                <w:szCs w:val="16"/>
              </w:rPr>
              <w:t>(Día/mes/año)</w:t>
            </w:r>
          </w:p>
        </w:tc>
        <w:tc>
          <w:tcPr>
            <w:tcW w:w="5670" w:type="dxa"/>
            <w:vAlign w:val="center"/>
          </w:tcPr>
          <w:p w14:paraId="5DE278FA" w14:textId="77777777" w:rsidR="0031726F" w:rsidRPr="0031726F" w:rsidRDefault="0031726F" w:rsidP="00965573">
            <w:pPr>
              <w:autoSpaceDE w:val="0"/>
              <w:autoSpaceDN w:val="0"/>
              <w:adjustRightInd w:val="0"/>
              <w:jc w:val="both"/>
              <w:rPr>
                <w:rFonts w:ascii="Ancizar Sans" w:hAnsi="Ancizar Sans" w:cs="Arial"/>
                <w:iCs/>
                <w:sz w:val="20"/>
                <w:szCs w:val="20"/>
                <w:lang w:val="es-419"/>
              </w:rPr>
            </w:pPr>
          </w:p>
        </w:tc>
      </w:tr>
      <w:tr w:rsidR="0031726F" w:rsidRPr="0031726F" w14:paraId="14139500" w14:textId="77777777" w:rsidTr="0031726F">
        <w:tc>
          <w:tcPr>
            <w:tcW w:w="3114" w:type="dxa"/>
            <w:shd w:val="clear" w:color="auto" w:fill="F2DBDB" w:themeFill="accent2" w:themeFillTint="33"/>
            <w:vAlign w:val="center"/>
          </w:tcPr>
          <w:p w14:paraId="705F4EDC" w14:textId="58EFBB0E" w:rsidR="0031726F" w:rsidRPr="0031726F" w:rsidRDefault="0031726F" w:rsidP="0031726F">
            <w:pPr>
              <w:autoSpaceDE w:val="0"/>
              <w:autoSpaceDN w:val="0"/>
              <w:adjustRightInd w:val="0"/>
              <w:jc w:val="right"/>
              <w:rPr>
                <w:rFonts w:ascii="Ancizar Sans" w:hAnsi="Ancizar Sans" w:cs="Arial"/>
                <w:b/>
                <w:iCs/>
                <w:sz w:val="20"/>
                <w:szCs w:val="20"/>
              </w:rPr>
            </w:pPr>
            <w:r w:rsidRPr="0031726F">
              <w:rPr>
                <w:rFonts w:ascii="Ancizar Sans" w:hAnsi="Ancizar Sans" w:cs="Arial"/>
                <w:b/>
                <w:iCs/>
                <w:sz w:val="20"/>
                <w:szCs w:val="20"/>
              </w:rPr>
              <w:t>Apellidos y nombres</w:t>
            </w:r>
            <w:r>
              <w:rPr>
                <w:rFonts w:ascii="Ancizar Sans" w:hAnsi="Ancizar Sans" w:cs="Arial"/>
                <w:b/>
                <w:iCs/>
                <w:sz w:val="20"/>
                <w:szCs w:val="20"/>
              </w:rPr>
              <w:t xml:space="preserve"> </w:t>
            </w:r>
            <w:r w:rsidRPr="002B5228">
              <w:rPr>
                <w:rFonts w:ascii="Ancizar Sans" w:hAnsi="Ancizar Sans" w:cs="Arial"/>
                <w:iCs/>
                <w:sz w:val="16"/>
                <w:szCs w:val="16"/>
              </w:rPr>
              <w:t>(Completos)</w:t>
            </w:r>
          </w:p>
        </w:tc>
        <w:tc>
          <w:tcPr>
            <w:tcW w:w="5670" w:type="dxa"/>
            <w:vAlign w:val="center"/>
          </w:tcPr>
          <w:p w14:paraId="13613AA5" w14:textId="77777777" w:rsidR="0031726F" w:rsidRPr="0031726F" w:rsidRDefault="0031726F" w:rsidP="00965573">
            <w:pPr>
              <w:autoSpaceDE w:val="0"/>
              <w:autoSpaceDN w:val="0"/>
              <w:adjustRightInd w:val="0"/>
              <w:jc w:val="both"/>
              <w:rPr>
                <w:rFonts w:ascii="Ancizar Sans" w:hAnsi="Ancizar Sans" w:cs="Arial"/>
                <w:iCs/>
                <w:sz w:val="20"/>
                <w:szCs w:val="20"/>
                <w:lang w:val="es-419"/>
              </w:rPr>
            </w:pPr>
          </w:p>
        </w:tc>
      </w:tr>
      <w:tr w:rsidR="0031726F" w:rsidRPr="0031726F" w14:paraId="35258B16" w14:textId="77777777" w:rsidTr="0031726F">
        <w:trPr>
          <w:trHeight w:val="299"/>
        </w:trPr>
        <w:tc>
          <w:tcPr>
            <w:tcW w:w="3114" w:type="dxa"/>
            <w:shd w:val="clear" w:color="auto" w:fill="F2DBDB" w:themeFill="accent2" w:themeFillTint="33"/>
            <w:vAlign w:val="center"/>
          </w:tcPr>
          <w:p w14:paraId="4E47D84C" w14:textId="77777777" w:rsidR="0031726F" w:rsidRPr="0031726F" w:rsidRDefault="0031726F" w:rsidP="00965573">
            <w:pPr>
              <w:autoSpaceDE w:val="0"/>
              <w:autoSpaceDN w:val="0"/>
              <w:adjustRightInd w:val="0"/>
              <w:jc w:val="right"/>
              <w:rPr>
                <w:rFonts w:ascii="Ancizar Sans" w:hAnsi="Ancizar Sans" w:cs="Arial"/>
                <w:b/>
                <w:iCs/>
                <w:sz w:val="20"/>
                <w:szCs w:val="20"/>
              </w:rPr>
            </w:pPr>
            <w:r w:rsidRPr="0031726F">
              <w:rPr>
                <w:rFonts w:ascii="Ancizar Sans" w:hAnsi="Ancizar Sans" w:cs="Arial"/>
                <w:b/>
                <w:iCs/>
                <w:sz w:val="20"/>
                <w:szCs w:val="20"/>
              </w:rPr>
              <w:t>Documento identificación</w:t>
            </w:r>
          </w:p>
        </w:tc>
        <w:tc>
          <w:tcPr>
            <w:tcW w:w="5670" w:type="dxa"/>
            <w:vAlign w:val="center"/>
          </w:tcPr>
          <w:p w14:paraId="3541B766" w14:textId="77777777" w:rsidR="0031726F" w:rsidRPr="0031726F" w:rsidRDefault="0031726F" w:rsidP="00965573">
            <w:pPr>
              <w:autoSpaceDE w:val="0"/>
              <w:autoSpaceDN w:val="0"/>
              <w:adjustRightInd w:val="0"/>
              <w:jc w:val="both"/>
              <w:rPr>
                <w:rFonts w:ascii="Ancizar Sans" w:hAnsi="Ancizar Sans" w:cs="Arial"/>
                <w:iCs/>
                <w:sz w:val="20"/>
                <w:szCs w:val="20"/>
                <w:lang w:val="es-419"/>
              </w:rPr>
            </w:pPr>
          </w:p>
        </w:tc>
      </w:tr>
      <w:tr w:rsidR="0031726F" w:rsidRPr="0031726F" w14:paraId="3EE1AD61" w14:textId="77777777" w:rsidTr="0031726F">
        <w:trPr>
          <w:trHeight w:val="121"/>
        </w:trPr>
        <w:tc>
          <w:tcPr>
            <w:tcW w:w="3114" w:type="dxa"/>
            <w:shd w:val="clear" w:color="auto" w:fill="F2DBDB" w:themeFill="accent2" w:themeFillTint="33"/>
            <w:vAlign w:val="center"/>
          </w:tcPr>
          <w:p w14:paraId="696F3F6E" w14:textId="77777777" w:rsidR="0031726F" w:rsidRPr="0031726F" w:rsidRDefault="0031726F" w:rsidP="00965573">
            <w:pPr>
              <w:autoSpaceDE w:val="0"/>
              <w:autoSpaceDN w:val="0"/>
              <w:adjustRightInd w:val="0"/>
              <w:jc w:val="right"/>
              <w:rPr>
                <w:rFonts w:ascii="Ancizar Sans" w:hAnsi="Ancizar Sans" w:cs="Arial"/>
                <w:b/>
                <w:iCs/>
                <w:sz w:val="20"/>
                <w:szCs w:val="20"/>
              </w:rPr>
            </w:pPr>
            <w:r w:rsidRPr="0031726F">
              <w:rPr>
                <w:rFonts w:ascii="Ancizar Sans" w:hAnsi="Ancizar Sans" w:cs="Arial"/>
                <w:b/>
                <w:iCs/>
                <w:sz w:val="20"/>
                <w:szCs w:val="20"/>
              </w:rPr>
              <w:t>Ciudad</w:t>
            </w:r>
          </w:p>
        </w:tc>
        <w:tc>
          <w:tcPr>
            <w:tcW w:w="5670" w:type="dxa"/>
            <w:vAlign w:val="center"/>
          </w:tcPr>
          <w:p w14:paraId="6BE1575E" w14:textId="77777777" w:rsidR="0031726F" w:rsidRPr="0031726F" w:rsidRDefault="0031726F" w:rsidP="00965573">
            <w:pPr>
              <w:autoSpaceDE w:val="0"/>
              <w:autoSpaceDN w:val="0"/>
              <w:adjustRightInd w:val="0"/>
              <w:jc w:val="both"/>
              <w:rPr>
                <w:rFonts w:ascii="Ancizar Sans" w:hAnsi="Ancizar Sans" w:cs="Arial"/>
                <w:iCs/>
                <w:sz w:val="20"/>
                <w:szCs w:val="20"/>
                <w:lang w:val="es-419"/>
              </w:rPr>
            </w:pPr>
          </w:p>
        </w:tc>
      </w:tr>
      <w:tr w:rsidR="0031726F" w:rsidRPr="0031726F" w14:paraId="27D797CF" w14:textId="77777777" w:rsidTr="0031726F">
        <w:trPr>
          <w:trHeight w:val="153"/>
        </w:trPr>
        <w:tc>
          <w:tcPr>
            <w:tcW w:w="3114" w:type="dxa"/>
            <w:shd w:val="clear" w:color="auto" w:fill="F2DBDB" w:themeFill="accent2" w:themeFillTint="33"/>
            <w:vAlign w:val="center"/>
          </w:tcPr>
          <w:p w14:paraId="348318C4" w14:textId="77777777" w:rsidR="0031726F" w:rsidRPr="0031726F" w:rsidRDefault="0031726F" w:rsidP="00965573">
            <w:pPr>
              <w:autoSpaceDE w:val="0"/>
              <w:autoSpaceDN w:val="0"/>
              <w:adjustRightInd w:val="0"/>
              <w:jc w:val="right"/>
              <w:rPr>
                <w:rFonts w:ascii="Ancizar Sans" w:hAnsi="Ancizar Sans" w:cs="Arial"/>
                <w:b/>
                <w:iCs/>
                <w:sz w:val="20"/>
                <w:szCs w:val="20"/>
              </w:rPr>
            </w:pPr>
            <w:r w:rsidRPr="0031726F">
              <w:rPr>
                <w:rFonts w:ascii="Ancizar Sans" w:hAnsi="Ancizar Sans" w:cs="Arial"/>
                <w:b/>
                <w:iCs/>
                <w:sz w:val="20"/>
                <w:szCs w:val="20"/>
                <w:lang w:val="es-419"/>
              </w:rPr>
              <w:t>Correo electrónico</w:t>
            </w:r>
          </w:p>
        </w:tc>
        <w:tc>
          <w:tcPr>
            <w:tcW w:w="5670" w:type="dxa"/>
            <w:vAlign w:val="center"/>
          </w:tcPr>
          <w:p w14:paraId="2459E5F4" w14:textId="77777777" w:rsidR="0031726F" w:rsidRPr="0031726F" w:rsidRDefault="0031726F" w:rsidP="00965573">
            <w:pPr>
              <w:autoSpaceDE w:val="0"/>
              <w:autoSpaceDN w:val="0"/>
              <w:adjustRightInd w:val="0"/>
              <w:jc w:val="both"/>
              <w:rPr>
                <w:rFonts w:ascii="Ancizar Sans" w:hAnsi="Ancizar Sans" w:cs="Arial"/>
                <w:iCs/>
                <w:sz w:val="20"/>
                <w:szCs w:val="20"/>
                <w:lang w:val="es-419"/>
              </w:rPr>
            </w:pPr>
          </w:p>
        </w:tc>
      </w:tr>
      <w:tr w:rsidR="0031726F" w:rsidRPr="0031726F" w14:paraId="57A10311" w14:textId="77777777" w:rsidTr="0031726F">
        <w:trPr>
          <w:trHeight w:val="171"/>
        </w:trPr>
        <w:tc>
          <w:tcPr>
            <w:tcW w:w="3114" w:type="dxa"/>
            <w:shd w:val="clear" w:color="auto" w:fill="F2DBDB" w:themeFill="accent2" w:themeFillTint="33"/>
            <w:vAlign w:val="center"/>
          </w:tcPr>
          <w:p w14:paraId="14E7B5B2" w14:textId="77777777" w:rsidR="0031726F" w:rsidRPr="0031726F" w:rsidRDefault="0031726F" w:rsidP="00965573">
            <w:pPr>
              <w:autoSpaceDE w:val="0"/>
              <w:autoSpaceDN w:val="0"/>
              <w:adjustRightInd w:val="0"/>
              <w:jc w:val="right"/>
              <w:rPr>
                <w:rFonts w:ascii="Ancizar Sans" w:hAnsi="Ancizar Sans" w:cs="Arial"/>
                <w:b/>
                <w:iCs/>
                <w:sz w:val="20"/>
                <w:szCs w:val="20"/>
              </w:rPr>
            </w:pPr>
            <w:r w:rsidRPr="0031726F">
              <w:rPr>
                <w:rFonts w:ascii="Ancizar Sans" w:hAnsi="Ancizar Sans" w:cs="Arial"/>
                <w:b/>
                <w:iCs/>
                <w:sz w:val="20"/>
                <w:szCs w:val="20"/>
              </w:rPr>
              <w:t>Número telefónico de contacto</w:t>
            </w:r>
          </w:p>
        </w:tc>
        <w:tc>
          <w:tcPr>
            <w:tcW w:w="5670" w:type="dxa"/>
            <w:vAlign w:val="center"/>
          </w:tcPr>
          <w:p w14:paraId="18322ACF" w14:textId="77777777" w:rsidR="0031726F" w:rsidRPr="0031726F" w:rsidRDefault="0031726F" w:rsidP="00965573">
            <w:pPr>
              <w:autoSpaceDE w:val="0"/>
              <w:autoSpaceDN w:val="0"/>
              <w:adjustRightInd w:val="0"/>
              <w:jc w:val="both"/>
              <w:rPr>
                <w:rFonts w:ascii="Ancizar Sans" w:hAnsi="Ancizar Sans" w:cs="Arial"/>
                <w:iCs/>
                <w:sz w:val="20"/>
                <w:szCs w:val="20"/>
                <w:lang w:val="es-419"/>
              </w:rPr>
            </w:pPr>
          </w:p>
        </w:tc>
      </w:tr>
      <w:tr w:rsidR="0031726F" w:rsidRPr="0031726F" w14:paraId="758B92F9" w14:textId="77777777" w:rsidTr="00BC66C2">
        <w:trPr>
          <w:trHeight w:val="1060"/>
        </w:trPr>
        <w:tc>
          <w:tcPr>
            <w:tcW w:w="3114" w:type="dxa"/>
            <w:shd w:val="clear" w:color="auto" w:fill="F2DBDB" w:themeFill="accent2" w:themeFillTint="33"/>
            <w:vAlign w:val="center"/>
          </w:tcPr>
          <w:p w14:paraId="35547DA1" w14:textId="77777777" w:rsidR="0031726F" w:rsidRPr="0031726F" w:rsidRDefault="0031726F" w:rsidP="00965573">
            <w:pPr>
              <w:autoSpaceDE w:val="0"/>
              <w:autoSpaceDN w:val="0"/>
              <w:adjustRightInd w:val="0"/>
              <w:jc w:val="right"/>
              <w:rPr>
                <w:rFonts w:ascii="Ancizar Sans" w:hAnsi="Ancizar Sans" w:cs="Arial"/>
                <w:b/>
                <w:iCs/>
                <w:sz w:val="20"/>
                <w:szCs w:val="20"/>
              </w:rPr>
            </w:pPr>
            <w:r w:rsidRPr="0031726F">
              <w:rPr>
                <w:rFonts w:ascii="Ancizar Sans" w:hAnsi="Ancizar Sans" w:cs="Arial"/>
                <w:b/>
                <w:iCs/>
                <w:sz w:val="20"/>
                <w:szCs w:val="20"/>
              </w:rPr>
              <w:t>Firma</w:t>
            </w:r>
          </w:p>
        </w:tc>
        <w:tc>
          <w:tcPr>
            <w:tcW w:w="5670" w:type="dxa"/>
            <w:vAlign w:val="center"/>
          </w:tcPr>
          <w:p w14:paraId="056457DE" w14:textId="77777777" w:rsidR="0031726F" w:rsidRPr="0031726F" w:rsidRDefault="0031726F" w:rsidP="00965573">
            <w:pPr>
              <w:autoSpaceDE w:val="0"/>
              <w:autoSpaceDN w:val="0"/>
              <w:adjustRightInd w:val="0"/>
              <w:jc w:val="both"/>
              <w:rPr>
                <w:rFonts w:ascii="Ancizar Sans" w:hAnsi="Ancizar Sans" w:cs="Arial"/>
                <w:iCs/>
                <w:sz w:val="20"/>
                <w:szCs w:val="20"/>
                <w:lang w:val="es-419"/>
              </w:rPr>
            </w:pPr>
          </w:p>
        </w:tc>
      </w:tr>
    </w:tbl>
    <w:p w14:paraId="0692448F" w14:textId="77777777" w:rsidR="0031726F" w:rsidRPr="0031726F" w:rsidRDefault="0031726F" w:rsidP="0031726F">
      <w:pPr>
        <w:autoSpaceDE w:val="0"/>
        <w:autoSpaceDN w:val="0"/>
        <w:adjustRightInd w:val="0"/>
        <w:jc w:val="both"/>
        <w:rPr>
          <w:rFonts w:ascii="Ancizar Sans" w:hAnsi="Ancizar Sans" w:cs="Arial"/>
          <w:iCs/>
          <w:sz w:val="20"/>
          <w:szCs w:val="20"/>
        </w:rPr>
      </w:pPr>
    </w:p>
    <w:p w14:paraId="38C8CD63" w14:textId="1B60BCB3" w:rsidR="0031726F" w:rsidRPr="000E2236" w:rsidRDefault="0031726F" w:rsidP="000E2236">
      <w:pPr>
        <w:autoSpaceDE w:val="0"/>
        <w:autoSpaceDN w:val="0"/>
        <w:adjustRightInd w:val="0"/>
        <w:jc w:val="both"/>
        <w:rPr>
          <w:rFonts w:ascii="Ancizar Sans" w:hAnsi="Ancizar Sans" w:cs="Arial"/>
          <w:iCs/>
          <w:sz w:val="20"/>
          <w:szCs w:val="20"/>
          <w:lang w:val="es-419"/>
        </w:rPr>
      </w:pPr>
      <w:r w:rsidRPr="0031726F">
        <w:rPr>
          <w:rFonts w:ascii="Ancizar Sans" w:hAnsi="Ancizar Sans" w:cs="Arial"/>
          <w:iCs/>
          <w:sz w:val="20"/>
          <w:szCs w:val="20"/>
          <w:lang w:val="es-419"/>
        </w:rPr>
        <w:t>Si son varios autores copiar y pegar el anterior cuadro según la cantidad.</w:t>
      </w:r>
      <w:bookmarkStart w:id="0" w:name="_GoBack"/>
      <w:bookmarkEnd w:id="0"/>
    </w:p>
    <w:sectPr w:rsidR="0031726F" w:rsidRPr="000E2236" w:rsidSect="00215C85">
      <w:headerReference w:type="default" r:id="rId10"/>
      <w:footerReference w:type="default" r:id="rId11"/>
      <w:pgSz w:w="12240" w:h="15840" w:code="11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B1559" w14:textId="77777777" w:rsidR="0091727A" w:rsidRDefault="0091727A" w:rsidP="007F66E1">
      <w:r>
        <w:separator/>
      </w:r>
    </w:p>
  </w:endnote>
  <w:endnote w:type="continuationSeparator" w:id="0">
    <w:p w14:paraId="3A90AED3" w14:textId="77777777" w:rsidR="0091727A" w:rsidRDefault="0091727A" w:rsidP="007F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cizar Sans">
    <w:altName w:val="Calibri"/>
    <w:panose1 w:val="00000000000000000000"/>
    <w:charset w:val="00"/>
    <w:family w:val="swiss"/>
    <w:notTrueType/>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ncizar Sans Regular">
    <w:altName w:val="Arial"/>
    <w:panose1 w:val="00000000000000000000"/>
    <w:charset w:val="00"/>
    <w:family w:val="swiss"/>
    <w:notTrueType/>
    <w:pitch w:val="variable"/>
    <w:sig w:usb0="00000001" w:usb1="00000000" w:usb2="00000000" w:usb3="00000000" w:csb0="00000093" w:csb1="00000000"/>
  </w:font>
  <w:font w:name="Ancizar Sans Bold Italic">
    <w:altName w:val="Arial"/>
    <w:panose1 w:val="00000000000000000000"/>
    <w:charset w:val="00"/>
    <w:family w:val="swiss"/>
    <w:notTrueType/>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B75AF" w14:textId="506AB351" w:rsidR="004B2B0D" w:rsidRDefault="004B2B0D" w:rsidP="00010710">
    <w:pPr>
      <w:pStyle w:val="NormalWeb"/>
      <w:spacing w:before="0" w:beforeAutospacing="0" w:after="436" w:afterAutospacing="0"/>
      <w:ind w:right="18"/>
    </w:pPr>
    <w:r w:rsidRPr="00A435B0">
      <w:rPr>
        <w:noProof/>
        <w:lang w:val="es-ES" w:eastAsia="es-ES"/>
      </w:rPr>
      <mc:AlternateContent>
        <mc:Choice Requires="wps">
          <w:drawing>
            <wp:anchor distT="0" distB="0" distL="114300" distR="114300" simplePos="0" relativeHeight="251666432" behindDoc="0" locked="0" layoutInCell="1" allowOverlap="1" wp14:anchorId="5B33B967" wp14:editId="1469DF4C">
              <wp:simplePos x="0" y="0"/>
              <wp:positionH relativeFrom="column">
                <wp:posOffset>2793365</wp:posOffset>
              </wp:positionH>
              <wp:positionV relativeFrom="paragraph">
                <wp:posOffset>-1270</wp:posOffset>
              </wp:positionV>
              <wp:extent cx="2419350" cy="615950"/>
              <wp:effectExtent l="0" t="0" r="0" b="1270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ncizar Sans" w:hAnsi="Ancizar Sans" w:cs="Ancizar Sans Regular"/>
                              <w:sz w:val="20"/>
                              <w:szCs w:val="20"/>
                              <w:lang w:val="es-ES_tradnl"/>
                            </w:rPr>
                            <w:id w:val="806742444"/>
                          </w:sdtPr>
                          <w:sdtEndPr>
                            <w:rPr>
                              <w:sz w:val="12"/>
                              <w:szCs w:val="12"/>
                            </w:rPr>
                          </w:sdtEndPr>
                          <w:sdtContent>
                            <w:sdt>
                              <w:sdtPr>
                                <w:rPr>
                                  <w:rStyle w:val="Ttulo1Car"/>
                                  <w:rFonts w:ascii="Ancizar Sans" w:hAnsi="Ancizar Sans"/>
                                  <w:b w:val="0"/>
                                  <w:color w:val="auto"/>
                                  <w:sz w:val="12"/>
                                  <w:szCs w:val="12"/>
                                </w:rPr>
                                <w:alias w:val="pee"/>
                                <w:tag w:val="pee"/>
                                <w:id w:val="-927806353"/>
                              </w:sdtPr>
                              <w:sdtEndPr>
                                <w:rPr>
                                  <w:rStyle w:val="Ttulo1Car"/>
                                </w:rPr>
                              </w:sdtEndPr>
                              <w:sdtContent>
                                <w:p w14:paraId="2DCF22B2" w14:textId="77777777" w:rsidR="004B2B0D" w:rsidRPr="00A435B0" w:rsidRDefault="004B2B0D" w:rsidP="00A435B0">
                                  <w:pPr>
                                    <w:spacing w:line="144" w:lineRule="exact"/>
                                    <w:jc w:val="right"/>
                                    <w:rPr>
                                      <w:rStyle w:val="Ttulo1Car"/>
                                      <w:rFonts w:ascii="Ancizar Sans" w:hAnsi="Ancizar Sans"/>
                                      <w:b w:val="0"/>
                                      <w:color w:val="auto"/>
                                      <w:sz w:val="12"/>
                                      <w:szCs w:val="12"/>
                                    </w:rPr>
                                  </w:pPr>
                                  <w:r w:rsidRPr="00A435B0">
                                    <w:rPr>
                                      <w:rStyle w:val="Ttulo1Car"/>
                                      <w:rFonts w:ascii="Ancizar Sans" w:hAnsi="Ancizar Sans"/>
                                      <w:b w:val="0"/>
                                      <w:color w:val="auto"/>
                                      <w:sz w:val="12"/>
                                      <w:szCs w:val="12"/>
                                    </w:rPr>
                                    <w:t>Calle 44 # 45-67</w:t>
                                  </w:r>
                                </w:p>
                                <w:p w14:paraId="7E72DEC7" w14:textId="5CF702D8" w:rsidR="004B2B0D" w:rsidRPr="00A435B0" w:rsidRDefault="004B2B0D" w:rsidP="00A435B0">
                                  <w:pPr>
                                    <w:spacing w:line="144" w:lineRule="exact"/>
                                    <w:jc w:val="right"/>
                                    <w:rPr>
                                      <w:rStyle w:val="Ttulo1Car"/>
                                      <w:rFonts w:ascii="Ancizar Sans" w:hAnsi="Ancizar Sans"/>
                                      <w:b w:val="0"/>
                                      <w:color w:val="auto"/>
                                      <w:sz w:val="12"/>
                                      <w:szCs w:val="12"/>
                                    </w:rPr>
                                  </w:pPr>
                                  <w:r>
                                    <w:rPr>
                                      <w:rStyle w:val="Ttulo1Car"/>
                                      <w:rFonts w:ascii="Ancizar Sans" w:hAnsi="Ancizar Sans"/>
                                      <w:b w:val="0"/>
                                      <w:color w:val="auto"/>
                                      <w:sz w:val="12"/>
                                      <w:szCs w:val="12"/>
                                    </w:rPr>
                                    <w:t>Edificio 862, UCT, b</w:t>
                                  </w:r>
                                  <w:r w:rsidRPr="00A435B0">
                                    <w:rPr>
                                      <w:rStyle w:val="Ttulo1Car"/>
                                      <w:rFonts w:ascii="Ancizar Sans" w:hAnsi="Ancizar Sans"/>
                                      <w:b w:val="0"/>
                                      <w:color w:val="auto"/>
                                      <w:sz w:val="12"/>
                                      <w:szCs w:val="12"/>
                                    </w:rPr>
                                    <w:t>loque C</w:t>
                                  </w:r>
                                </w:p>
                                <w:p w14:paraId="17D96983" w14:textId="77777777" w:rsidR="004B2B0D" w:rsidRPr="00A435B0" w:rsidRDefault="004B2B0D" w:rsidP="00A435B0">
                                  <w:pPr>
                                    <w:spacing w:line="144" w:lineRule="exact"/>
                                    <w:jc w:val="right"/>
                                    <w:rPr>
                                      <w:rStyle w:val="Ttulo1Car"/>
                                      <w:rFonts w:ascii="Ancizar Sans" w:hAnsi="Ancizar Sans"/>
                                      <w:b w:val="0"/>
                                      <w:color w:val="auto"/>
                                      <w:sz w:val="12"/>
                                      <w:szCs w:val="12"/>
                                    </w:rPr>
                                  </w:pPr>
                                  <w:r w:rsidRPr="00A435B0">
                                    <w:rPr>
                                      <w:rStyle w:val="Ttulo1Car"/>
                                      <w:rFonts w:ascii="Ancizar Sans" w:hAnsi="Ancizar Sans"/>
                                      <w:b w:val="0"/>
                                      <w:color w:val="auto"/>
                                      <w:sz w:val="12"/>
                                      <w:szCs w:val="12"/>
                                    </w:rPr>
                                    <w:t>(+57 1) 3165656 - (+57 1) 3165000 EXT: 10855-10854</w:t>
                                  </w:r>
                                </w:p>
                                <w:p w14:paraId="0AB18BC1" w14:textId="77777777" w:rsidR="004B2B0D" w:rsidRPr="00A435B0" w:rsidRDefault="004B2B0D" w:rsidP="00A435B0">
                                  <w:pPr>
                                    <w:spacing w:line="144" w:lineRule="exact"/>
                                    <w:jc w:val="right"/>
                                    <w:rPr>
                                      <w:rStyle w:val="Ttulo1Car"/>
                                      <w:rFonts w:ascii="Ancizar Sans" w:hAnsi="Ancizar Sans"/>
                                      <w:b w:val="0"/>
                                      <w:color w:val="auto"/>
                                      <w:sz w:val="12"/>
                                      <w:szCs w:val="12"/>
                                    </w:rPr>
                                  </w:pPr>
                                  <w:r w:rsidRPr="00A435B0">
                                    <w:rPr>
                                      <w:rStyle w:val="Ttulo1Car"/>
                                      <w:rFonts w:ascii="Ancizar Sans" w:hAnsi="Ancizar Sans"/>
                                      <w:b w:val="0"/>
                                      <w:color w:val="auto"/>
                                      <w:sz w:val="12"/>
                                      <w:szCs w:val="12"/>
                                    </w:rPr>
                                    <w:t>Bogotá, D. C., Colombia</w:t>
                                  </w:r>
                                </w:p>
                                <w:p w14:paraId="584B1153" w14:textId="6EE20E56" w:rsidR="004B2B0D" w:rsidRPr="00A435B0" w:rsidRDefault="004B2B0D" w:rsidP="00A435B0">
                                  <w:pPr>
                                    <w:spacing w:line="144" w:lineRule="exact"/>
                                    <w:jc w:val="right"/>
                                    <w:rPr>
                                      <w:rFonts w:ascii="Ancizar Sans" w:hAnsi="Ancizar Sans"/>
                                      <w:sz w:val="12"/>
                                      <w:szCs w:val="12"/>
                                    </w:rPr>
                                  </w:pPr>
                                  <w:r w:rsidRPr="00A435B0">
                                    <w:rPr>
                                      <w:rStyle w:val="Ttulo1Car"/>
                                      <w:rFonts w:ascii="Ancizar Sans" w:hAnsi="Ancizar Sans"/>
                                      <w:b w:val="0"/>
                                      <w:color w:val="auto"/>
                                      <w:sz w:val="12"/>
                                      <w:szCs w:val="12"/>
                                    </w:rPr>
                                    <w:t>revcep_bog@unal.edu.co</w:t>
                                  </w:r>
                                </w:p>
                              </w:sdtContent>
                            </w:sdt>
                          </w:sdtContent>
                        </w:sdt>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33B967" id="_x0000_t202" coordsize="21600,21600" o:spt="202" path="m,l,21600r21600,l21600,xe">
              <v:stroke joinstyle="miter"/>
              <v:path gradientshapeok="t" o:connecttype="rect"/>
            </v:shapetype>
            <v:shape id="Text Box 31" o:spid="_x0000_s1026" type="#_x0000_t202" style="position:absolute;margin-left:219.95pt;margin-top:-.1pt;width:190.5pt;height: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" filled="f" stroked="f">
              <v:textbox inset="0,2mm,0,0">
                <w:txbxContent>
                  <w:sdt>
                    <w:sdtPr>
                      <w:rPr>
                        <w:rFonts w:ascii="Ancizar Sans" w:hAnsi="Ancizar Sans" w:cs="Ancizar Sans Regular"/>
                        <w:sz w:val="20"/>
                        <w:szCs w:val="20"/>
                        <w:lang w:val="es-ES_tradnl"/>
                      </w:rPr>
                      <w:id w:val="806742444"/>
                    </w:sdtPr>
                    <w:sdtEndPr>
                      <w:rPr>
                        <w:sz w:val="12"/>
                        <w:szCs w:val="12"/>
                      </w:rPr>
                    </w:sdtEndPr>
                    <w:sdtContent>
                      <w:sdt>
                        <w:sdtPr>
                          <w:rPr>
                            <w:rStyle w:val="Ttulo1Car"/>
                            <w:rFonts w:ascii="Ancizar Sans" w:hAnsi="Ancizar Sans"/>
                            <w:b w:val="0"/>
                            <w:color w:val="auto"/>
                            <w:sz w:val="12"/>
                            <w:szCs w:val="12"/>
                          </w:rPr>
                          <w:alias w:val="pee"/>
                          <w:tag w:val="pee"/>
                          <w:id w:val="-927806353"/>
                        </w:sdtPr>
                        <w:sdtEndPr>
                          <w:rPr>
                            <w:rStyle w:val="Ttulo1Car"/>
                          </w:rPr>
                        </w:sdtEndPr>
                        <w:sdtContent>
                          <w:p w14:paraId="2DCF22B2" w14:textId="77777777" w:rsidR="004B2B0D" w:rsidRPr="00A435B0" w:rsidRDefault="004B2B0D" w:rsidP="00A435B0">
                            <w:pPr>
                              <w:spacing w:line="144" w:lineRule="exact"/>
                              <w:jc w:val="right"/>
                              <w:rPr>
                                <w:rStyle w:val="Ttulo1Car"/>
                                <w:rFonts w:ascii="Ancizar Sans" w:hAnsi="Ancizar Sans"/>
                                <w:b w:val="0"/>
                                <w:color w:val="auto"/>
                                <w:sz w:val="12"/>
                                <w:szCs w:val="12"/>
                              </w:rPr>
                            </w:pPr>
                            <w:r w:rsidRPr="00A435B0">
                              <w:rPr>
                                <w:rStyle w:val="Ttulo1Car"/>
                                <w:rFonts w:ascii="Ancizar Sans" w:hAnsi="Ancizar Sans"/>
                                <w:b w:val="0"/>
                                <w:color w:val="auto"/>
                                <w:sz w:val="12"/>
                                <w:szCs w:val="12"/>
                              </w:rPr>
                              <w:t>Calle 44 # 45-67</w:t>
                            </w:r>
                          </w:p>
                          <w:p w14:paraId="7E72DEC7" w14:textId="5CF702D8" w:rsidR="004B2B0D" w:rsidRPr="00A435B0" w:rsidRDefault="004B2B0D" w:rsidP="00A435B0">
                            <w:pPr>
                              <w:spacing w:line="144" w:lineRule="exact"/>
                              <w:jc w:val="right"/>
                              <w:rPr>
                                <w:rStyle w:val="Ttulo1Car"/>
                                <w:rFonts w:ascii="Ancizar Sans" w:hAnsi="Ancizar Sans"/>
                                <w:b w:val="0"/>
                                <w:color w:val="auto"/>
                                <w:sz w:val="12"/>
                                <w:szCs w:val="12"/>
                              </w:rPr>
                            </w:pPr>
                            <w:r>
                              <w:rPr>
                                <w:rStyle w:val="Ttulo1Car"/>
                                <w:rFonts w:ascii="Ancizar Sans" w:hAnsi="Ancizar Sans"/>
                                <w:b w:val="0"/>
                                <w:color w:val="auto"/>
                                <w:sz w:val="12"/>
                                <w:szCs w:val="12"/>
                              </w:rPr>
                              <w:t>Edificio 862, UCT, b</w:t>
                            </w:r>
                            <w:r w:rsidRPr="00A435B0">
                              <w:rPr>
                                <w:rStyle w:val="Ttulo1Car"/>
                                <w:rFonts w:ascii="Ancizar Sans" w:hAnsi="Ancizar Sans"/>
                                <w:b w:val="0"/>
                                <w:color w:val="auto"/>
                                <w:sz w:val="12"/>
                                <w:szCs w:val="12"/>
                              </w:rPr>
                              <w:t>loque C</w:t>
                            </w:r>
                          </w:p>
                          <w:p w14:paraId="17D96983" w14:textId="77777777" w:rsidR="004B2B0D" w:rsidRPr="00A435B0" w:rsidRDefault="004B2B0D" w:rsidP="00A435B0">
                            <w:pPr>
                              <w:spacing w:line="144" w:lineRule="exact"/>
                              <w:jc w:val="right"/>
                              <w:rPr>
                                <w:rStyle w:val="Ttulo1Car"/>
                                <w:rFonts w:ascii="Ancizar Sans" w:hAnsi="Ancizar Sans"/>
                                <w:b w:val="0"/>
                                <w:color w:val="auto"/>
                                <w:sz w:val="12"/>
                                <w:szCs w:val="12"/>
                              </w:rPr>
                            </w:pPr>
                            <w:r w:rsidRPr="00A435B0">
                              <w:rPr>
                                <w:rStyle w:val="Ttulo1Car"/>
                                <w:rFonts w:ascii="Ancizar Sans" w:hAnsi="Ancizar Sans"/>
                                <w:b w:val="0"/>
                                <w:color w:val="auto"/>
                                <w:sz w:val="12"/>
                                <w:szCs w:val="12"/>
                              </w:rPr>
                              <w:t>(+57 1) 3165656 - (+57 1) 3165000 EXT: 10855-10854</w:t>
                            </w:r>
                          </w:p>
                          <w:p w14:paraId="0AB18BC1" w14:textId="77777777" w:rsidR="004B2B0D" w:rsidRPr="00A435B0" w:rsidRDefault="004B2B0D" w:rsidP="00A435B0">
                            <w:pPr>
                              <w:spacing w:line="144" w:lineRule="exact"/>
                              <w:jc w:val="right"/>
                              <w:rPr>
                                <w:rStyle w:val="Ttulo1Car"/>
                                <w:rFonts w:ascii="Ancizar Sans" w:hAnsi="Ancizar Sans"/>
                                <w:b w:val="0"/>
                                <w:color w:val="auto"/>
                                <w:sz w:val="12"/>
                                <w:szCs w:val="12"/>
                              </w:rPr>
                            </w:pPr>
                            <w:r w:rsidRPr="00A435B0">
                              <w:rPr>
                                <w:rStyle w:val="Ttulo1Car"/>
                                <w:rFonts w:ascii="Ancizar Sans" w:hAnsi="Ancizar Sans"/>
                                <w:b w:val="0"/>
                                <w:color w:val="auto"/>
                                <w:sz w:val="12"/>
                                <w:szCs w:val="12"/>
                              </w:rPr>
                              <w:t>Bogotá, D. C., Colombia</w:t>
                            </w:r>
                          </w:p>
                          <w:p w14:paraId="584B1153" w14:textId="6EE20E56" w:rsidR="004B2B0D" w:rsidRPr="00A435B0" w:rsidRDefault="004B2B0D" w:rsidP="00A435B0">
                            <w:pPr>
                              <w:spacing w:line="144" w:lineRule="exact"/>
                              <w:jc w:val="right"/>
                              <w:rPr>
                                <w:rFonts w:ascii="Ancizar Sans" w:hAnsi="Ancizar Sans"/>
                                <w:sz w:val="12"/>
                                <w:szCs w:val="12"/>
                              </w:rPr>
                            </w:pPr>
                            <w:r w:rsidRPr="00A435B0">
                              <w:rPr>
                                <w:rStyle w:val="Ttulo1Car"/>
                                <w:rFonts w:ascii="Ancizar Sans" w:hAnsi="Ancizar Sans"/>
                                <w:b w:val="0"/>
                                <w:color w:val="auto"/>
                                <w:sz w:val="12"/>
                                <w:szCs w:val="12"/>
                              </w:rPr>
                              <w:t>revcep_bog@unal.edu.co</w:t>
                            </w:r>
                          </w:p>
                        </w:sdtContent>
                      </w:sdt>
                    </w:sdtContent>
                  </w:sdt>
                </w:txbxContent>
              </v:textbox>
            </v:shape>
          </w:pict>
        </mc:Fallback>
      </mc:AlternateContent>
    </w:r>
    <w:r w:rsidRPr="00A435B0">
      <w:rPr>
        <w:noProof/>
        <w:lang w:val="es-ES" w:eastAsia="es-ES"/>
      </w:rPr>
      <mc:AlternateContent>
        <mc:Choice Requires="wps">
          <w:drawing>
            <wp:anchor distT="0" distB="0" distL="114300" distR="114300" simplePos="0" relativeHeight="251667456" behindDoc="0" locked="0" layoutInCell="1" allowOverlap="1" wp14:anchorId="7ABD6C20" wp14:editId="0BDA556A">
              <wp:simplePos x="0" y="0"/>
              <wp:positionH relativeFrom="column">
                <wp:posOffset>5297170</wp:posOffset>
              </wp:positionH>
              <wp:positionV relativeFrom="paragraph">
                <wp:posOffset>-1905</wp:posOffset>
              </wp:positionV>
              <wp:extent cx="1047750" cy="752475"/>
              <wp:effectExtent l="4445" t="0" r="0" b="317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ncizar Sans Bold Italic" w:hAnsi="Ancizar Sans Bold Italic"/>
                              <w:sz w:val="14"/>
                              <w:szCs w:val="14"/>
                            </w:rPr>
                            <w:alias w:val="campaña"/>
                            <w:tag w:val="campaña"/>
                            <w:id w:val="1881211080"/>
                            <w:lock w:val="contentLocked"/>
                          </w:sdtPr>
                          <w:sdtEndPr>
                            <w:rPr>
                              <w:rFonts w:ascii="Ancizar Sans" w:hAnsi="Ancizar Sans"/>
                              <w:b/>
                              <w:i/>
                            </w:rPr>
                          </w:sdtEndPr>
                          <w:sdtContent>
                            <w:p w14:paraId="52E48F6B" w14:textId="77777777" w:rsidR="004B2B0D" w:rsidRDefault="004B2B0D" w:rsidP="00C000CB">
                              <w:pPr>
                                <w:spacing w:line="216" w:lineRule="auto"/>
                                <w:rPr>
                                  <w:rFonts w:ascii="Ancizar Sans" w:hAnsi="Ancizar Sans"/>
                                  <w:b/>
                                  <w:i/>
                                  <w:sz w:val="14"/>
                                  <w:szCs w:val="14"/>
                                </w:rPr>
                              </w:pPr>
                              <w:r>
                                <w:rPr>
                                  <w:rFonts w:ascii="Ancizar Sans" w:hAnsi="Ancizar Sans"/>
                                  <w:i/>
                                  <w:sz w:val="14"/>
                                  <w:szCs w:val="14"/>
                                </w:rPr>
                                <w:t>Proyecto</w:t>
                              </w:r>
                            </w:p>
                            <w:p w14:paraId="255ED5C9" w14:textId="77777777" w:rsidR="004B2B0D" w:rsidRPr="007F1A88" w:rsidRDefault="004B2B0D" w:rsidP="00C000CB">
                              <w:pPr>
                                <w:spacing w:line="216" w:lineRule="auto"/>
                                <w:rPr>
                                  <w:rFonts w:ascii="Ancizar Sans" w:hAnsi="Ancizar Sans"/>
                                  <w:b/>
                                  <w:i/>
                                  <w:sz w:val="14"/>
                                  <w:szCs w:val="14"/>
                                </w:rPr>
                              </w:pPr>
                              <w:r>
                                <w:rPr>
                                  <w:rFonts w:ascii="Ancizar Sans" w:hAnsi="Ancizar Sans"/>
                                  <w:b/>
                                  <w:i/>
                                  <w:sz w:val="14"/>
                                  <w:szCs w:val="14"/>
                                </w:rPr>
                                <w:t>cultural y colectivo</w:t>
                              </w:r>
                              <w:r>
                                <w:rPr>
                                  <w:rFonts w:ascii="Ancizar Sans" w:hAnsi="Ancizar Sans"/>
                                  <w:b/>
                                  <w:i/>
                                  <w:sz w:val="14"/>
                                  <w:szCs w:val="14"/>
                                </w:rPr>
                                <w:br/>
                              </w:r>
                              <w:r>
                                <w:rPr>
                                  <w:rFonts w:ascii="Ancizar Sans" w:hAnsi="Ancizar Sans"/>
                                  <w:i/>
                                  <w:sz w:val="14"/>
                                  <w:szCs w:val="14"/>
                                </w:rPr>
                                <w:t>de nación</w:t>
                              </w:r>
                            </w:p>
                            <w:p w14:paraId="423C58A9" w14:textId="77777777" w:rsidR="004B2B0D" w:rsidRPr="00DD557F" w:rsidRDefault="0091727A" w:rsidP="00C000CB">
                              <w:pPr>
                                <w:spacing w:line="220" w:lineRule="exact"/>
                                <w:rPr>
                                  <w:rFonts w:ascii="Ancizar Sans" w:hAnsi="Ancizar Sans"/>
                                  <w:b/>
                                  <w:i/>
                                  <w:sz w:val="14"/>
                                  <w:szCs w:val="14"/>
                                </w:rPr>
                              </w:pPr>
                            </w:p>
                          </w:sdtContent>
                        </w:sdt>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BD6C20" id="Text Box 32" o:spid="_x0000_s1027" type="#_x0000_t202" style="position:absolute;margin-left:417.1pt;margin-top:-.15pt;width:82.5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" filled="f" stroked="f">
              <v:textbox inset="0,2mm,0,0">
                <w:txbxContent>
                  <w:sdt>
                    <w:sdtPr>
                      <w:rPr>
                        <w:rFonts w:ascii="Ancizar Sans Bold Italic" w:hAnsi="Ancizar Sans Bold Italic"/>
                        <w:sz w:val="14"/>
                        <w:szCs w:val="14"/>
                      </w:rPr>
                      <w:alias w:val="campaña"/>
                      <w:tag w:val="campaña"/>
                      <w:id w:val="1881211080"/>
                      <w:lock w:val="contentLocked"/>
                    </w:sdtPr>
                    <w:sdtEndPr>
                      <w:rPr>
                        <w:rFonts w:ascii="Ancizar Sans" w:hAnsi="Ancizar Sans"/>
                        <w:b/>
                        <w:i/>
                      </w:rPr>
                    </w:sdtEndPr>
                    <w:sdtContent>
                      <w:p w14:paraId="52E48F6B" w14:textId="77777777" w:rsidR="004B2B0D" w:rsidRDefault="004B2B0D" w:rsidP="00C000CB">
                        <w:pPr>
                          <w:spacing w:line="216" w:lineRule="auto"/>
                          <w:rPr>
                            <w:rFonts w:ascii="Ancizar Sans" w:hAnsi="Ancizar Sans"/>
                            <w:b/>
                            <w:i/>
                            <w:sz w:val="14"/>
                            <w:szCs w:val="14"/>
                          </w:rPr>
                        </w:pPr>
                        <w:r>
                          <w:rPr>
                            <w:rFonts w:ascii="Ancizar Sans" w:hAnsi="Ancizar Sans"/>
                            <w:i/>
                            <w:sz w:val="14"/>
                            <w:szCs w:val="14"/>
                          </w:rPr>
                          <w:t>Proyecto</w:t>
                        </w:r>
                      </w:p>
                      <w:p w14:paraId="255ED5C9" w14:textId="77777777" w:rsidR="004B2B0D" w:rsidRPr="007F1A88" w:rsidRDefault="004B2B0D" w:rsidP="00C000CB">
                        <w:pPr>
                          <w:spacing w:line="216" w:lineRule="auto"/>
                          <w:rPr>
                            <w:rFonts w:ascii="Ancizar Sans" w:hAnsi="Ancizar Sans"/>
                            <w:b/>
                            <w:i/>
                            <w:sz w:val="14"/>
                            <w:szCs w:val="14"/>
                          </w:rPr>
                        </w:pPr>
                        <w:r>
                          <w:rPr>
                            <w:rFonts w:ascii="Ancizar Sans" w:hAnsi="Ancizar Sans"/>
                            <w:b/>
                            <w:i/>
                            <w:sz w:val="14"/>
                            <w:szCs w:val="14"/>
                          </w:rPr>
                          <w:t>cultural y colectivo</w:t>
                        </w:r>
                        <w:r>
                          <w:rPr>
                            <w:rFonts w:ascii="Ancizar Sans" w:hAnsi="Ancizar Sans"/>
                            <w:b/>
                            <w:i/>
                            <w:sz w:val="14"/>
                            <w:szCs w:val="14"/>
                          </w:rPr>
                          <w:br/>
                        </w:r>
                        <w:r>
                          <w:rPr>
                            <w:rFonts w:ascii="Ancizar Sans" w:hAnsi="Ancizar Sans"/>
                            <w:i/>
                            <w:sz w:val="14"/>
                            <w:szCs w:val="14"/>
                          </w:rPr>
                          <w:t>de nación</w:t>
                        </w:r>
                      </w:p>
                      <w:p w14:paraId="423C58A9" w14:textId="77777777" w:rsidR="004B2B0D" w:rsidRPr="00DD557F" w:rsidRDefault="00BC66C2" w:rsidP="00C000CB">
                        <w:pPr>
                          <w:spacing w:line="220" w:lineRule="exact"/>
                          <w:rPr>
                            <w:rFonts w:ascii="Ancizar Sans" w:hAnsi="Ancizar Sans"/>
                            <w:b/>
                            <w:i/>
                            <w:sz w:val="14"/>
                            <w:szCs w:val="14"/>
                          </w:rPr>
                        </w:pPr>
                      </w:p>
                    </w:sdtContent>
                  </w:sdt>
                </w:txbxContent>
              </v:textbox>
            </v:shape>
          </w:pict>
        </mc:Fallback>
      </mc:AlternateContent>
    </w:r>
    <w:r w:rsidRPr="00A435B0">
      <w:rPr>
        <w:noProof/>
        <w:lang w:val="es-ES" w:eastAsia="es-ES"/>
      </w:rPr>
      <mc:AlternateContent>
        <mc:Choice Requires="wps">
          <w:drawing>
            <wp:anchor distT="0" distB="0" distL="114300" distR="114300" simplePos="0" relativeHeight="251665408" behindDoc="0" locked="0" layoutInCell="1" allowOverlap="1" wp14:anchorId="584BE85B" wp14:editId="4C710490">
              <wp:simplePos x="0" y="0"/>
              <wp:positionH relativeFrom="column">
                <wp:posOffset>0</wp:posOffset>
              </wp:positionH>
              <wp:positionV relativeFrom="paragraph">
                <wp:posOffset>0</wp:posOffset>
              </wp:positionV>
              <wp:extent cx="1590675" cy="752475"/>
              <wp:effectExtent l="0" t="0" r="3175" b="4445"/>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B5E90" w14:textId="77777777" w:rsidR="004B2B0D" w:rsidRPr="00DD557F" w:rsidRDefault="0091727A" w:rsidP="00A435B0">
                          <w:pPr>
                            <w:spacing w:line="144" w:lineRule="atLeast"/>
                            <w:rPr>
                              <w:rFonts w:ascii="Ancizar Sans" w:hAnsi="Ancizar Sans"/>
                              <w:sz w:val="12"/>
                              <w:szCs w:val="12"/>
                            </w:rPr>
                          </w:pPr>
                          <w:sdt>
                            <w:sdtPr>
                              <w:rPr>
                                <w:rFonts w:ascii="Ancizar Sans" w:hAnsi="Ancizar Sans"/>
                                <w:sz w:val="12"/>
                                <w:szCs w:val="12"/>
                              </w:rPr>
                              <w:id w:val="1777979734"/>
                              <w:docPartObj>
                                <w:docPartGallery w:val="Page Numbers (Top of Page)"/>
                                <w:docPartUnique/>
                              </w:docPartObj>
                            </w:sdtPr>
                            <w:sdtEndPr/>
                            <w:sdtContent>
                              <w:r w:rsidR="004B2B0D" w:rsidRPr="00DD557F">
                                <w:rPr>
                                  <w:rFonts w:ascii="Ancizar Sans" w:hAnsi="Ancizar Sans"/>
                                  <w:sz w:val="12"/>
                                  <w:szCs w:val="12"/>
                                </w:rPr>
                                <w:t xml:space="preserve">[ Página </w:t>
                              </w:r>
                              <w:r w:rsidR="004B2B0D" w:rsidRPr="00DD557F">
                                <w:rPr>
                                  <w:rFonts w:ascii="Ancizar Sans" w:hAnsi="Ancizar Sans"/>
                                  <w:b/>
                                  <w:sz w:val="12"/>
                                  <w:szCs w:val="12"/>
                                </w:rPr>
                                <w:fldChar w:fldCharType="begin"/>
                              </w:r>
                              <w:r w:rsidR="004B2B0D" w:rsidRPr="00DD557F">
                                <w:rPr>
                                  <w:rFonts w:ascii="Ancizar Sans" w:hAnsi="Ancizar Sans"/>
                                  <w:b/>
                                  <w:sz w:val="12"/>
                                  <w:szCs w:val="12"/>
                                </w:rPr>
                                <w:instrText xml:space="preserve"> PAGE </w:instrText>
                              </w:r>
                              <w:r w:rsidR="004B2B0D" w:rsidRPr="00DD557F">
                                <w:rPr>
                                  <w:rFonts w:ascii="Ancizar Sans" w:hAnsi="Ancizar Sans"/>
                                  <w:b/>
                                  <w:sz w:val="12"/>
                                  <w:szCs w:val="12"/>
                                </w:rPr>
                                <w:fldChar w:fldCharType="separate"/>
                              </w:r>
                              <w:r w:rsidR="000E2236">
                                <w:rPr>
                                  <w:rFonts w:ascii="Ancizar Sans" w:hAnsi="Ancizar Sans"/>
                                  <w:b/>
                                  <w:noProof/>
                                  <w:sz w:val="12"/>
                                  <w:szCs w:val="12"/>
                                </w:rPr>
                                <w:t>1</w:t>
                              </w:r>
                              <w:r w:rsidR="004B2B0D" w:rsidRPr="00DD557F">
                                <w:rPr>
                                  <w:rFonts w:ascii="Ancizar Sans" w:hAnsi="Ancizar Sans"/>
                                  <w:b/>
                                  <w:sz w:val="12"/>
                                  <w:szCs w:val="12"/>
                                </w:rPr>
                                <w:fldChar w:fldCharType="end"/>
                              </w:r>
                              <w:r w:rsidR="004B2B0D" w:rsidRPr="00DD557F">
                                <w:rPr>
                                  <w:rFonts w:ascii="Ancizar Sans" w:hAnsi="Ancizar Sans"/>
                                  <w:sz w:val="12"/>
                                  <w:szCs w:val="12"/>
                                </w:rPr>
                                <w:t xml:space="preserve"> de </w:t>
                              </w:r>
                              <w:r w:rsidR="004B2B0D" w:rsidRPr="00DD557F">
                                <w:rPr>
                                  <w:rFonts w:ascii="Ancizar Sans" w:hAnsi="Ancizar Sans"/>
                                  <w:sz w:val="12"/>
                                  <w:szCs w:val="12"/>
                                </w:rPr>
                                <w:fldChar w:fldCharType="begin"/>
                              </w:r>
                              <w:r w:rsidR="004B2B0D" w:rsidRPr="00DD557F">
                                <w:rPr>
                                  <w:rFonts w:ascii="Ancizar Sans" w:hAnsi="Ancizar Sans"/>
                                  <w:sz w:val="12"/>
                                  <w:szCs w:val="12"/>
                                </w:rPr>
                                <w:instrText xml:space="preserve"> NUMPAGES  </w:instrText>
                              </w:r>
                              <w:r w:rsidR="004B2B0D" w:rsidRPr="00DD557F">
                                <w:rPr>
                                  <w:rFonts w:ascii="Ancizar Sans" w:hAnsi="Ancizar Sans"/>
                                  <w:sz w:val="12"/>
                                  <w:szCs w:val="12"/>
                                </w:rPr>
                                <w:fldChar w:fldCharType="separate"/>
                              </w:r>
                              <w:r w:rsidR="000E2236">
                                <w:rPr>
                                  <w:rFonts w:ascii="Ancizar Sans" w:hAnsi="Ancizar Sans"/>
                                  <w:noProof/>
                                  <w:sz w:val="12"/>
                                  <w:szCs w:val="12"/>
                                </w:rPr>
                                <w:t>2</w:t>
                              </w:r>
                              <w:r w:rsidR="004B2B0D" w:rsidRPr="00DD557F">
                                <w:rPr>
                                  <w:rFonts w:ascii="Ancizar Sans" w:hAnsi="Ancizar Sans"/>
                                  <w:sz w:val="12"/>
                                  <w:szCs w:val="12"/>
                                </w:rPr>
                                <w:fldChar w:fldCharType="end"/>
                              </w:r>
                              <w:r w:rsidR="004B2B0D" w:rsidRPr="00DD557F">
                                <w:rPr>
                                  <w:rFonts w:ascii="Ancizar Sans" w:hAnsi="Ancizar Sans"/>
                                  <w:sz w:val="12"/>
                                  <w:szCs w:val="12"/>
                                </w:rPr>
                                <w:t xml:space="preserve"> ]</w:t>
                              </w:r>
                            </w:sdtContent>
                          </w:sdt>
                          <w:r w:rsidR="004B2B0D" w:rsidRPr="00DD557F">
                            <w:rPr>
                              <w:rFonts w:ascii="Ancizar Sans" w:hAnsi="Ancizar Sans"/>
                              <w:sz w:val="12"/>
                              <w:szCs w:val="12"/>
                            </w:rPr>
                            <w:t xml:space="preserve"> </w:t>
                          </w:r>
                        </w:p>
                        <w:p w14:paraId="1927A025" w14:textId="10321B91" w:rsidR="004B2B0D" w:rsidRPr="00DD557F" w:rsidRDefault="004B2B0D" w:rsidP="00A435B0">
                          <w:pPr>
                            <w:spacing w:line="144" w:lineRule="atLeast"/>
                            <w:rPr>
                              <w:rFonts w:ascii="Ancizar Sans" w:hAnsi="Ancizar Sans"/>
                              <w:sz w:val="12"/>
                              <w:szCs w:val="12"/>
                            </w:rPr>
                          </w:pPr>
                          <w:r w:rsidRPr="00DD557F">
                            <w:rPr>
                              <w:rFonts w:ascii="Ancizar Sans" w:hAnsi="Ancizar Sans"/>
                              <w:sz w:val="12"/>
                              <w:szCs w:val="12"/>
                            </w:rPr>
                            <w:t xml:space="preserve">Elaboró: </w:t>
                          </w:r>
                          <w:r>
                            <w:rPr>
                              <w:rFonts w:ascii="Ancizar Sans" w:hAnsi="Ancizar Sans"/>
                              <w:sz w:val="12"/>
                              <w:szCs w:val="12"/>
                            </w:rPr>
                            <w:t>Colmenares, W.</w:t>
                          </w:r>
                        </w:p>
                        <w:p w14:paraId="2037593A" w14:textId="77777777" w:rsidR="004B2B0D" w:rsidRPr="00EA5FEE" w:rsidRDefault="004B2B0D" w:rsidP="00A435B0">
                          <w:pPr>
                            <w:spacing w:line="144" w:lineRule="atLeast"/>
                            <w:rPr>
                              <w:rFonts w:ascii="Ancizar Sans Regular" w:hAnsi="Ancizar Sans Regular"/>
                              <w:sz w:val="12"/>
                              <w:szCs w:val="12"/>
                            </w:rPr>
                          </w:pPr>
                        </w:p>
                        <w:p w14:paraId="0666B8E0" w14:textId="77777777" w:rsidR="004B2B0D" w:rsidRPr="00EA5FEE" w:rsidRDefault="004B2B0D" w:rsidP="00A435B0">
                          <w:pPr>
                            <w:spacing w:line="144" w:lineRule="atLeast"/>
                            <w:rPr>
                              <w:rFonts w:ascii="Ancizar Sans Regular" w:hAnsi="Ancizar Sans Regular"/>
                              <w:sz w:val="12"/>
                              <w:szCs w:val="12"/>
                            </w:rPr>
                          </w:pP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8" type="#_x0000_t202" style="position:absolute;margin-left:0;margin-top:0;width:125.25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" filled="f" stroked="f">
              <v:textbox inset="5mm,2mm,0,0">
                <w:txbxContent>
                  <w:p w14:paraId="72BB5E90" w14:textId="77777777" w:rsidR="004B2B0D" w:rsidRPr="00DD557F" w:rsidRDefault="0091727A" w:rsidP="00A435B0">
                    <w:pPr>
                      <w:spacing w:line="144" w:lineRule="atLeast"/>
                      <w:rPr>
                        <w:rFonts w:ascii="Ancizar Sans" w:hAnsi="Ancizar Sans"/>
                        <w:sz w:val="12"/>
                        <w:szCs w:val="12"/>
                      </w:rPr>
                    </w:pPr>
                    <w:sdt>
                      <w:sdtPr>
                        <w:rPr>
                          <w:rFonts w:ascii="Ancizar Sans" w:hAnsi="Ancizar Sans"/>
                          <w:sz w:val="12"/>
                          <w:szCs w:val="12"/>
                        </w:rPr>
                        <w:id w:val="1777979734"/>
                        <w:docPartObj>
                          <w:docPartGallery w:val="Page Numbers (Top of Page)"/>
                          <w:docPartUnique/>
                        </w:docPartObj>
                      </w:sdtPr>
                      <w:sdtEndPr/>
                      <w:sdtContent>
                        <w:r w:rsidR="004B2B0D" w:rsidRPr="00DD557F">
                          <w:rPr>
                            <w:rFonts w:ascii="Ancizar Sans" w:hAnsi="Ancizar Sans"/>
                            <w:sz w:val="12"/>
                            <w:szCs w:val="12"/>
                          </w:rPr>
                          <w:t xml:space="preserve">[ Página </w:t>
                        </w:r>
                        <w:r w:rsidR="004B2B0D" w:rsidRPr="00DD557F">
                          <w:rPr>
                            <w:rFonts w:ascii="Ancizar Sans" w:hAnsi="Ancizar Sans"/>
                            <w:b/>
                            <w:sz w:val="12"/>
                            <w:szCs w:val="12"/>
                          </w:rPr>
                          <w:fldChar w:fldCharType="begin"/>
                        </w:r>
                        <w:r w:rsidR="004B2B0D" w:rsidRPr="00DD557F">
                          <w:rPr>
                            <w:rFonts w:ascii="Ancizar Sans" w:hAnsi="Ancizar Sans"/>
                            <w:b/>
                            <w:sz w:val="12"/>
                            <w:szCs w:val="12"/>
                          </w:rPr>
                          <w:instrText xml:space="preserve"> PAGE </w:instrText>
                        </w:r>
                        <w:r w:rsidR="004B2B0D" w:rsidRPr="00DD557F">
                          <w:rPr>
                            <w:rFonts w:ascii="Ancizar Sans" w:hAnsi="Ancizar Sans"/>
                            <w:b/>
                            <w:sz w:val="12"/>
                            <w:szCs w:val="12"/>
                          </w:rPr>
                          <w:fldChar w:fldCharType="separate"/>
                        </w:r>
                        <w:r w:rsidR="000E2236">
                          <w:rPr>
                            <w:rFonts w:ascii="Ancizar Sans" w:hAnsi="Ancizar Sans"/>
                            <w:b/>
                            <w:noProof/>
                            <w:sz w:val="12"/>
                            <w:szCs w:val="12"/>
                          </w:rPr>
                          <w:t>1</w:t>
                        </w:r>
                        <w:r w:rsidR="004B2B0D" w:rsidRPr="00DD557F">
                          <w:rPr>
                            <w:rFonts w:ascii="Ancizar Sans" w:hAnsi="Ancizar Sans"/>
                            <w:b/>
                            <w:sz w:val="12"/>
                            <w:szCs w:val="12"/>
                          </w:rPr>
                          <w:fldChar w:fldCharType="end"/>
                        </w:r>
                        <w:r w:rsidR="004B2B0D" w:rsidRPr="00DD557F">
                          <w:rPr>
                            <w:rFonts w:ascii="Ancizar Sans" w:hAnsi="Ancizar Sans"/>
                            <w:sz w:val="12"/>
                            <w:szCs w:val="12"/>
                          </w:rPr>
                          <w:t xml:space="preserve"> de </w:t>
                        </w:r>
                        <w:r w:rsidR="004B2B0D" w:rsidRPr="00DD557F">
                          <w:rPr>
                            <w:rFonts w:ascii="Ancizar Sans" w:hAnsi="Ancizar Sans"/>
                            <w:sz w:val="12"/>
                            <w:szCs w:val="12"/>
                          </w:rPr>
                          <w:fldChar w:fldCharType="begin"/>
                        </w:r>
                        <w:r w:rsidR="004B2B0D" w:rsidRPr="00DD557F">
                          <w:rPr>
                            <w:rFonts w:ascii="Ancizar Sans" w:hAnsi="Ancizar Sans"/>
                            <w:sz w:val="12"/>
                            <w:szCs w:val="12"/>
                          </w:rPr>
                          <w:instrText xml:space="preserve"> NUMPAGES  </w:instrText>
                        </w:r>
                        <w:r w:rsidR="004B2B0D" w:rsidRPr="00DD557F">
                          <w:rPr>
                            <w:rFonts w:ascii="Ancizar Sans" w:hAnsi="Ancizar Sans"/>
                            <w:sz w:val="12"/>
                            <w:szCs w:val="12"/>
                          </w:rPr>
                          <w:fldChar w:fldCharType="separate"/>
                        </w:r>
                        <w:r w:rsidR="000E2236">
                          <w:rPr>
                            <w:rFonts w:ascii="Ancizar Sans" w:hAnsi="Ancizar Sans"/>
                            <w:noProof/>
                            <w:sz w:val="12"/>
                            <w:szCs w:val="12"/>
                          </w:rPr>
                          <w:t>2</w:t>
                        </w:r>
                        <w:r w:rsidR="004B2B0D" w:rsidRPr="00DD557F">
                          <w:rPr>
                            <w:rFonts w:ascii="Ancizar Sans" w:hAnsi="Ancizar Sans"/>
                            <w:sz w:val="12"/>
                            <w:szCs w:val="12"/>
                          </w:rPr>
                          <w:fldChar w:fldCharType="end"/>
                        </w:r>
                        <w:r w:rsidR="004B2B0D" w:rsidRPr="00DD557F">
                          <w:rPr>
                            <w:rFonts w:ascii="Ancizar Sans" w:hAnsi="Ancizar Sans"/>
                            <w:sz w:val="12"/>
                            <w:szCs w:val="12"/>
                          </w:rPr>
                          <w:t xml:space="preserve"> ]</w:t>
                        </w:r>
                      </w:sdtContent>
                    </w:sdt>
                    <w:r w:rsidR="004B2B0D" w:rsidRPr="00DD557F">
                      <w:rPr>
                        <w:rFonts w:ascii="Ancizar Sans" w:hAnsi="Ancizar Sans"/>
                        <w:sz w:val="12"/>
                        <w:szCs w:val="12"/>
                      </w:rPr>
                      <w:t xml:space="preserve"> </w:t>
                    </w:r>
                  </w:p>
                  <w:p w14:paraId="1927A025" w14:textId="10321B91" w:rsidR="004B2B0D" w:rsidRPr="00DD557F" w:rsidRDefault="004B2B0D" w:rsidP="00A435B0">
                    <w:pPr>
                      <w:spacing w:line="144" w:lineRule="atLeast"/>
                      <w:rPr>
                        <w:rFonts w:ascii="Ancizar Sans" w:hAnsi="Ancizar Sans"/>
                        <w:sz w:val="12"/>
                        <w:szCs w:val="12"/>
                      </w:rPr>
                    </w:pPr>
                    <w:r w:rsidRPr="00DD557F">
                      <w:rPr>
                        <w:rFonts w:ascii="Ancizar Sans" w:hAnsi="Ancizar Sans"/>
                        <w:sz w:val="12"/>
                        <w:szCs w:val="12"/>
                      </w:rPr>
                      <w:t xml:space="preserve">Elaboró: </w:t>
                    </w:r>
                    <w:r>
                      <w:rPr>
                        <w:rFonts w:ascii="Ancizar Sans" w:hAnsi="Ancizar Sans"/>
                        <w:sz w:val="12"/>
                        <w:szCs w:val="12"/>
                      </w:rPr>
                      <w:t>Colmenares, W.</w:t>
                    </w:r>
                  </w:p>
                  <w:p w14:paraId="2037593A" w14:textId="77777777" w:rsidR="004B2B0D" w:rsidRPr="00EA5FEE" w:rsidRDefault="004B2B0D" w:rsidP="00A435B0">
                    <w:pPr>
                      <w:spacing w:line="144" w:lineRule="atLeast"/>
                      <w:rPr>
                        <w:rFonts w:ascii="Ancizar Sans Regular" w:hAnsi="Ancizar Sans Regular"/>
                        <w:sz w:val="12"/>
                        <w:szCs w:val="12"/>
                      </w:rPr>
                    </w:pPr>
                  </w:p>
                  <w:p w14:paraId="0666B8E0" w14:textId="77777777" w:rsidR="004B2B0D" w:rsidRPr="00EA5FEE" w:rsidRDefault="004B2B0D" w:rsidP="00A435B0">
                    <w:pPr>
                      <w:spacing w:line="144" w:lineRule="atLeast"/>
                      <w:rPr>
                        <w:rFonts w:ascii="Ancizar Sans Regular" w:hAnsi="Ancizar Sans Regular"/>
                        <w:sz w:val="12"/>
                        <w:szCs w:val="12"/>
                      </w:rPr>
                    </w:pPr>
                  </w:p>
                </w:txbxContent>
              </v:textbox>
            </v:shape>
          </w:pict>
        </mc:Fallback>
      </mc:AlternateContent>
    </w:r>
  </w:p>
  <w:p w14:paraId="1B69668E" w14:textId="77777777" w:rsidR="004B2B0D" w:rsidRDefault="004B2B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23D74" w14:textId="77777777" w:rsidR="0091727A" w:rsidRDefault="0091727A" w:rsidP="007F66E1">
      <w:r>
        <w:separator/>
      </w:r>
    </w:p>
  </w:footnote>
  <w:footnote w:type="continuationSeparator" w:id="0">
    <w:p w14:paraId="181CE609" w14:textId="77777777" w:rsidR="0091727A" w:rsidRDefault="0091727A" w:rsidP="007F6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3BA76" w14:textId="12322074" w:rsidR="004B2B0D" w:rsidRDefault="004B2B0D" w:rsidP="005256FC">
    <w:pPr>
      <w:pStyle w:val="Encabezado"/>
      <w:jc w:val="center"/>
    </w:pPr>
    <w:r>
      <w:rPr>
        <w:noProof/>
      </w:rPr>
      <w:drawing>
        <wp:anchor distT="0" distB="0" distL="114300" distR="114300" simplePos="0" relativeHeight="251663360" behindDoc="1" locked="0" layoutInCell="1" allowOverlap="1" wp14:anchorId="6D6619AB" wp14:editId="4FD00B52">
          <wp:simplePos x="0" y="0"/>
          <wp:positionH relativeFrom="column">
            <wp:posOffset>1919797</wp:posOffset>
          </wp:positionH>
          <wp:positionV relativeFrom="paragraph">
            <wp:posOffset>6985</wp:posOffset>
          </wp:positionV>
          <wp:extent cx="4109528" cy="666750"/>
          <wp:effectExtent l="0" t="0" r="5715" b="0"/>
          <wp:wrapNone/>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rgarita\Trabajo\plantillas\nacional\unimedios\estrategica\firm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122130" cy="668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EEE77" w14:textId="48B0D6F8" w:rsidR="004B2B0D" w:rsidRDefault="004B2B0D" w:rsidP="005256FC">
    <w:pPr>
      <w:pStyle w:val="Encabezado"/>
      <w:jc w:val="center"/>
    </w:pPr>
  </w:p>
  <w:p w14:paraId="6CD76960" w14:textId="16A085C6" w:rsidR="004B2B0D" w:rsidRDefault="004B2B0D" w:rsidP="00F72B12">
    <w:pPr>
      <w:pStyle w:val="Encabezado"/>
      <w:tabs>
        <w:tab w:val="left" w:pos="7837"/>
      </w:tabs>
    </w:pPr>
    <w:r>
      <w:tab/>
    </w:r>
  </w:p>
  <w:p w14:paraId="555EC6D9" w14:textId="2FFF5165" w:rsidR="004B2B0D" w:rsidRDefault="004B2B0D" w:rsidP="005256FC">
    <w:pPr>
      <w:pStyle w:val="Encabezado"/>
      <w:jc w:val="center"/>
    </w:pPr>
  </w:p>
  <w:p w14:paraId="1DD4EA74" w14:textId="77777777" w:rsidR="004B2B0D" w:rsidRPr="00F83027" w:rsidRDefault="004B2B0D" w:rsidP="00010710">
    <w:pPr>
      <w:pStyle w:val="Encabezado"/>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F630F"/>
    <w:multiLevelType w:val="hybridMultilevel"/>
    <w:tmpl w:val="02E8C19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917"/>
    <w:rsid w:val="00000622"/>
    <w:rsid w:val="00001204"/>
    <w:rsid w:val="00002282"/>
    <w:rsid w:val="00002427"/>
    <w:rsid w:val="000027AA"/>
    <w:rsid w:val="00004C01"/>
    <w:rsid w:val="00004E72"/>
    <w:rsid w:val="00005F06"/>
    <w:rsid w:val="00006381"/>
    <w:rsid w:val="000064EC"/>
    <w:rsid w:val="00006925"/>
    <w:rsid w:val="00006BD5"/>
    <w:rsid w:val="00010710"/>
    <w:rsid w:val="00012404"/>
    <w:rsid w:val="000156AC"/>
    <w:rsid w:val="0001638A"/>
    <w:rsid w:val="0002110B"/>
    <w:rsid w:val="0002243F"/>
    <w:rsid w:val="00022A1C"/>
    <w:rsid w:val="00023C17"/>
    <w:rsid w:val="00027772"/>
    <w:rsid w:val="00030F5A"/>
    <w:rsid w:val="00032F76"/>
    <w:rsid w:val="00033585"/>
    <w:rsid w:val="00034C2D"/>
    <w:rsid w:val="00034C6C"/>
    <w:rsid w:val="0003718D"/>
    <w:rsid w:val="0004301F"/>
    <w:rsid w:val="00047965"/>
    <w:rsid w:val="000503AF"/>
    <w:rsid w:val="00050BAA"/>
    <w:rsid w:val="00050D2B"/>
    <w:rsid w:val="00051611"/>
    <w:rsid w:val="00053E5C"/>
    <w:rsid w:val="00053EAC"/>
    <w:rsid w:val="000560E5"/>
    <w:rsid w:val="000563AD"/>
    <w:rsid w:val="00056CD9"/>
    <w:rsid w:val="00057B7B"/>
    <w:rsid w:val="0006055A"/>
    <w:rsid w:val="000663D7"/>
    <w:rsid w:val="0006719B"/>
    <w:rsid w:val="00067874"/>
    <w:rsid w:val="00071383"/>
    <w:rsid w:val="00072E64"/>
    <w:rsid w:val="000732F6"/>
    <w:rsid w:val="000737D9"/>
    <w:rsid w:val="00077C76"/>
    <w:rsid w:val="000806B6"/>
    <w:rsid w:val="00083216"/>
    <w:rsid w:val="00083BBE"/>
    <w:rsid w:val="00084CD1"/>
    <w:rsid w:val="000859BD"/>
    <w:rsid w:val="000860AC"/>
    <w:rsid w:val="00086A71"/>
    <w:rsid w:val="000876DB"/>
    <w:rsid w:val="00090C02"/>
    <w:rsid w:val="00092DDE"/>
    <w:rsid w:val="000A0CE6"/>
    <w:rsid w:val="000A1223"/>
    <w:rsid w:val="000A1314"/>
    <w:rsid w:val="000A3347"/>
    <w:rsid w:val="000A362F"/>
    <w:rsid w:val="000A422A"/>
    <w:rsid w:val="000A4998"/>
    <w:rsid w:val="000A4A7F"/>
    <w:rsid w:val="000A5908"/>
    <w:rsid w:val="000A60C9"/>
    <w:rsid w:val="000B0CEE"/>
    <w:rsid w:val="000B2EC5"/>
    <w:rsid w:val="000B32D7"/>
    <w:rsid w:val="000B380D"/>
    <w:rsid w:val="000B3C15"/>
    <w:rsid w:val="000B517E"/>
    <w:rsid w:val="000C099E"/>
    <w:rsid w:val="000C1B08"/>
    <w:rsid w:val="000C3734"/>
    <w:rsid w:val="000D0DF8"/>
    <w:rsid w:val="000D1245"/>
    <w:rsid w:val="000D1E3F"/>
    <w:rsid w:val="000D38AB"/>
    <w:rsid w:val="000D428A"/>
    <w:rsid w:val="000E1FAA"/>
    <w:rsid w:val="000E2236"/>
    <w:rsid w:val="000E3428"/>
    <w:rsid w:val="000F3BD3"/>
    <w:rsid w:val="000F46B3"/>
    <w:rsid w:val="000F658C"/>
    <w:rsid w:val="000F69CD"/>
    <w:rsid w:val="00101553"/>
    <w:rsid w:val="00101B0A"/>
    <w:rsid w:val="001022E3"/>
    <w:rsid w:val="001028BB"/>
    <w:rsid w:val="001037B8"/>
    <w:rsid w:val="0010436A"/>
    <w:rsid w:val="00105BEE"/>
    <w:rsid w:val="00106BA6"/>
    <w:rsid w:val="00106BBC"/>
    <w:rsid w:val="001076CB"/>
    <w:rsid w:val="00111356"/>
    <w:rsid w:val="00111AA9"/>
    <w:rsid w:val="0011542F"/>
    <w:rsid w:val="001163CC"/>
    <w:rsid w:val="00116917"/>
    <w:rsid w:val="00120A59"/>
    <w:rsid w:val="00120DB6"/>
    <w:rsid w:val="00120E30"/>
    <w:rsid w:val="001238D3"/>
    <w:rsid w:val="00125896"/>
    <w:rsid w:val="001258AB"/>
    <w:rsid w:val="00132E2C"/>
    <w:rsid w:val="00134306"/>
    <w:rsid w:val="001347A1"/>
    <w:rsid w:val="001358DD"/>
    <w:rsid w:val="00135938"/>
    <w:rsid w:val="0013685E"/>
    <w:rsid w:val="00136E06"/>
    <w:rsid w:val="00137B90"/>
    <w:rsid w:val="00143686"/>
    <w:rsid w:val="001512FA"/>
    <w:rsid w:val="001534E4"/>
    <w:rsid w:val="00153B75"/>
    <w:rsid w:val="00154058"/>
    <w:rsid w:val="0015412C"/>
    <w:rsid w:val="00154708"/>
    <w:rsid w:val="0015473E"/>
    <w:rsid w:val="001547A6"/>
    <w:rsid w:val="0015654D"/>
    <w:rsid w:val="00157A0E"/>
    <w:rsid w:val="001618AE"/>
    <w:rsid w:val="00162014"/>
    <w:rsid w:val="0016445F"/>
    <w:rsid w:val="00165298"/>
    <w:rsid w:val="0016739C"/>
    <w:rsid w:val="00170BD3"/>
    <w:rsid w:val="00170EB2"/>
    <w:rsid w:val="001763CB"/>
    <w:rsid w:val="00177EEB"/>
    <w:rsid w:val="001810AD"/>
    <w:rsid w:val="001829A9"/>
    <w:rsid w:val="00184057"/>
    <w:rsid w:val="001847E2"/>
    <w:rsid w:val="001855F9"/>
    <w:rsid w:val="00185CBE"/>
    <w:rsid w:val="00187BD1"/>
    <w:rsid w:val="00187E94"/>
    <w:rsid w:val="00190825"/>
    <w:rsid w:val="00191BEA"/>
    <w:rsid w:val="001929A5"/>
    <w:rsid w:val="00194599"/>
    <w:rsid w:val="001949BC"/>
    <w:rsid w:val="001951D2"/>
    <w:rsid w:val="00196250"/>
    <w:rsid w:val="00196D7E"/>
    <w:rsid w:val="001974F8"/>
    <w:rsid w:val="001A326D"/>
    <w:rsid w:val="001A5365"/>
    <w:rsid w:val="001A6391"/>
    <w:rsid w:val="001A6515"/>
    <w:rsid w:val="001B0527"/>
    <w:rsid w:val="001B0A22"/>
    <w:rsid w:val="001B37A1"/>
    <w:rsid w:val="001B42CA"/>
    <w:rsid w:val="001B59EE"/>
    <w:rsid w:val="001B7383"/>
    <w:rsid w:val="001C0B51"/>
    <w:rsid w:val="001C4C0D"/>
    <w:rsid w:val="001C630A"/>
    <w:rsid w:val="001C6A6F"/>
    <w:rsid w:val="001C70AF"/>
    <w:rsid w:val="001D2C59"/>
    <w:rsid w:val="001D4852"/>
    <w:rsid w:val="001D64AA"/>
    <w:rsid w:val="001D6F76"/>
    <w:rsid w:val="001D7ADE"/>
    <w:rsid w:val="001E0754"/>
    <w:rsid w:val="001E0D84"/>
    <w:rsid w:val="001E25F3"/>
    <w:rsid w:val="001E7063"/>
    <w:rsid w:val="001E70B5"/>
    <w:rsid w:val="001F0D82"/>
    <w:rsid w:val="001F19C4"/>
    <w:rsid w:val="001F2416"/>
    <w:rsid w:val="001F5ACF"/>
    <w:rsid w:val="001F63E3"/>
    <w:rsid w:val="00202798"/>
    <w:rsid w:val="00203EC9"/>
    <w:rsid w:val="00205EE6"/>
    <w:rsid w:val="00206973"/>
    <w:rsid w:val="002102D7"/>
    <w:rsid w:val="002111FF"/>
    <w:rsid w:val="00215BEF"/>
    <w:rsid w:val="00215C85"/>
    <w:rsid w:val="00216F8C"/>
    <w:rsid w:val="002226EB"/>
    <w:rsid w:val="0022329F"/>
    <w:rsid w:val="002232E7"/>
    <w:rsid w:val="00224249"/>
    <w:rsid w:val="00225978"/>
    <w:rsid w:val="00225FC3"/>
    <w:rsid w:val="00230896"/>
    <w:rsid w:val="00231812"/>
    <w:rsid w:val="00232066"/>
    <w:rsid w:val="00234188"/>
    <w:rsid w:val="002341C7"/>
    <w:rsid w:val="00235758"/>
    <w:rsid w:val="00243383"/>
    <w:rsid w:val="00245820"/>
    <w:rsid w:val="002465EC"/>
    <w:rsid w:val="002509CF"/>
    <w:rsid w:val="00250D35"/>
    <w:rsid w:val="00250E4B"/>
    <w:rsid w:val="0025115A"/>
    <w:rsid w:val="002513C3"/>
    <w:rsid w:val="002520E8"/>
    <w:rsid w:val="00252A9F"/>
    <w:rsid w:val="00254F05"/>
    <w:rsid w:val="00255C3F"/>
    <w:rsid w:val="00255F49"/>
    <w:rsid w:val="002577CA"/>
    <w:rsid w:val="00260FBB"/>
    <w:rsid w:val="0026318A"/>
    <w:rsid w:val="00266CF3"/>
    <w:rsid w:val="00270223"/>
    <w:rsid w:val="00271969"/>
    <w:rsid w:val="00272BF1"/>
    <w:rsid w:val="0027555C"/>
    <w:rsid w:val="0027762B"/>
    <w:rsid w:val="00277702"/>
    <w:rsid w:val="0028240E"/>
    <w:rsid w:val="002827C1"/>
    <w:rsid w:val="00284F31"/>
    <w:rsid w:val="0028778E"/>
    <w:rsid w:val="00292F98"/>
    <w:rsid w:val="00294428"/>
    <w:rsid w:val="00294A69"/>
    <w:rsid w:val="00296F00"/>
    <w:rsid w:val="002A1835"/>
    <w:rsid w:val="002A3F52"/>
    <w:rsid w:val="002A4B4D"/>
    <w:rsid w:val="002A4D95"/>
    <w:rsid w:val="002A6BE3"/>
    <w:rsid w:val="002A7E1F"/>
    <w:rsid w:val="002B2D7A"/>
    <w:rsid w:val="002B3BE7"/>
    <w:rsid w:val="002B3E17"/>
    <w:rsid w:val="002B4499"/>
    <w:rsid w:val="002B5228"/>
    <w:rsid w:val="002B6AFA"/>
    <w:rsid w:val="002B6BD3"/>
    <w:rsid w:val="002B75B0"/>
    <w:rsid w:val="002C0BEC"/>
    <w:rsid w:val="002C1468"/>
    <w:rsid w:val="002C2E64"/>
    <w:rsid w:val="002C5969"/>
    <w:rsid w:val="002D15A5"/>
    <w:rsid w:val="002D37EB"/>
    <w:rsid w:val="002D467B"/>
    <w:rsid w:val="002D54B5"/>
    <w:rsid w:val="002D78B1"/>
    <w:rsid w:val="002E1516"/>
    <w:rsid w:val="002E1C10"/>
    <w:rsid w:val="002E3A6E"/>
    <w:rsid w:val="002F0321"/>
    <w:rsid w:val="002F2E73"/>
    <w:rsid w:val="002F6694"/>
    <w:rsid w:val="002F6CC0"/>
    <w:rsid w:val="00300307"/>
    <w:rsid w:val="003048DB"/>
    <w:rsid w:val="0030715C"/>
    <w:rsid w:val="00310BE5"/>
    <w:rsid w:val="00311263"/>
    <w:rsid w:val="003125B3"/>
    <w:rsid w:val="00314265"/>
    <w:rsid w:val="0031726F"/>
    <w:rsid w:val="00317D54"/>
    <w:rsid w:val="00320C39"/>
    <w:rsid w:val="00321216"/>
    <w:rsid w:val="003216EE"/>
    <w:rsid w:val="00322636"/>
    <w:rsid w:val="0032318F"/>
    <w:rsid w:val="00323A64"/>
    <w:rsid w:val="00323E28"/>
    <w:rsid w:val="00325D7E"/>
    <w:rsid w:val="0032626B"/>
    <w:rsid w:val="00330B39"/>
    <w:rsid w:val="00331531"/>
    <w:rsid w:val="00332362"/>
    <w:rsid w:val="00332486"/>
    <w:rsid w:val="0034112F"/>
    <w:rsid w:val="00342511"/>
    <w:rsid w:val="00342EC4"/>
    <w:rsid w:val="00342F82"/>
    <w:rsid w:val="00343072"/>
    <w:rsid w:val="003443B3"/>
    <w:rsid w:val="00345AF1"/>
    <w:rsid w:val="003461BA"/>
    <w:rsid w:val="00347870"/>
    <w:rsid w:val="00354426"/>
    <w:rsid w:val="0035442B"/>
    <w:rsid w:val="00354882"/>
    <w:rsid w:val="00356CDC"/>
    <w:rsid w:val="003573D2"/>
    <w:rsid w:val="003576F2"/>
    <w:rsid w:val="00357F4C"/>
    <w:rsid w:val="0036529B"/>
    <w:rsid w:val="003657C4"/>
    <w:rsid w:val="00365D72"/>
    <w:rsid w:val="00367950"/>
    <w:rsid w:val="00370109"/>
    <w:rsid w:val="003701EF"/>
    <w:rsid w:val="00372B84"/>
    <w:rsid w:val="003743F7"/>
    <w:rsid w:val="00380E7E"/>
    <w:rsid w:val="003816AC"/>
    <w:rsid w:val="003819DB"/>
    <w:rsid w:val="003875DD"/>
    <w:rsid w:val="00390138"/>
    <w:rsid w:val="00390388"/>
    <w:rsid w:val="00392B27"/>
    <w:rsid w:val="00392B7C"/>
    <w:rsid w:val="00393217"/>
    <w:rsid w:val="003957B7"/>
    <w:rsid w:val="003A0696"/>
    <w:rsid w:val="003A2A8F"/>
    <w:rsid w:val="003A434D"/>
    <w:rsid w:val="003B1A4C"/>
    <w:rsid w:val="003B1CFD"/>
    <w:rsid w:val="003B25F1"/>
    <w:rsid w:val="003B2BFC"/>
    <w:rsid w:val="003B324E"/>
    <w:rsid w:val="003B4869"/>
    <w:rsid w:val="003B7AAC"/>
    <w:rsid w:val="003C0C90"/>
    <w:rsid w:val="003C1156"/>
    <w:rsid w:val="003C14BB"/>
    <w:rsid w:val="003C183B"/>
    <w:rsid w:val="003C42E8"/>
    <w:rsid w:val="003C5858"/>
    <w:rsid w:val="003D0EDD"/>
    <w:rsid w:val="003D324F"/>
    <w:rsid w:val="003D5FBF"/>
    <w:rsid w:val="003D7179"/>
    <w:rsid w:val="003D757D"/>
    <w:rsid w:val="003E146D"/>
    <w:rsid w:val="003E3A68"/>
    <w:rsid w:val="003E3B5B"/>
    <w:rsid w:val="003E41B1"/>
    <w:rsid w:val="003E4B51"/>
    <w:rsid w:val="003E4F5E"/>
    <w:rsid w:val="003E5D27"/>
    <w:rsid w:val="003E6D40"/>
    <w:rsid w:val="003E789E"/>
    <w:rsid w:val="003F04F9"/>
    <w:rsid w:val="003F1A5C"/>
    <w:rsid w:val="003F24B3"/>
    <w:rsid w:val="003F4B9B"/>
    <w:rsid w:val="003F5F80"/>
    <w:rsid w:val="003F6477"/>
    <w:rsid w:val="004011B0"/>
    <w:rsid w:val="0040143D"/>
    <w:rsid w:val="00403480"/>
    <w:rsid w:val="00403CB9"/>
    <w:rsid w:val="00404194"/>
    <w:rsid w:val="004044DC"/>
    <w:rsid w:val="00406210"/>
    <w:rsid w:val="00412BE0"/>
    <w:rsid w:val="00413417"/>
    <w:rsid w:val="00413E8D"/>
    <w:rsid w:val="00414386"/>
    <w:rsid w:val="0041458F"/>
    <w:rsid w:val="004155A8"/>
    <w:rsid w:val="004169F1"/>
    <w:rsid w:val="00417FBE"/>
    <w:rsid w:val="00422887"/>
    <w:rsid w:val="00423CA7"/>
    <w:rsid w:val="00424E7E"/>
    <w:rsid w:val="00425C2B"/>
    <w:rsid w:val="00432FAF"/>
    <w:rsid w:val="004405C0"/>
    <w:rsid w:val="0044082F"/>
    <w:rsid w:val="00442193"/>
    <w:rsid w:val="0044278C"/>
    <w:rsid w:val="00442AAD"/>
    <w:rsid w:val="00443E57"/>
    <w:rsid w:val="00445BC7"/>
    <w:rsid w:val="00445CD7"/>
    <w:rsid w:val="0044751B"/>
    <w:rsid w:val="0045146D"/>
    <w:rsid w:val="0045163A"/>
    <w:rsid w:val="00451CAF"/>
    <w:rsid w:val="0045382F"/>
    <w:rsid w:val="004553BB"/>
    <w:rsid w:val="00456478"/>
    <w:rsid w:val="0045748C"/>
    <w:rsid w:val="004600BE"/>
    <w:rsid w:val="00460AA0"/>
    <w:rsid w:val="00461733"/>
    <w:rsid w:val="004643E2"/>
    <w:rsid w:val="004661FB"/>
    <w:rsid w:val="0047000F"/>
    <w:rsid w:val="0047429C"/>
    <w:rsid w:val="00476DD8"/>
    <w:rsid w:val="0047781C"/>
    <w:rsid w:val="00481885"/>
    <w:rsid w:val="004819FD"/>
    <w:rsid w:val="00481AB7"/>
    <w:rsid w:val="00482E7C"/>
    <w:rsid w:val="00483175"/>
    <w:rsid w:val="00483FC0"/>
    <w:rsid w:val="0048552D"/>
    <w:rsid w:val="00487B4A"/>
    <w:rsid w:val="00493D8A"/>
    <w:rsid w:val="00494434"/>
    <w:rsid w:val="00495E39"/>
    <w:rsid w:val="00496551"/>
    <w:rsid w:val="00497884"/>
    <w:rsid w:val="004A261A"/>
    <w:rsid w:val="004A3363"/>
    <w:rsid w:val="004A3969"/>
    <w:rsid w:val="004A560A"/>
    <w:rsid w:val="004A5770"/>
    <w:rsid w:val="004A5AE7"/>
    <w:rsid w:val="004A5DCB"/>
    <w:rsid w:val="004A7C64"/>
    <w:rsid w:val="004A7C66"/>
    <w:rsid w:val="004B15A2"/>
    <w:rsid w:val="004B2A6C"/>
    <w:rsid w:val="004B2B0D"/>
    <w:rsid w:val="004B7781"/>
    <w:rsid w:val="004B7E97"/>
    <w:rsid w:val="004C2A1E"/>
    <w:rsid w:val="004C3361"/>
    <w:rsid w:val="004D037E"/>
    <w:rsid w:val="004D21E6"/>
    <w:rsid w:val="004D2EA2"/>
    <w:rsid w:val="004D3B6E"/>
    <w:rsid w:val="004E0934"/>
    <w:rsid w:val="004E29DA"/>
    <w:rsid w:val="004E5925"/>
    <w:rsid w:val="004E5C34"/>
    <w:rsid w:val="004E5CE6"/>
    <w:rsid w:val="004E6ADE"/>
    <w:rsid w:val="004E6B7A"/>
    <w:rsid w:val="004F230F"/>
    <w:rsid w:val="004F2BF1"/>
    <w:rsid w:val="004F449F"/>
    <w:rsid w:val="004F79AF"/>
    <w:rsid w:val="004F79F3"/>
    <w:rsid w:val="00504BB4"/>
    <w:rsid w:val="0050508D"/>
    <w:rsid w:val="0050571F"/>
    <w:rsid w:val="00507175"/>
    <w:rsid w:val="005075E8"/>
    <w:rsid w:val="00507910"/>
    <w:rsid w:val="0051076A"/>
    <w:rsid w:val="00512464"/>
    <w:rsid w:val="00521A03"/>
    <w:rsid w:val="00521B85"/>
    <w:rsid w:val="005247F0"/>
    <w:rsid w:val="00524C37"/>
    <w:rsid w:val="005256FC"/>
    <w:rsid w:val="00527356"/>
    <w:rsid w:val="0053190B"/>
    <w:rsid w:val="00532DCB"/>
    <w:rsid w:val="00532F5E"/>
    <w:rsid w:val="005361B8"/>
    <w:rsid w:val="0053736B"/>
    <w:rsid w:val="00540B02"/>
    <w:rsid w:val="00541868"/>
    <w:rsid w:val="00542465"/>
    <w:rsid w:val="00543791"/>
    <w:rsid w:val="0054533D"/>
    <w:rsid w:val="005458E6"/>
    <w:rsid w:val="00553A2E"/>
    <w:rsid w:val="00553DFB"/>
    <w:rsid w:val="005559F0"/>
    <w:rsid w:val="00557224"/>
    <w:rsid w:val="00562492"/>
    <w:rsid w:val="00562560"/>
    <w:rsid w:val="00563653"/>
    <w:rsid w:val="00563C56"/>
    <w:rsid w:val="0056407F"/>
    <w:rsid w:val="0056755A"/>
    <w:rsid w:val="0057309D"/>
    <w:rsid w:val="005752AB"/>
    <w:rsid w:val="0057543B"/>
    <w:rsid w:val="00577C8C"/>
    <w:rsid w:val="00580816"/>
    <w:rsid w:val="005843A9"/>
    <w:rsid w:val="00591BEC"/>
    <w:rsid w:val="00592EF8"/>
    <w:rsid w:val="0059362C"/>
    <w:rsid w:val="005938AD"/>
    <w:rsid w:val="005A1527"/>
    <w:rsid w:val="005A2AD6"/>
    <w:rsid w:val="005A330A"/>
    <w:rsid w:val="005A5744"/>
    <w:rsid w:val="005A6534"/>
    <w:rsid w:val="005A686A"/>
    <w:rsid w:val="005A7EF6"/>
    <w:rsid w:val="005B147F"/>
    <w:rsid w:val="005B26CA"/>
    <w:rsid w:val="005B3199"/>
    <w:rsid w:val="005B5039"/>
    <w:rsid w:val="005B5A23"/>
    <w:rsid w:val="005B601D"/>
    <w:rsid w:val="005B7099"/>
    <w:rsid w:val="005B7679"/>
    <w:rsid w:val="005C3DD5"/>
    <w:rsid w:val="005C578A"/>
    <w:rsid w:val="005C6E95"/>
    <w:rsid w:val="005D1E20"/>
    <w:rsid w:val="005D3D85"/>
    <w:rsid w:val="005D402D"/>
    <w:rsid w:val="005D480C"/>
    <w:rsid w:val="005D5CC1"/>
    <w:rsid w:val="005E0384"/>
    <w:rsid w:val="005E2ECE"/>
    <w:rsid w:val="005E447C"/>
    <w:rsid w:val="005E5EE9"/>
    <w:rsid w:val="005E61FB"/>
    <w:rsid w:val="005E7334"/>
    <w:rsid w:val="005F1F0C"/>
    <w:rsid w:val="005F24E5"/>
    <w:rsid w:val="005F7768"/>
    <w:rsid w:val="005F7AC6"/>
    <w:rsid w:val="006017AF"/>
    <w:rsid w:val="006030E6"/>
    <w:rsid w:val="00605045"/>
    <w:rsid w:val="006133D2"/>
    <w:rsid w:val="00614991"/>
    <w:rsid w:val="00614F14"/>
    <w:rsid w:val="00614F97"/>
    <w:rsid w:val="0061510C"/>
    <w:rsid w:val="006151AF"/>
    <w:rsid w:val="00616F81"/>
    <w:rsid w:val="00617696"/>
    <w:rsid w:val="00620C7F"/>
    <w:rsid w:val="0062260E"/>
    <w:rsid w:val="00625ED0"/>
    <w:rsid w:val="00626248"/>
    <w:rsid w:val="00626F93"/>
    <w:rsid w:val="0063060B"/>
    <w:rsid w:val="00633972"/>
    <w:rsid w:val="00635BF9"/>
    <w:rsid w:val="00640020"/>
    <w:rsid w:val="00640039"/>
    <w:rsid w:val="006405D7"/>
    <w:rsid w:val="006413CB"/>
    <w:rsid w:val="00642804"/>
    <w:rsid w:val="00643AE5"/>
    <w:rsid w:val="00645C83"/>
    <w:rsid w:val="006466B1"/>
    <w:rsid w:val="006469BC"/>
    <w:rsid w:val="00652319"/>
    <w:rsid w:val="006571EA"/>
    <w:rsid w:val="006578F3"/>
    <w:rsid w:val="00661962"/>
    <w:rsid w:val="00661FB1"/>
    <w:rsid w:val="006674BF"/>
    <w:rsid w:val="0067181B"/>
    <w:rsid w:val="00673607"/>
    <w:rsid w:val="00674B5C"/>
    <w:rsid w:val="00676F69"/>
    <w:rsid w:val="00677D44"/>
    <w:rsid w:val="00680164"/>
    <w:rsid w:val="006810F1"/>
    <w:rsid w:val="00684196"/>
    <w:rsid w:val="006841CA"/>
    <w:rsid w:val="0068471D"/>
    <w:rsid w:val="00684DF1"/>
    <w:rsid w:val="00687919"/>
    <w:rsid w:val="00690ACA"/>
    <w:rsid w:val="00691207"/>
    <w:rsid w:val="00691856"/>
    <w:rsid w:val="00692BC0"/>
    <w:rsid w:val="0069552B"/>
    <w:rsid w:val="00695858"/>
    <w:rsid w:val="0069691E"/>
    <w:rsid w:val="00696DA3"/>
    <w:rsid w:val="0069708A"/>
    <w:rsid w:val="0069788F"/>
    <w:rsid w:val="006A2E30"/>
    <w:rsid w:val="006A34BD"/>
    <w:rsid w:val="006A597D"/>
    <w:rsid w:val="006A5D43"/>
    <w:rsid w:val="006B1AC2"/>
    <w:rsid w:val="006B3823"/>
    <w:rsid w:val="006B4A19"/>
    <w:rsid w:val="006B60FE"/>
    <w:rsid w:val="006B645C"/>
    <w:rsid w:val="006B6835"/>
    <w:rsid w:val="006B7862"/>
    <w:rsid w:val="006C00F7"/>
    <w:rsid w:val="006C03C2"/>
    <w:rsid w:val="006C090B"/>
    <w:rsid w:val="006C0F4C"/>
    <w:rsid w:val="006C32C2"/>
    <w:rsid w:val="006C33CF"/>
    <w:rsid w:val="006C3B64"/>
    <w:rsid w:val="006C5B0A"/>
    <w:rsid w:val="006D5D48"/>
    <w:rsid w:val="006D7538"/>
    <w:rsid w:val="006E097D"/>
    <w:rsid w:val="006E0D06"/>
    <w:rsid w:val="006E0F88"/>
    <w:rsid w:val="006E3455"/>
    <w:rsid w:val="006E4DDA"/>
    <w:rsid w:val="006E7F5A"/>
    <w:rsid w:val="006F05D8"/>
    <w:rsid w:val="006F169A"/>
    <w:rsid w:val="006F1F27"/>
    <w:rsid w:val="006F3915"/>
    <w:rsid w:val="006F4571"/>
    <w:rsid w:val="006F5329"/>
    <w:rsid w:val="006F5886"/>
    <w:rsid w:val="006F67A1"/>
    <w:rsid w:val="006F6A45"/>
    <w:rsid w:val="007052CE"/>
    <w:rsid w:val="00705579"/>
    <w:rsid w:val="00705888"/>
    <w:rsid w:val="00707429"/>
    <w:rsid w:val="00707EB5"/>
    <w:rsid w:val="007113E9"/>
    <w:rsid w:val="0071160E"/>
    <w:rsid w:val="00712311"/>
    <w:rsid w:val="007134DB"/>
    <w:rsid w:val="007155A2"/>
    <w:rsid w:val="00715645"/>
    <w:rsid w:val="00715B65"/>
    <w:rsid w:val="00715D1C"/>
    <w:rsid w:val="00717A4C"/>
    <w:rsid w:val="00725978"/>
    <w:rsid w:val="00727277"/>
    <w:rsid w:val="00727528"/>
    <w:rsid w:val="007300CB"/>
    <w:rsid w:val="00730A13"/>
    <w:rsid w:val="00731D04"/>
    <w:rsid w:val="00732497"/>
    <w:rsid w:val="00732EFD"/>
    <w:rsid w:val="007344C6"/>
    <w:rsid w:val="00734A68"/>
    <w:rsid w:val="007357E0"/>
    <w:rsid w:val="00736217"/>
    <w:rsid w:val="007368CE"/>
    <w:rsid w:val="00737C08"/>
    <w:rsid w:val="0074049B"/>
    <w:rsid w:val="00742F03"/>
    <w:rsid w:val="00743279"/>
    <w:rsid w:val="00744EF6"/>
    <w:rsid w:val="00745BEE"/>
    <w:rsid w:val="007478B4"/>
    <w:rsid w:val="00747FCC"/>
    <w:rsid w:val="007505F8"/>
    <w:rsid w:val="0075098D"/>
    <w:rsid w:val="007529B1"/>
    <w:rsid w:val="0075478A"/>
    <w:rsid w:val="007558EB"/>
    <w:rsid w:val="00756F4A"/>
    <w:rsid w:val="00765506"/>
    <w:rsid w:val="00765717"/>
    <w:rsid w:val="007668BB"/>
    <w:rsid w:val="00766B2B"/>
    <w:rsid w:val="00770355"/>
    <w:rsid w:val="00770759"/>
    <w:rsid w:val="00770D42"/>
    <w:rsid w:val="0077290D"/>
    <w:rsid w:val="00772B54"/>
    <w:rsid w:val="0077306D"/>
    <w:rsid w:val="007756CD"/>
    <w:rsid w:val="00775F22"/>
    <w:rsid w:val="00777BF4"/>
    <w:rsid w:val="00780174"/>
    <w:rsid w:val="0078393B"/>
    <w:rsid w:val="00784A17"/>
    <w:rsid w:val="00784E73"/>
    <w:rsid w:val="00787269"/>
    <w:rsid w:val="007873A1"/>
    <w:rsid w:val="00790FB2"/>
    <w:rsid w:val="00793DE5"/>
    <w:rsid w:val="007A4439"/>
    <w:rsid w:val="007A451C"/>
    <w:rsid w:val="007A4D90"/>
    <w:rsid w:val="007A6D84"/>
    <w:rsid w:val="007A7004"/>
    <w:rsid w:val="007A78E7"/>
    <w:rsid w:val="007A7E22"/>
    <w:rsid w:val="007B1796"/>
    <w:rsid w:val="007B1F47"/>
    <w:rsid w:val="007B2C26"/>
    <w:rsid w:val="007C3258"/>
    <w:rsid w:val="007C49D8"/>
    <w:rsid w:val="007D1356"/>
    <w:rsid w:val="007D23D7"/>
    <w:rsid w:val="007D2F15"/>
    <w:rsid w:val="007D3370"/>
    <w:rsid w:val="007D3B6E"/>
    <w:rsid w:val="007D48A9"/>
    <w:rsid w:val="007D4D32"/>
    <w:rsid w:val="007D5F9E"/>
    <w:rsid w:val="007D6300"/>
    <w:rsid w:val="007D6F1E"/>
    <w:rsid w:val="007E0780"/>
    <w:rsid w:val="007E34E6"/>
    <w:rsid w:val="007E3BF4"/>
    <w:rsid w:val="007E68E0"/>
    <w:rsid w:val="007E73D0"/>
    <w:rsid w:val="007E7813"/>
    <w:rsid w:val="007E7ECA"/>
    <w:rsid w:val="007F01BC"/>
    <w:rsid w:val="007F132E"/>
    <w:rsid w:val="007F24D2"/>
    <w:rsid w:val="007F27C9"/>
    <w:rsid w:val="007F52D2"/>
    <w:rsid w:val="007F66E1"/>
    <w:rsid w:val="007F67ED"/>
    <w:rsid w:val="007F76DF"/>
    <w:rsid w:val="008001D6"/>
    <w:rsid w:val="00800AA8"/>
    <w:rsid w:val="00803181"/>
    <w:rsid w:val="008035BD"/>
    <w:rsid w:val="00803953"/>
    <w:rsid w:val="00804AD4"/>
    <w:rsid w:val="0080544F"/>
    <w:rsid w:val="008064F6"/>
    <w:rsid w:val="00811AF3"/>
    <w:rsid w:val="0081357F"/>
    <w:rsid w:val="00813E08"/>
    <w:rsid w:val="00814C26"/>
    <w:rsid w:val="00815517"/>
    <w:rsid w:val="0082213C"/>
    <w:rsid w:val="0082260A"/>
    <w:rsid w:val="00826004"/>
    <w:rsid w:val="00826F53"/>
    <w:rsid w:val="00827562"/>
    <w:rsid w:val="00830371"/>
    <w:rsid w:val="00832F16"/>
    <w:rsid w:val="008331BE"/>
    <w:rsid w:val="00834BEC"/>
    <w:rsid w:val="00835AD0"/>
    <w:rsid w:val="008368FF"/>
    <w:rsid w:val="00841242"/>
    <w:rsid w:val="00842F13"/>
    <w:rsid w:val="00846AAD"/>
    <w:rsid w:val="0084746E"/>
    <w:rsid w:val="008478C2"/>
    <w:rsid w:val="008521AA"/>
    <w:rsid w:val="008526F0"/>
    <w:rsid w:val="00853595"/>
    <w:rsid w:val="00854719"/>
    <w:rsid w:val="008640E6"/>
    <w:rsid w:val="00864562"/>
    <w:rsid w:val="00864804"/>
    <w:rsid w:val="008731E5"/>
    <w:rsid w:val="0087434C"/>
    <w:rsid w:val="008761DD"/>
    <w:rsid w:val="00877163"/>
    <w:rsid w:val="00881D4D"/>
    <w:rsid w:val="0088428F"/>
    <w:rsid w:val="00884C0C"/>
    <w:rsid w:val="00886ADC"/>
    <w:rsid w:val="00886B96"/>
    <w:rsid w:val="00890F67"/>
    <w:rsid w:val="008920F4"/>
    <w:rsid w:val="008927D4"/>
    <w:rsid w:val="008937AA"/>
    <w:rsid w:val="00895701"/>
    <w:rsid w:val="00897C7E"/>
    <w:rsid w:val="008A1F26"/>
    <w:rsid w:val="008A5FF9"/>
    <w:rsid w:val="008A791F"/>
    <w:rsid w:val="008B01D2"/>
    <w:rsid w:val="008B1A52"/>
    <w:rsid w:val="008B1BA0"/>
    <w:rsid w:val="008B3B2C"/>
    <w:rsid w:val="008B4359"/>
    <w:rsid w:val="008B461A"/>
    <w:rsid w:val="008C0776"/>
    <w:rsid w:val="008D183A"/>
    <w:rsid w:val="008D1A56"/>
    <w:rsid w:val="008D20BE"/>
    <w:rsid w:val="008D5CCC"/>
    <w:rsid w:val="008D6F0B"/>
    <w:rsid w:val="008E057F"/>
    <w:rsid w:val="008E1237"/>
    <w:rsid w:val="008E31E4"/>
    <w:rsid w:val="008E6044"/>
    <w:rsid w:val="008E76DD"/>
    <w:rsid w:val="008E7810"/>
    <w:rsid w:val="008F1465"/>
    <w:rsid w:val="008F19B9"/>
    <w:rsid w:val="008F546E"/>
    <w:rsid w:val="00901189"/>
    <w:rsid w:val="0090147D"/>
    <w:rsid w:val="00904260"/>
    <w:rsid w:val="00905C84"/>
    <w:rsid w:val="00907B0F"/>
    <w:rsid w:val="00911BFB"/>
    <w:rsid w:val="009121C2"/>
    <w:rsid w:val="00912A27"/>
    <w:rsid w:val="00914316"/>
    <w:rsid w:val="0091727A"/>
    <w:rsid w:val="009200FE"/>
    <w:rsid w:val="009207FC"/>
    <w:rsid w:val="009255A5"/>
    <w:rsid w:val="0092578C"/>
    <w:rsid w:val="00925EAC"/>
    <w:rsid w:val="00927600"/>
    <w:rsid w:val="00927F5D"/>
    <w:rsid w:val="00930170"/>
    <w:rsid w:val="00930E2E"/>
    <w:rsid w:val="00931B40"/>
    <w:rsid w:val="00932453"/>
    <w:rsid w:val="00932879"/>
    <w:rsid w:val="00933FAA"/>
    <w:rsid w:val="009372DD"/>
    <w:rsid w:val="00937AA3"/>
    <w:rsid w:val="00942712"/>
    <w:rsid w:val="00943B23"/>
    <w:rsid w:val="00944AC2"/>
    <w:rsid w:val="00945515"/>
    <w:rsid w:val="00945614"/>
    <w:rsid w:val="009470E4"/>
    <w:rsid w:val="00950DBE"/>
    <w:rsid w:val="0095277C"/>
    <w:rsid w:val="00952782"/>
    <w:rsid w:val="00953450"/>
    <w:rsid w:val="00953E89"/>
    <w:rsid w:val="009543F1"/>
    <w:rsid w:val="00954ABC"/>
    <w:rsid w:val="009556A7"/>
    <w:rsid w:val="009569ED"/>
    <w:rsid w:val="00956F71"/>
    <w:rsid w:val="009602FE"/>
    <w:rsid w:val="009604EA"/>
    <w:rsid w:val="00960ED1"/>
    <w:rsid w:val="00961AC6"/>
    <w:rsid w:val="009658B7"/>
    <w:rsid w:val="0096692E"/>
    <w:rsid w:val="00967A88"/>
    <w:rsid w:val="00971193"/>
    <w:rsid w:val="00971726"/>
    <w:rsid w:val="0097254D"/>
    <w:rsid w:val="00972724"/>
    <w:rsid w:val="009734CF"/>
    <w:rsid w:val="00973813"/>
    <w:rsid w:val="00973CF6"/>
    <w:rsid w:val="00976AD7"/>
    <w:rsid w:val="00976D6E"/>
    <w:rsid w:val="00977C40"/>
    <w:rsid w:val="0098158A"/>
    <w:rsid w:val="00981BB3"/>
    <w:rsid w:val="00982845"/>
    <w:rsid w:val="00982E53"/>
    <w:rsid w:val="00984D21"/>
    <w:rsid w:val="00987D69"/>
    <w:rsid w:val="0099018F"/>
    <w:rsid w:val="009911C5"/>
    <w:rsid w:val="00991435"/>
    <w:rsid w:val="00991AEA"/>
    <w:rsid w:val="00991FF7"/>
    <w:rsid w:val="0099382A"/>
    <w:rsid w:val="009A0665"/>
    <w:rsid w:val="009A08DE"/>
    <w:rsid w:val="009A25A9"/>
    <w:rsid w:val="009A2D94"/>
    <w:rsid w:val="009A35E4"/>
    <w:rsid w:val="009A5E91"/>
    <w:rsid w:val="009A746A"/>
    <w:rsid w:val="009A7C2A"/>
    <w:rsid w:val="009B1F6C"/>
    <w:rsid w:val="009B42BC"/>
    <w:rsid w:val="009B50CF"/>
    <w:rsid w:val="009B548C"/>
    <w:rsid w:val="009B5FD1"/>
    <w:rsid w:val="009C02FC"/>
    <w:rsid w:val="009C16DE"/>
    <w:rsid w:val="009C63DE"/>
    <w:rsid w:val="009C7582"/>
    <w:rsid w:val="009D1D8C"/>
    <w:rsid w:val="009D3C89"/>
    <w:rsid w:val="009D4C53"/>
    <w:rsid w:val="009D63C2"/>
    <w:rsid w:val="009D7316"/>
    <w:rsid w:val="009D7486"/>
    <w:rsid w:val="009E429F"/>
    <w:rsid w:val="009E45EE"/>
    <w:rsid w:val="009E4D7A"/>
    <w:rsid w:val="009E68AA"/>
    <w:rsid w:val="009E6EA6"/>
    <w:rsid w:val="009F093E"/>
    <w:rsid w:val="009F2C7B"/>
    <w:rsid w:val="009F3424"/>
    <w:rsid w:val="009F3484"/>
    <w:rsid w:val="009F3584"/>
    <w:rsid w:val="009F391F"/>
    <w:rsid w:val="009F3F2C"/>
    <w:rsid w:val="009F4832"/>
    <w:rsid w:val="009F4DE6"/>
    <w:rsid w:val="009F51DF"/>
    <w:rsid w:val="009F524F"/>
    <w:rsid w:val="009F768C"/>
    <w:rsid w:val="009F7C82"/>
    <w:rsid w:val="00A00C3D"/>
    <w:rsid w:val="00A01425"/>
    <w:rsid w:val="00A05891"/>
    <w:rsid w:val="00A059E0"/>
    <w:rsid w:val="00A07AFE"/>
    <w:rsid w:val="00A105FE"/>
    <w:rsid w:val="00A124FC"/>
    <w:rsid w:val="00A12F67"/>
    <w:rsid w:val="00A12FDB"/>
    <w:rsid w:val="00A141E4"/>
    <w:rsid w:val="00A14BCC"/>
    <w:rsid w:val="00A14DB6"/>
    <w:rsid w:val="00A17764"/>
    <w:rsid w:val="00A22F66"/>
    <w:rsid w:val="00A26F19"/>
    <w:rsid w:val="00A302B1"/>
    <w:rsid w:val="00A3043A"/>
    <w:rsid w:val="00A320F4"/>
    <w:rsid w:val="00A33492"/>
    <w:rsid w:val="00A33770"/>
    <w:rsid w:val="00A375D0"/>
    <w:rsid w:val="00A37B7E"/>
    <w:rsid w:val="00A40B53"/>
    <w:rsid w:val="00A41F25"/>
    <w:rsid w:val="00A435B0"/>
    <w:rsid w:val="00A44652"/>
    <w:rsid w:val="00A46254"/>
    <w:rsid w:val="00A46C76"/>
    <w:rsid w:val="00A47032"/>
    <w:rsid w:val="00A47C44"/>
    <w:rsid w:val="00A47FA1"/>
    <w:rsid w:val="00A50213"/>
    <w:rsid w:val="00A50391"/>
    <w:rsid w:val="00A506A3"/>
    <w:rsid w:val="00A51ED0"/>
    <w:rsid w:val="00A5228E"/>
    <w:rsid w:val="00A529CD"/>
    <w:rsid w:val="00A5544B"/>
    <w:rsid w:val="00A563A2"/>
    <w:rsid w:val="00A567E1"/>
    <w:rsid w:val="00A56DAC"/>
    <w:rsid w:val="00A575BD"/>
    <w:rsid w:val="00A66439"/>
    <w:rsid w:val="00A66444"/>
    <w:rsid w:val="00A67536"/>
    <w:rsid w:val="00A67621"/>
    <w:rsid w:val="00A67FC4"/>
    <w:rsid w:val="00A700B4"/>
    <w:rsid w:val="00A72F0C"/>
    <w:rsid w:val="00A73474"/>
    <w:rsid w:val="00A74A3A"/>
    <w:rsid w:val="00A74ED5"/>
    <w:rsid w:val="00A75144"/>
    <w:rsid w:val="00A7572F"/>
    <w:rsid w:val="00A75F83"/>
    <w:rsid w:val="00A763CB"/>
    <w:rsid w:val="00A76E46"/>
    <w:rsid w:val="00A77DDE"/>
    <w:rsid w:val="00A803E2"/>
    <w:rsid w:val="00A80E7F"/>
    <w:rsid w:val="00A81034"/>
    <w:rsid w:val="00A820B6"/>
    <w:rsid w:val="00A83A32"/>
    <w:rsid w:val="00A8530F"/>
    <w:rsid w:val="00A871FC"/>
    <w:rsid w:val="00A90B29"/>
    <w:rsid w:val="00A91A47"/>
    <w:rsid w:val="00A92DF6"/>
    <w:rsid w:val="00A939A7"/>
    <w:rsid w:val="00A93E0E"/>
    <w:rsid w:val="00A943FB"/>
    <w:rsid w:val="00A94B3D"/>
    <w:rsid w:val="00A971A3"/>
    <w:rsid w:val="00A975AE"/>
    <w:rsid w:val="00AA26E7"/>
    <w:rsid w:val="00AA29D9"/>
    <w:rsid w:val="00AA5533"/>
    <w:rsid w:val="00AA621C"/>
    <w:rsid w:val="00AB0A84"/>
    <w:rsid w:val="00AB31F1"/>
    <w:rsid w:val="00AB4058"/>
    <w:rsid w:val="00AB4FD6"/>
    <w:rsid w:val="00AB52D5"/>
    <w:rsid w:val="00AB697C"/>
    <w:rsid w:val="00AB7C5A"/>
    <w:rsid w:val="00AC04F7"/>
    <w:rsid w:val="00AC22B4"/>
    <w:rsid w:val="00AC52E3"/>
    <w:rsid w:val="00AC5375"/>
    <w:rsid w:val="00AC6AD5"/>
    <w:rsid w:val="00AC6CA4"/>
    <w:rsid w:val="00AC78D3"/>
    <w:rsid w:val="00AD06E8"/>
    <w:rsid w:val="00AD10A8"/>
    <w:rsid w:val="00AD43D8"/>
    <w:rsid w:val="00AD4795"/>
    <w:rsid w:val="00AD5D2B"/>
    <w:rsid w:val="00AD7F43"/>
    <w:rsid w:val="00AE37B1"/>
    <w:rsid w:val="00AE4356"/>
    <w:rsid w:val="00AE4EF1"/>
    <w:rsid w:val="00AE5356"/>
    <w:rsid w:val="00AE71CE"/>
    <w:rsid w:val="00AE72EF"/>
    <w:rsid w:val="00AF1F3A"/>
    <w:rsid w:val="00AF20FB"/>
    <w:rsid w:val="00AF2D2C"/>
    <w:rsid w:val="00AF2FCC"/>
    <w:rsid w:val="00AF30AA"/>
    <w:rsid w:val="00B008BF"/>
    <w:rsid w:val="00B00A73"/>
    <w:rsid w:val="00B0137C"/>
    <w:rsid w:val="00B06F5C"/>
    <w:rsid w:val="00B11DBC"/>
    <w:rsid w:val="00B13801"/>
    <w:rsid w:val="00B13B33"/>
    <w:rsid w:val="00B13F4E"/>
    <w:rsid w:val="00B1413C"/>
    <w:rsid w:val="00B14870"/>
    <w:rsid w:val="00B16FC1"/>
    <w:rsid w:val="00B2252F"/>
    <w:rsid w:val="00B2433D"/>
    <w:rsid w:val="00B24975"/>
    <w:rsid w:val="00B259DB"/>
    <w:rsid w:val="00B279E4"/>
    <w:rsid w:val="00B27C56"/>
    <w:rsid w:val="00B30C40"/>
    <w:rsid w:val="00B335D1"/>
    <w:rsid w:val="00B33D6F"/>
    <w:rsid w:val="00B34CD8"/>
    <w:rsid w:val="00B36CE0"/>
    <w:rsid w:val="00B4061B"/>
    <w:rsid w:val="00B43C25"/>
    <w:rsid w:val="00B45185"/>
    <w:rsid w:val="00B45BE0"/>
    <w:rsid w:val="00B470C5"/>
    <w:rsid w:val="00B528BA"/>
    <w:rsid w:val="00B53903"/>
    <w:rsid w:val="00B544E1"/>
    <w:rsid w:val="00B5470A"/>
    <w:rsid w:val="00B6066F"/>
    <w:rsid w:val="00B614D9"/>
    <w:rsid w:val="00B61D44"/>
    <w:rsid w:val="00B63154"/>
    <w:rsid w:val="00B63410"/>
    <w:rsid w:val="00B63FD7"/>
    <w:rsid w:val="00B66782"/>
    <w:rsid w:val="00B667F6"/>
    <w:rsid w:val="00B66B86"/>
    <w:rsid w:val="00B70525"/>
    <w:rsid w:val="00B710AE"/>
    <w:rsid w:val="00B721C4"/>
    <w:rsid w:val="00B72473"/>
    <w:rsid w:val="00B73DC9"/>
    <w:rsid w:val="00B74AF3"/>
    <w:rsid w:val="00B75F57"/>
    <w:rsid w:val="00B76C6E"/>
    <w:rsid w:val="00B77BD8"/>
    <w:rsid w:val="00B804DB"/>
    <w:rsid w:val="00B80BCA"/>
    <w:rsid w:val="00B820FC"/>
    <w:rsid w:val="00B84D7E"/>
    <w:rsid w:val="00B84F01"/>
    <w:rsid w:val="00B926C4"/>
    <w:rsid w:val="00B93138"/>
    <w:rsid w:val="00B942DF"/>
    <w:rsid w:val="00B94895"/>
    <w:rsid w:val="00B971FE"/>
    <w:rsid w:val="00BA0119"/>
    <w:rsid w:val="00BA0CE5"/>
    <w:rsid w:val="00BA1841"/>
    <w:rsid w:val="00BA1F77"/>
    <w:rsid w:val="00BA55E8"/>
    <w:rsid w:val="00BA6F65"/>
    <w:rsid w:val="00BA76F4"/>
    <w:rsid w:val="00BB08D8"/>
    <w:rsid w:val="00BB1572"/>
    <w:rsid w:val="00BB3E99"/>
    <w:rsid w:val="00BB56FE"/>
    <w:rsid w:val="00BB66AF"/>
    <w:rsid w:val="00BB6C5A"/>
    <w:rsid w:val="00BB6DBD"/>
    <w:rsid w:val="00BC0497"/>
    <w:rsid w:val="00BC1BAC"/>
    <w:rsid w:val="00BC20A5"/>
    <w:rsid w:val="00BC3B63"/>
    <w:rsid w:val="00BC5257"/>
    <w:rsid w:val="00BC66C2"/>
    <w:rsid w:val="00BC7380"/>
    <w:rsid w:val="00BD0322"/>
    <w:rsid w:val="00BD0CE3"/>
    <w:rsid w:val="00BD28F6"/>
    <w:rsid w:val="00BD4E3F"/>
    <w:rsid w:val="00BD5A90"/>
    <w:rsid w:val="00BD6231"/>
    <w:rsid w:val="00BD74E8"/>
    <w:rsid w:val="00BE2E06"/>
    <w:rsid w:val="00BE3896"/>
    <w:rsid w:val="00BF090C"/>
    <w:rsid w:val="00BF4514"/>
    <w:rsid w:val="00BF4B5C"/>
    <w:rsid w:val="00BF60CE"/>
    <w:rsid w:val="00C000CB"/>
    <w:rsid w:val="00C004D6"/>
    <w:rsid w:val="00C00E59"/>
    <w:rsid w:val="00C04DB8"/>
    <w:rsid w:val="00C10DCE"/>
    <w:rsid w:val="00C12B33"/>
    <w:rsid w:val="00C16739"/>
    <w:rsid w:val="00C16B18"/>
    <w:rsid w:val="00C22573"/>
    <w:rsid w:val="00C2317A"/>
    <w:rsid w:val="00C24680"/>
    <w:rsid w:val="00C26AEB"/>
    <w:rsid w:val="00C270BA"/>
    <w:rsid w:val="00C27132"/>
    <w:rsid w:val="00C27135"/>
    <w:rsid w:val="00C318E9"/>
    <w:rsid w:val="00C33338"/>
    <w:rsid w:val="00C340B9"/>
    <w:rsid w:val="00C36687"/>
    <w:rsid w:val="00C37353"/>
    <w:rsid w:val="00C41C71"/>
    <w:rsid w:val="00C42DF8"/>
    <w:rsid w:val="00C440FF"/>
    <w:rsid w:val="00C45BC4"/>
    <w:rsid w:val="00C45FC5"/>
    <w:rsid w:val="00C50378"/>
    <w:rsid w:val="00C50CC1"/>
    <w:rsid w:val="00C50E99"/>
    <w:rsid w:val="00C5531A"/>
    <w:rsid w:val="00C55591"/>
    <w:rsid w:val="00C57ABB"/>
    <w:rsid w:val="00C57C66"/>
    <w:rsid w:val="00C632A3"/>
    <w:rsid w:val="00C63585"/>
    <w:rsid w:val="00C6447E"/>
    <w:rsid w:val="00C6621C"/>
    <w:rsid w:val="00C668D8"/>
    <w:rsid w:val="00C72914"/>
    <w:rsid w:val="00C74545"/>
    <w:rsid w:val="00C74899"/>
    <w:rsid w:val="00C7537E"/>
    <w:rsid w:val="00C75AE8"/>
    <w:rsid w:val="00C76D18"/>
    <w:rsid w:val="00C8053F"/>
    <w:rsid w:val="00C80E3D"/>
    <w:rsid w:val="00C81A95"/>
    <w:rsid w:val="00C82F1F"/>
    <w:rsid w:val="00C86F66"/>
    <w:rsid w:val="00C87925"/>
    <w:rsid w:val="00C90911"/>
    <w:rsid w:val="00C90B10"/>
    <w:rsid w:val="00C92286"/>
    <w:rsid w:val="00C9258E"/>
    <w:rsid w:val="00C9298A"/>
    <w:rsid w:val="00C92A7C"/>
    <w:rsid w:val="00C94A6F"/>
    <w:rsid w:val="00C9609E"/>
    <w:rsid w:val="00C96C5C"/>
    <w:rsid w:val="00CA06A4"/>
    <w:rsid w:val="00CA1186"/>
    <w:rsid w:val="00CA1CAE"/>
    <w:rsid w:val="00CA201E"/>
    <w:rsid w:val="00CA3CC8"/>
    <w:rsid w:val="00CA46C2"/>
    <w:rsid w:val="00CA4A0C"/>
    <w:rsid w:val="00CA51E7"/>
    <w:rsid w:val="00CA6189"/>
    <w:rsid w:val="00CA61FA"/>
    <w:rsid w:val="00CB0B46"/>
    <w:rsid w:val="00CB1B73"/>
    <w:rsid w:val="00CB2851"/>
    <w:rsid w:val="00CB2CDD"/>
    <w:rsid w:val="00CB320E"/>
    <w:rsid w:val="00CB3796"/>
    <w:rsid w:val="00CB3C70"/>
    <w:rsid w:val="00CB509C"/>
    <w:rsid w:val="00CB563D"/>
    <w:rsid w:val="00CC0478"/>
    <w:rsid w:val="00CC20DD"/>
    <w:rsid w:val="00CC318C"/>
    <w:rsid w:val="00CC31CD"/>
    <w:rsid w:val="00CC4A12"/>
    <w:rsid w:val="00CC743E"/>
    <w:rsid w:val="00CD2658"/>
    <w:rsid w:val="00CD366D"/>
    <w:rsid w:val="00CD5871"/>
    <w:rsid w:val="00CE10BD"/>
    <w:rsid w:val="00CE2C1C"/>
    <w:rsid w:val="00CE3C21"/>
    <w:rsid w:val="00CE5E70"/>
    <w:rsid w:val="00CE61B0"/>
    <w:rsid w:val="00CE791D"/>
    <w:rsid w:val="00CE79CB"/>
    <w:rsid w:val="00CF09A5"/>
    <w:rsid w:val="00CF0C18"/>
    <w:rsid w:val="00CF15BE"/>
    <w:rsid w:val="00CF1BBF"/>
    <w:rsid w:val="00CF301D"/>
    <w:rsid w:val="00CF3717"/>
    <w:rsid w:val="00CF3A2E"/>
    <w:rsid w:val="00CF7167"/>
    <w:rsid w:val="00D003E4"/>
    <w:rsid w:val="00D0189B"/>
    <w:rsid w:val="00D03519"/>
    <w:rsid w:val="00D0479E"/>
    <w:rsid w:val="00D05FD4"/>
    <w:rsid w:val="00D071C1"/>
    <w:rsid w:val="00D074F3"/>
    <w:rsid w:val="00D10FA0"/>
    <w:rsid w:val="00D145C1"/>
    <w:rsid w:val="00D14AFB"/>
    <w:rsid w:val="00D2076D"/>
    <w:rsid w:val="00D21D61"/>
    <w:rsid w:val="00D22060"/>
    <w:rsid w:val="00D251E4"/>
    <w:rsid w:val="00D25B2B"/>
    <w:rsid w:val="00D276E7"/>
    <w:rsid w:val="00D314B8"/>
    <w:rsid w:val="00D325A4"/>
    <w:rsid w:val="00D33664"/>
    <w:rsid w:val="00D33722"/>
    <w:rsid w:val="00D3492E"/>
    <w:rsid w:val="00D355F3"/>
    <w:rsid w:val="00D35BC8"/>
    <w:rsid w:val="00D35CD1"/>
    <w:rsid w:val="00D36B23"/>
    <w:rsid w:val="00D37745"/>
    <w:rsid w:val="00D42B75"/>
    <w:rsid w:val="00D43F00"/>
    <w:rsid w:val="00D43FF6"/>
    <w:rsid w:val="00D4432C"/>
    <w:rsid w:val="00D46B9D"/>
    <w:rsid w:val="00D51543"/>
    <w:rsid w:val="00D545B3"/>
    <w:rsid w:val="00D561F1"/>
    <w:rsid w:val="00D60982"/>
    <w:rsid w:val="00D618DC"/>
    <w:rsid w:val="00D621CF"/>
    <w:rsid w:val="00D62BC0"/>
    <w:rsid w:val="00D6490B"/>
    <w:rsid w:val="00D67859"/>
    <w:rsid w:val="00D70545"/>
    <w:rsid w:val="00D70910"/>
    <w:rsid w:val="00D716AD"/>
    <w:rsid w:val="00D71F07"/>
    <w:rsid w:val="00D72513"/>
    <w:rsid w:val="00D72C64"/>
    <w:rsid w:val="00D83040"/>
    <w:rsid w:val="00D83CAF"/>
    <w:rsid w:val="00D922F5"/>
    <w:rsid w:val="00D92449"/>
    <w:rsid w:val="00D924B4"/>
    <w:rsid w:val="00D92D90"/>
    <w:rsid w:val="00D95912"/>
    <w:rsid w:val="00DA0ACC"/>
    <w:rsid w:val="00DA0AFF"/>
    <w:rsid w:val="00DA1FB4"/>
    <w:rsid w:val="00DA1FF8"/>
    <w:rsid w:val="00DA2D9E"/>
    <w:rsid w:val="00DA2E55"/>
    <w:rsid w:val="00DA3BD0"/>
    <w:rsid w:val="00DA469D"/>
    <w:rsid w:val="00DA474C"/>
    <w:rsid w:val="00DA4B17"/>
    <w:rsid w:val="00DA558C"/>
    <w:rsid w:val="00DA6377"/>
    <w:rsid w:val="00DB0E36"/>
    <w:rsid w:val="00DB1927"/>
    <w:rsid w:val="00DB206D"/>
    <w:rsid w:val="00DC06C2"/>
    <w:rsid w:val="00DC42A3"/>
    <w:rsid w:val="00DC5320"/>
    <w:rsid w:val="00DD0630"/>
    <w:rsid w:val="00DD06C5"/>
    <w:rsid w:val="00DD0EBC"/>
    <w:rsid w:val="00DD5931"/>
    <w:rsid w:val="00DD5C0D"/>
    <w:rsid w:val="00DD6861"/>
    <w:rsid w:val="00DD76FA"/>
    <w:rsid w:val="00DE0159"/>
    <w:rsid w:val="00DE1AA2"/>
    <w:rsid w:val="00DE2BA7"/>
    <w:rsid w:val="00DE5581"/>
    <w:rsid w:val="00DE7139"/>
    <w:rsid w:val="00DF1CCD"/>
    <w:rsid w:val="00DF529F"/>
    <w:rsid w:val="00DF5A2A"/>
    <w:rsid w:val="00DF7DE8"/>
    <w:rsid w:val="00E00576"/>
    <w:rsid w:val="00E024E6"/>
    <w:rsid w:val="00E02638"/>
    <w:rsid w:val="00E04EEA"/>
    <w:rsid w:val="00E06B9F"/>
    <w:rsid w:val="00E07505"/>
    <w:rsid w:val="00E07AAD"/>
    <w:rsid w:val="00E07BB4"/>
    <w:rsid w:val="00E1233A"/>
    <w:rsid w:val="00E13213"/>
    <w:rsid w:val="00E20256"/>
    <w:rsid w:val="00E20398"/>
    <w:rsid w:val="00E204CA"/>
    <w:rsid w:val="00E20A00"/>
    <w:rsid w:val="00E21186"/>
    <w:rsid w:val="00E21C65"/>
    <w:rsid w:val="00E224EC"/>
    <w:rsid w:val="00E23D88"/>
    <w:rsid w:val="00E245D1"/>
    <w:rsid w:val="00E2558E"/>
    <w:rsid w:val="00E30159"/>
    <w:rsid w:val="00E36F77"/>
    <w:rsid w:val="00E42333"/>
    <w:rsid w:val="00E433FD"/>
    <w:rsid w:val="00E448D0"/>
    <w:rsid w:val="00E45264"/>
    <w:rsid w:val="00E45951"/>
    <w:rsid w:val="00E460CC"/>
    <w:rsid w:val="00E503B9"/>
    <w:rsid w:val="00E51A9C"/>
    <w:rsid w:val="00E537C7"/>
    <w:rsid w:val="00E544CC"/>
    <w:rsid w:val="00E5496D"/>
    <w:rsid w:val="00E54F9C"/>
    <w:rsid w:val="00E55B8C"/>
    <w:rsid w:val="00E62843"/>
    <w:rsid w:val="00E63EBC"/>
    <w:rsid w:val="00E66BC0"/>
    <w:rsid w:val="00E6755A"/>
    <w:rsid w:val="00E67CF0"/>
    <w:rsid w:val="00E70ACB"/>
    <w:rsid w:val="00E72318"/>
    <w:rsid w:val="00E76C48"/>
    <w:rsid w:val="00E801DD"/>
    <w:rsid w:val="00E8058B"/>
    <w:rsid w:val="00E80B86"/>
    <w:rsid w:val="00E82F83"/>
    <w:rsid w:val="00E82F85"/>
    <w:rsid w:val="00E83EAC"/>
    <w:rsid w:val="00E85754"/>
    <w:rsid w:val="00E86B3B"/>
    <w:rsid w:val="00E9106F"/>
    <w:rsid w:val="00E91F01"/>
    <w:rsid w:val="00E96521"/>
    <w:rsid w:val="00E96DE4"/>
    <w:rsid w:val="00EA409C"/>
    <w:rsid w:val="00EA43BD"/>
    <w:rsid w:val="00EA5C98"/>
    <w:rsid w:val="00EA7E8F"/>
    <w:rsid w:val="00EB1D11"/>
    <w:rsid w:val="00EB45E1"/>
    <w:rsid w:val="00EB7324"/>
    <w:rsid w:val="00EC1269"/>
    <w:rsid w:val="00EC1738"/>
    <w:rsid w:val="00EC5E22"/>
    <w:rsid w:val="00EC68B5"/>
    <w:rsid w:val="00EC7436"/>
    <w:rsid w:val="00ED0457"/>
    <w:rsid w:val="00ED0595"/>
    <w:rsid w:val="00ED2EEA"/>
    <w:rsid w:val="00ED4160"/>
    <w:rsid w:val="00ED52DE"/>
    <w:rsid w:val="00ED586E"/>
    <w:rsid w:val="00EE05C3"/>
    <w:rsid w:val="00EE1D2D"/>
    <w:rsid w:val="00EE2C95"/>
    <w:rsid w:val="00EE2D3F"/>
    <w:rsid w:val="00EE46EC"/>
    <w:rsid w:val="00EE4FF7"/>
    <w:rsid w:val="00EE6282"/>
    <w:rsid w:val="00EE6E3F"/>
    <w:rsid w:val="00EE7069"/>
    <w:rsid w:val="00EF0381"/>
    <w:rsid w:val="00EF0458"/>
    <w:rsid w:val="00EF6B7C"/>
    <w:rsid w:val="00EF6D28"/>
    <w:rsid w:val="00EF70C0"/>
    <w:rsid w:val="00F034AD"/>
    <w:rsid w:val="00F04414"/>
    <w:rsid w:val="00F065B8"/>
    <w:rsid w:val="00F13FD9"/>
    <w:rsid w:val="00F17053"/>
    <w:rsid w:val="00F22521"/>
    <w:rsid w:val="00F231B8"/>
    <w:rsid w:val="00F24974"/>
    <w:rsid w:val="00F25006"/>
    <w:rsid w:val="00F31550"/>
    <w:rsid w:val="00F31588"/>
    <w:rsid w:val="00F32737"/>
    <w:rsid w:val="00F32DD9"/>
    <w:rsid w:val="00F376EE"/>
    <w:rsid w:val="00F379ED"/>
    <w:rsid w:val="00F37E63"/>
    <w:rsid w:val="00F42D77"/>
    <w:rsid w:val="00F4322A"/>
    <w:rsid w:val="00F44037"/>
    <w:rsid w:val="00F50F1D"/>
    <w:rsid w:val="00F51908"/>
    <w:rsid w:val="00F56451"/>
    <w:rsid w:val="00F5767A"/>
    <w:rsid w:val="00F57D85"/>
    <w:rsid w:val="00F600FB"/>
    <w:rsid w:val="00F623F6"/>
    <w:rsid w:val="00F63EF2"/>
    <w:rsid w:val="00F65559"/>
    <w:rsid w:val="00F662AD"/>
    <w:rsid w:val="00F66EC7"/>
    <w:rsid w:val="00F703C4"/>
    <w:rsid w:val="00F722A9"/>
    <w:rsid w:val="00F72B12"/>
    <w:rsid w:val="00F735F4"/>
    <w:rsid w:val="00F76E16"/>
    <w:rsid w:val="00F80D2F"/>
    <w:rsid w:val="00F83027"/>
    <w:rsid w:val="00F83732"/>
    <w:rsid w:val="00F8612D"/>
    <w:rsid w:val="00F87065"/>
    <w:rsid w:val="00F91569"/>
    <w:rsid w:val="00F92519"/>
    <w:rsid w:val="00F93C6F"/>
    <w:rsid w:val="00F94751"/>
    <w:rsid w:val="00F94839"/>
    <w:rsid w:val="00FA1342"/>
    <w:rsid w:val="00FA256C"/>
    <w:rsid w:val="00FA4452"/>
    <w:rsid w:val="00FA45ED"/>
    <w:rsid w:val="00FA5D34"/>
    <w:rsid w:val="00FA5EC0"/>
    <w:rsid w:val="00FA64DB"/>
    <w:rsid w:val="00FB08BD"/>
    <w:rsid w:val="00FB244D"/>
    <w:rsid w:val="00FB2B1A"/>
    <w:rsid w:val="00FB3E6B"/>
    <w:rsid w:val="00FB46ED"/>
    <w:rsid w:val="00FB49C8"/>
    <w:rsid w:val="00FB6B3F"/>
    <w:rsid w:val="00FB6C71"/>
    <w:rsid w:val="00FB727A"/>
    <w:rsid w:val="00FC0B91"/>
    <w:rsid w:val="00FC18A8"/>
    <w:rsid w:val="00FC195B"/>
    <w:rsid w:val="00FC1F12"/>
    <w:rsid w:val="00FC2122"/>
    <w:rsid w:val="00FC2E12"/>
    <w:rsid w:val="00FC666D"/>
    <w:rsid w:val="00FD02D6"/>
    <w:rsid w:val="00FD0557"/>
    <w:rsid w:val="00FD1A70"/>
    <w:rsid w:val="00FD1E12"/>
    <w:rsid w:val="00FD404A"/>
    <w:rsid w:val="00FD4A74"/>
    <w:rsid w:val="00FD4B79"/>
    <w:rsid w:val="00FD52FA"/>
    <w:rsid w:val="00FD5DC6"/>
    <w:rsid w:val="00FD77BF"/>
    <w:rsid w:val="00FD7E18"/>
    <w:rsid w:val="00FE1AD5"/>
    <w:rsid w:val="00FE23EF"/>
    <w:rsid w:val="00FE3D08"/>
    <w:rsid w:val="00FE3DA1"/>
    <w:rsid w:val="00FE5D33"/>
    <w:rsid w:val="00FE716F"/>
    <w:rsid w:val="00FF078A"/>
    <w:rsid w:val="00FF1685"/>
    <w:rsid w:val="00FF1AD2"/>
    <w:rsid w:val="00FF2E2E"/>
    <w:rsid w:val="00FF5477"/>
    <w:rsid w:val="00FF61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9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96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0027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0027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6C090B"/>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41438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E1"/>
    <w:pPr>
      <w:tabs>
        <w:tab w:val="center" w:pos="4419"/>
        <w:tab w:val="right" w:pos="8838"/>
      </w:tabs>
    </w:pPr>
  </w:style>
  <w:style w:type="character" w:customStyle="1" w:styleId="EncabezadoCar">
    <w:name w:val="Encabezado Car"/>
    <w:basedOn w:val="Fuentedeprrafopredeter"/>
    <w:link w:val="Encabezado"/>
    <w:uiPriority w:val="99"/>
    <w:rsid w:val="007F66E1"/>
  </w:style>
  <w:style w:type="paragraph" w:styleId="Piedepgina">
    <w:name w:val="footer"/>
    <w:basedOn w:val="Normal"/>
    <w:link w:val="PiedepginaCar"/>
    <w:uiPriority w:val="99"/>
    <w:unhideWhenUsed/>
    <w:rsid w:val="007F66E1"/>
    <w:pPr>
      <w:tabs>
        <w:tab w:val="center" w:pos="4419"/>
        <w:tab w:val="right" w:pos="8838"/>
      </w:tabs>
    </w:pPr>
  </w:style>
  <w:style w:type="character" w:customStyle="1" w:styleId="PiedepginaCar">
    <w:name w:val="Pie de página Car"/>
    <w:basedOn w:val="Fuentedeprrafopredeter"/>
    <w:link w:val="Piedepgina"/>
    <w:uiPriority w:val="99"/>
    <w:rsid w:val="007F66E1"/>
  </w:style>
  <w:style w:type="paragraph" w:styleId="Textodeglobo">
    <w:name w:val="Balloon Text"/>
    <w:basedOn w:val="Normal"/>
    <w:link w:val="TextodegloboCar"/>
    <w:uiPriority w:val="99"/>
    <w:semiHidden/>
    <w:unhideWhenUsed/>
    <w:rsid w:val="007F66E1"/>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6E1"/>
    <w:rPr>
      <w:rFonts w:ascii="Tahoma" w:hAnsi="Tahoma" w:cs="Tahoma"/>
      <w:sz w:val="16"/>
      <w:szCs w:val="16"/>
    </w:rPr>
  </w:style>
  <w:style w:type="paragraph" w:styleId="Prrafodelista">
    <w:name w:val="List Paragraph"/>
    <w:basedOn w:val="Normal"/>
    <w:link w:val="PrrafodelistaCar"/>
    <w:uiPriority w:val="34"/>
    <w:qFormat/>
    <w:rsid w:val="00F32737"/>
    <w:pPr>
      <w:ind w:left="720"/>
      <w:contextualSpacing/>
    </w:pPr>
  </w:style>
  <w:style w:type="paragraph" w:styleId="Textonotapie">
    <w:name w:val="footnote text"/>
    <w:basedOn w:val="Normal"/>
    <w:link w:val="TextonotapieCar"/>
    <w:uiPriority w:val="99"/>
    <w:semiHidden/>
    <w:unhideWhenUsed/>
    <w:rsid w:val="00032F76"/>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032F76"/>
    <w:rPr>
      <w:sz w:val="20"/>
      <w:szCs w:val="20"/>
    </w:rPr>
  </w:style>
  <w:style w:type="character" w:styleId="Refdenotaalpie">
    <w:name w:val="footnote reference"/>
    <w:basedOn w:val="Fuentedeprrafopredeter"/>
    <w:uiPriority w:val="99"/>
    <w:semiHidden/>
    <w:unhideWhenUsed/>
    <w:rsid w:val="00032F76"/>
    <w:rPr>
      <w:vertAlign w:val="superscript"/>
    </w:rPr>
  </w:style>
  <w:style w:type="character" w:styleId="Hipervnculo">
    <w:name w:val="Hyperlink"/>
    <w:basedOn w:val="Fuentedeprrafopredeter"/>
    <w:uiPriority w:val="99"/>
    <w:unhideWhenUsed/>
    <w:qFormat/>
    <w:rsid w:val="00032F76"/>
    <w:rPr>
      <w:color w:val="0000FF" w:themeColor="hyperlink"/>
      <w:u w:val="single"/>
    </w:rPr>
  </w:style>
  <w:style w:type="table" w:styleId="Tablaconcuadrcula">
    <w:name w:val="Table Grid"/>
    <w:basedOn w:val="Tablanormal"/>
    <w:uiPriority w:val="59"/>
    <w:rsid w:val="00E24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027AA"/>
    <w:rPr>
      <w:rFonts w:asciiTheme="majorHAnsi" w:eastAsiaTheme="majorEastAsia" w:hAnsiTheme="majorHAnsi" w:cstheme="majorBidi"/>
      <w:b/>
      <w:bCs/>
      <w:color w:val="365F91" w:themeColor="accent1" w:themeShade="BF"/>
      <w:sz w:val="28"/>
      <w:szCs w:val="28"/>
      <w:lang w:val="es-ES" w:eastAsia="es-ES"/>
    </w:rPr>
  </w:style>
  <w:style w:type="paragraph" w:styleId="TtulodeTDC">
    <w:name w:val="TOC Heading"/>
    <w:basedOn w:val="Ttulo1"/>
    <w:next w:val="Normal"/>
    <w:uiPriority w:val="39"/>
    <w:unhideWhenUsed/>
    <w:qFormat/>
    <w:rsid w:val="000027AA"/>
    <w:pPr>
      <w:spacing w:line="276" w:lineRule="auto"/>
      <w:outlineLvl w:val="9"/>
    </w:pPr>
    <w:rPr>
      <w:lang w:val="es-CO" w:eastAsia="es-CO"/>
    </w:rPr>
  </w:style>
  <w:style w:type="paragraph" w:styleId="TDC1">
    <w:name w:val="toc 1"/>
    <w:basedOn w:val="Normal"/>
    <w:next w:val="Normal"/>
    <w:autoRedefine/>
    <w:uiPriority w:val="39"/>
    <w:unhideWhenUsed/>
    <w:rsid w:val="00A47C44"/>
    <w:pPr>
      <w:tabs>
        <w:tab w:val="left" w:pos="284"/>
        <w:tab w:val="left" w:pos="426"/>
        <w:tab w:val="right" w:leader="dot" w:pos="8828"/>
      </w:tabs>
    </w:pPr>
    <w:rPr>
      <w:rFonts w:ascii="Ancizar Sans" w:hAnsi="Ancizar Sans" w:cs="Arial"/>
      <w:b/>
      <w:noProof/>
    </w:rPr>
  </w:style>
  <w:style w:type="paragraph" w:styleId="TDC2">
    <w:name w:val="toc 2"/>
    <w:basedOn w:val="Normal"/>
    <w:next w:val="Normal"/>
    <w:autoRedefine/>
    <w:uiPriority w:val="39"/>
    <w:unhideWhenUsed/>
    <w:rsid w:val="00255C3F"/>
    <w:pPr>
      <w:tabs>
        <w:tab w:val="left" w:pos="284"/>
        <w:tab w:val="left" w:pos="426"/>
        <w:tab w:val="right" w:leader="dot" w:pos="8828"/>
      </w:tabs>
    </w:pPr>
  </w:style>
  <w:style w:type="character" w:customStyle="1" w:styleId="Ttulo2Car">
    <w:name w:val="Título 2 Car"/>
    <w:basedOn w:val="Fuentedeprrafopredeter"/>
    <w:link w:val="Ttulo2"/>
    <w:uiPriority w:val="9"/>
    <w:semiHidden/>
    <w:rsid w:val="000027AA"/>
    <w:rPr>
      <w:rFonts w:asciiTheme="majorHAnsi" w:eastAsiaTheme="majorEastAsia" w:hAnsiTheme="majorHAnsi" w:cstheme="majorBidi"/>
      <w:b/>
      <w:bCs/>
      <w:color w:val="4F81BD" w:themeColor="accent1"/>
      <w:sz w:val="26"/>
      <w:szCs w:val="26"/>
      <w:lang w:val="es-ES" w:eastAsia="es-ES"/>
    </w:rPr>
  </w:style>
  <w:style w:type="character" w:styleId="Refdecomentario">
    <w:name w:val="annotation reference"/>
    <w:basedOn w:val="Fuentedeprrafopredeter"/>
    <w:uiPriority w:val="99"/>
    <w:semiHidden/>
    <w:unhideWhenUsed/>
    <w:rsid w:val="00347870"/>
    <w:rPr>
      <w:sz w:val="16"/>
      <w:szCs w:val="16"/>
    </w:rPr>
  </w:style>
  <w:style w:type="paragraph" w:styleId="Textocomentario">
    <w:name w:val="annotation text"/>
    <w:basedOn w:val="Normal"/>
    <w:link w:val="TextocomentarioCar"/>
    <w:uiPriority w:val="99"/>
    <w:unhideWhenUsed/>
    <w:rsid w:val="00347870"/>
    <w:rPr>
      <w:sz w:val="20"/>
      <w:szCs w:val="20"/>
    </w:rPr>
  </w:style>
  <w:style w:type="character" w:customStyle="1" w:styleId="TextocomentarioCar">
    <w:name w:val="Texto comentario Car"/>
    <w:basedOn w:val="Fuentedeprrafopredeter"/>
    <w:link w:val="Textocomentario"/>
    <w:uiPriority w:val="99"/>
    <w:rsid w:val="0034787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47870"/>
    <w:rPr>
      <w:b/>
      <w:bCs/>
    </w:rPr>
  </w:style>
  <w:style w:type="character" w:customStyle="1" w:styleId="AsuntodelcomentarioCar">
    <w:name w:val="Asunto del comentario Car"/>
    <w:basedOn w:val="TextocomentarioCar"/>
    <w:link w:val="Asuntodelcomentario"/>
    <w:uiPriority w:val="99"/>
    <w:semiHidden/>
    <w:rsid w:val="00347870"/>
    <w:rPr>
      <w:rFonts w:ascii="Times New Roman" w:eastAsia="Times New Roman" w:hAnsi="Times New Roman" w:cs="Times New Roman"/>
      <w:b/>
      <w:bCs/>
      <w:sz w:val="20"/>
      <w:szCs w:val="20"/>
      <w:lang w:val="es-ES" w:eastAsia="es-ES"/>
    </w:rPr>
  </w:style>
  <w:style w:type="paragraph" w:styleId="TDC3">
    <w:name w:val="toc 3"/>
    <w:basedOn w:val="Normal"/>
    <w:next w:val="Normal"/>
    <w:autoRedefine/>
    <w:uiPriority w:val="39"/>
    <w:unhideWhenUsed/>
    <w:rsid w:val="0015473E"/>
    <w:pPr>
      <w:tabs>
        <w:tab w:val="left" w:pos="709"/>
        <w:tab w:val="right" w:leader="dot" w:pos="8828"/>
      </w:tabs>
    </w:pPr>
  </w:style>
  <w:style w:type="table" w:customStyle="1" w:styleId="Tablaconcuadrcula1">
    <w:name w:val="Tabla con cuadrícula1"/>
    <w:basedOn w:val="Tablanormal"/>
    <w:next w:val="Tablaconcuadrcula"/>
    <w:rsid w:val="005F7768"/>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4">
    <w:name w:val="toc 4"/>
    <w:basedOn w:val="Normal"/>
    <w:next w:val="Normal"/>
    <w:autoRedefine/>
    <w:uiPriority w:val="39"/>
    <w:unhideWhenUsed/>
    <w:rsid w:val="002A7E1F"/>
    <w:pPr>
      <w:spacing w:after="100" w:line="276" w:lineRule="auto"/>
      <w:ind w:left="660"/>
    </w:pPr>
    <w:rPr>
      <w:rFonts w:asciiTheme="minorHAnsi" w:eastAsiaTheme="minorEastAsia" w:hAnsiTheme="minorHAnsi" w:cstheme="minorBidi"/>
      <w:sz w:val="22"/>
      <w:szCs w:val="22"/>
      <w:lang w:val="es-CO" w:eastAsia="es-CO"/>
    </w:rPr>
  </w:style>
  <w:style w:type="paragraph" w:styleId="TDC5">
    <w:name w:val="toc 5"/>
    <w:basedOn w:val="Normal"/>
    <w:next w:val="Normal"/>
    <w:autoRedefine/>
    <w:uiPriority w:val="39"/>
    <w:unhideWhenUsed/>
    <w:rsid w:val="002A7E1F"/>
    <w:pPr>
      <w:spacing w:after="100" w:line="276" w:lineRule="auto"/>
      <w:ind w:left="880"/>
    </w:pPr>
    <w:rPr>
      <w:rFonts w:asciiTheme="minorHAnsi" w:eastAsiaTheme="minorEastAsia" w:hAnsiTheme="minorHAnsi" w:cstheme="minorBidi"/>
      <w:sz w:val="22"/>
      <w:szCs w:val="22"/>
      <w:lang w:val="es-CO" w:eastAsia="es-CO"/>
    </w:rPr>
  </w:style>
  <w:style w:type="paragraph" w:styleId="TDC6">
    <w:name w:val="toc 6"/>
    <w:basedOn w:val="Normal"/>
    <w:next w:val="Normal"/>
    <w:autoRedefine/>
    <w:uiPriority w:val="39"/>
    <w:unhideWhenUsed/>
    <w:rsid w:val="002A7E1F"/>
    <w:pPr>
      <w:spacing w:after="100" w:line="276" w:lineRule="auto"/>
      <w:ind w:left="1100"/>
    </w:pPr>
    <w:rPr>
      <w:rFonts w:asciiTheme="minorHAnsi" w:eastAsiaTheme="minorEastAsia" w:hAnsiTheme="minorHAnsi" w:cstheme="minorBidi"/>
      <w:sz w:val="22"/>
      <w:szCs w:val="22"/>
      <w:lang w:val="es-CO" w:eastAsia="es-CO"/>
    </w:rPr>
  </w:style>
  <w:style w:type="paragraph" w:styleId="TDC7">
    <w:name w:val="toc 7"/>
    <w:basedOn w:val="Normal"/>
    <w:next w:val="Normal"/>
    <w:autoRedefine/>
    <w:uiPriority w:val="39"/>
    <w:unhideWhenUsed/>
    <w:rsid w:val="002A7E1F"/>
    <w:pPr>
      <w:spacing w:after="100" w:line="276" w:lineRule="auto"/>
      <w:ind w:left="1320"/>
    </w:pPr>
    <w:rPr>
      <w:rFonts w:asciiTheme="minorHAnsi" w:eastAsiaTheme="minorEastAsia" w:hAnsiTheme="minorHAnsi" w:cstheme="minorBidi"/>
      <w:sz w:val="22"/>
      <w:szCs w:val="22"/>
      <w:lang w:val="es-CO" w:eastAsia="es-CO"/>
    </w:rPr>
  </w:style>
  <w:style w:type="paragraph" w:styleId="TDC8">
    <w:name w:val="toc 8"/>
    <w:basedOn w:val="Normal"/>
    <w:next w:val="Normal"/>
    <w:autoRedefine/>
    <w:uiPriority w:val="39"/>
    <w:unhideWhenUsed/>
    <w:rsid w:val="002A7E1F"/>
    <w:pPr>
      <w:spacing w:after="100" w:line="276" w:lineRule="auto"/>
      <w:ind w:left="1540"/>
    </w:pPr>
    <w:rPr>
      <w:rFonts w:asciiTheme="minorHAnsi" w:eastAsiaTheme="minorEastAsia" w:hAnsiTheme="minorHAnsi" w:cstheme="minorBidi"/>
      <w:sz w:val="22"/>
      <w:szCs w:val="22"/>
      <w:lang w:val="es-CO" w:eastAsia="es-CO"/>
    </w:rPr>
  </w:style>
  <w:style w:type="paragraph" w:styleId="TDC9">
    <w:name w:val="toc 9"/>
    <w:basedOn w:val="Normal"/>
    <w:next w:val="Normal"/>
    <w:autoRedefine/>
    <w:uiPriority w:val="39"/>
    <w:unhideWhenUsed/>
    <w:rsid w:val="002A7E1F"/>
    <w:pPr>
      <w:spacing w:after="100" w:line="276" w:lineRule="auto"/>
      <w:ind w:left="1760"/>
    </w:pPr>
    <w:rPr>
      <w:rFonts w:asciiTheme="minorHAnsi" w:eastAsiaTheme="minorEastAsia" w:hAnsiTheme="minorHAnsi" w:cstheme="minorBidi"/>
      <w:sz w:val="22"/>
      <w:szCs w:val="22"/>
      <w:lang w:val="es-CO" w:eastAsia="es-CO"/>
    </w:rPr>
  </w:style>
  <w:style w:type="character" w:customStyle="1" w:styleId="PrrafodelistaCar">
    <w:name w:val="Párrafo de lista Car"/>
    <w:link w:val="Prrafodelista"/>
    <w:uiPriority w:val="34"/>
    <w:rsid w:val="001C6A6F"/>
    <w:rPr>
      <w:rFonts w:ascii="Times New Roman" w:eastAsia="Times New Roman" w:hAnsi="Times New Roman" w:cs="Times New Roman"/>
      <w:sz w:val="24"/>
      <w:szCs w:val="24"/>
      <w:lang w:val="es-ES" w:eastAsia="es-ES"/>
    </w:rPr>
  </w:style>
  <w:style w:type="table" w:customStyle="1" w:styleId="Cuadrculadetablaclara1">
    <w:name w:val="Cuadrícula de tabla clara1"/>
    <w:basedOn w:val="Tablanormal"/>
    <w:uiPriority w:val="40"/>
    <w:rsid w:val="00D43F00"/>
    <w:pPr>
      <w:spacing w:after="0" w:line="240" w:lineRule="auto"/>
    </w:pPr>
    <w:rPr>
      <w:rFonts w:ascii="Calibri" w:eastAsia="Calibri" w:hAnsi="Calibri" w:cs="Times New Roman"/>
      <w:sz w:val="20"/>
      <w:szCs w:val="20"/>
      <w:lang w:eastAsia="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rmalWeb">
    <w:name w:val="Normal (Web)"/>
    <w:basedOn w:val="Normal"/>
    <w:unhideWhenUsed/>
    <w:qFormat/>
    <w:rsid w:val="0036529B"/>
    <w:pPr>
      <w:spacing w:before="100" w:beforeAutospacing="1" w:after="100" w:afterAutospacing="1"/>
    </w:pPr>
    <w:rPr>
      <w:lang w:val="es-419" w:eastAsia="es-419"/>
    </w:rPr>
  </w:style>
  <w:style w:type="character" w:customStyle="1" w:styleId="Ttulo4Car">
    <w:name w:val="Título 4 Car"/>
    <w:basedOn w:val="Fuentedeprrafopredeter"/>
    <w:link w:val="Ttulo4"/>
    <w:uiPriority w:val="9"/>
    <w:semiHidden/>
    <w:rsid w:val="00414386"/>
    <w:rPr>
      <w:rFonts w:asciiTheme="majorHAnsi" w:eastAsiaTheme="majorEastAsia" w:hAnsiTheme="majorHAnsi" w:cstheme="majorBidi"/>
      <w:i/>
      <w:iCs/>
      <w:color w:val="365F91" w:themeColor="accent1" w:themeShade="BF"/>
      <w:sz w:val="24"/>
      <w:szCs w:val="24"/>
      <w:lang w:val="es-ES" w:eastAsia="es-ES"/>
    </w:rPr>
  </w:style>
  <w:style w:type="character" w:customStyle="1" w:styleId="Ttulo3Car">
    <w:name w:val="Título 3 Car"/>
    <w:basedOn w:val="Fuentedeprrafopredeter"/>
    <w:link w:val="Ttulo3"/>
    <w:uiPriority w:val="9"/>
    <w:semiHidden/>
    <w:rsid w:val="006C090B"/>
    <w:rPr>
      <w:rFonts w:asciiTheme="majorHAnsi" w:eastAsiaTheme="majorEastAsia" w:hAnsiTheme="majorHAnsi" w:cstheme="majorBidi"/>
      <w:color w:val="243F60" w:themeColor="accent1" w:themeShade="7F"/>
      <w:sz w:val="24"/>
      <w:szCs w:val="24"/>
      <w:lang w:val="es-ES" w:eastAsia="es-ES"/>
    </w:rPr>
  </w:style>
  <w:style w:type="character" w:styleId="Textoennegrita">
    <w:name w:val="Strong"/>
    <w:basedOn w:val="Fuentedeprrafopredeter"/>
    <w:uiPriority w:val="22"/>
    <w:qFormat/>
    <w:rsid w:val="0034112F"/>
    <w:rPr>
      <w:b/>
      <w:bCs/>
    </w:rPr>
  </w:style>
  <w:style w:type="paragraph" w:customStyle="1" w:styleId="Default">
    <w:name w:val="Default"/>
    <w:rsid w:val="005F7AC6"/>
    <w:pPr>
      <w:autoSpaceDE w:val="0"/>
      <w:autoSpaceDN w:val="0"/>
      <w:adjustRightInd w:val="0"/>
      <w:spacing w:after="0" w:line="240" w:lineRule="auto"/>
    </w:pPr>
    <w:rPr>
      <w:rFonts w:ascii="Garamond" w:hAnsi="Garamond" w:cs="Garamond"/>
      <w:color w:val="000000"/>
      <w:sz w:val="24"/>
      <w:szCs w:val="24"/>
      <w:lang w:val="es-419"/>
    </w:rPr>
  </w:style>
  <w:style w:type="paragraph" w:styleId="Revisin">
    <w:name w:val="Revision"/>
    <w:hidden/>
    <w:uiPriority w:val="99"/>
    <w:semiHidden/>
    <w:rsid w:val="005F7AC6"/>
    <w:pPr>
      <w:spacing w:after="0" w:line="240" w:lineRule="auto"/>
    </w:pPr>
    <w:rPr>
      <w:rFonts w:ascii="Times New Roman" w:eastAsia="Times New Roman" w:hAnsi="Times New Roman" w:cs="Times New Roman"/>
      <w:sz w:val="24"/>
      <w:szCs w:val="24"/>
      <w:lang w:val="es-ES" w:eastAsia="es-ES"/>
    </w:rPr>
  </w:style>
  <w:style w:type="character" w:customStyle="1" w:styleId="UnresolvedMention">
    <w:name w:val="Unresolved Mention"/>
    <w:basedOn w:val="Fuentedeprrafopredeter"/>
    <w:uiPriority w:val="99"/>
    <w:semiHidden/>
    <w:unhideWhenUsed/>
    <w:rsid w:val="007F67ED"/>
    <w:rPr>
      <w:color w:val="808080"/>
      <w:shd w:val="clear" w:color="auto" w:fill="E6E6E6"/>
    </w:rPr>
  </w:style>
  <w:style w:type="character" w:customStyle="1" w:styleId="st">
    <w:name w:val="st"/>
    <w:basedOn w:val="Fuentedeprrafopredeter"/>
    <w:rsid w:val="003F24B3"/>
  </w:style>
  <w:style w:type="character" w:styleId="nfasis">
    <w:name w:val="Emphasis"/>
    <w:basedOn w:val="Fuentedeprrafopredeter"/>
    <w:uiPriority w:val="20"/>
    <w:qFormat/>
    <w:rsid w:val="003F24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96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0027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0027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6C090B"/>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41438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E1"/>
    <w:pPr>
      <w:tabs>
        <w:tab w:val="center" w:pos="4419"/>
        <w:tab w:val="right" w:pos="8838"/>
      </w:tabs>
    </w:pPr>
  </w:style>
  <w:style w:type="character" w:customStyle="1" w:styleId="EncabezadoCar">
    <w:name w:val="Encabezado Car"/>
    <w:basedOn w:val="Fuentedeprrafopredeter"/>
    <w:link w:val="Encabezado"/>
    <w:uiPriority w:val="99"/>
    <w:rsid w:val="007F66E1"/>
  </w:style>
  <w:style w:type="paragraph" w:styleId="Piedepgina">
    <w:name w:val="footer"/>
    <w:basedOn w:val="Normal"/>
    <w:link w:val="PiedepginaCar"/>
    <w:uiPriority w:val="99"/>
    <w:unhideWhenUsed/>
    <w:rsid w:val="007F66E1"/>
    <w:pPr>
      <w:tabs>
        <w:tab w:val="center" w:pos="4419"/>
        <w:tab w:val="right" w:pos="8838"/>
      </w:tabs>
    </w:pPr>
  </w:style>
  <w:style w:type="character" w:customStyle="1" w:styleId="PiedepginaCar">
    <w:name w:val="Pie de página Car"/>
    <w:basedOn w:val="Fuentedeprrafopredeter"/>
    <w:link w:val="Piedepgina"/>
    <w:uiPriority w:val="99"/>
    <w:rsid w:val="007F66E1"/>
  </w:style>
  <w:style w:type="paragraph" w:styleId="Textodeglobo">
    <w:name w:val="Balloon Text"/>
    <w:basedOn w:val="Normal"/>
    <w:link w:val="TextodegloboCar"/>
    <w:uiPriority w:val="99"/>
    <w:semiHidden/>
    <w:unhideWhenUsed/>
    <w:rsid w:val="007F66E1"/>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6E1"/>
    <w:rPr>
      <w:rFonts w:ascii="Tahoma" w:hAnsi="Tahoma" w:cs="Tahoma"/>
      <w:sz w:val="16"/>
      <w:szCs w:val="16"/>
    </w:rPr>
  </w:style>
  <w:style w:type="paragraph" w:styleId="Prrafodelista">
    <w:name w:val="List Paragraph"/>
    <w:basedOn w:val="Normal"/>
    <w:link w:val="PrrafodelistaCar"/>
    <w:uiPriority w:val="34"/>
    <w:qFormat/>
    <w:rsid w:val="00F32737"/>
    <w:pPr>
      <w:ind w:left="720"/>
      <w:contextualSpacing/>
    </w:pPr>
  </w:style>
  <w:style w:type="paragraph" w:styleId="Textonotapie">
    <w:name w:val="footnote text"/>
    <w:basedOn w:val="Normal"/>
    <w:link w:val="TextonotapieCar"/>
    <w:uiPriority w:val="99"/>
    <w:semiHidden/>
    <w:unhideWhenUsed/>
    <w:rsid w:val="00032F76"/>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032F76"/>
    <w:rPr>
      <w:sz w:val="20"/>
      <w:szCs w:val="20"/>
    </w:rPr>
  </w:style>
  <w:style w:type="character" w:styleId="Refdenotaalpie">
    <w:name w:val="footnote reference"/>
    <w:basedOn w:val="Fuentedeprrafopredeter"/>
    <w:uiPriority w:val="99"/>
    <w:semiHidden/>
    <w:unhideWhenUsed/>
    <w:rsid w:val="00032F76"/>
    <w:rPr>
      <w:vertAlign w:val="superscript"/>
    </w:rPr>
  </w:style>
  <w:style w:type="character" w:styleId="Hipervnculo">
    <w:name w:val="Hyperlink"/>
    <w:basedOn w:val="Fuentedeprrafopredeter"/>
    <w:uiPriority w:val="99"/>
    <w:unhideWhenUsed/>
    <w:qFormat/>
    <w:rsid w:val="00032F76"/>
    <w:rPr>
      <w:color w:val="0000FF" w:themeColor="hyperlink"/>
      <w:u w:val="single"/>
    </w:rPr>
  </w:style>
  <w:style w:type="table" w:styleId="Tablaconcuadrcula">
    <w:name w:val="Table Grid"/>
    <w:basedOn w:val="Tablanormal"/>
    <w:uiPriority w:val="59"/>
    <w:rsid w:val="00E24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027AA"/>
    <w:rPr>
      <w:rFonts w:asciiTheme="majorHAnsi" w:eastAsiaTheme="majorEastAsia" w:hAnsiTheme="majorHAnsi" w:cstheme="majorBidi"/>
      <w:b/>
      <w:bCs/>
      <w:color w:val="365F91" w:themeColor="accent1" w:themeShade="BF"/>
      <w:sz w:val="28"/>
      <w:szCs w:val="28"/>
      <w:lang w:val="es-ES" w:eastAsia="es-ES"/>
    </w:rPr>
  </w:style>
  <w:style w:type="paragraph" w:styleId="TtulodeTDC">
    <w:name w:val="TOC Heading"/>
    <w:basedOn w:val="Ttulo1"/>
    <w:next w:val="Normal"/>
    <w:uiPriority w:val="39"/>
    <w:unhideWhenUsed/>
    <w:qFormat/>
    <w:rsid w:val="000027AA"/>
    <w:pPr>
      <w:spacing w:line="276" w:lineRule="auto"/>
      <w:outlineLvl w:val="9"/>
    </w:pPr>
    <w:rPr>
      <w:lang w:val="es-CO" w:eastAsia="es-CO"/>
    </w:rPr>
  </w:style>
  <w:style w:type="paragraph" w:styleId="TDC1">
    <w:name w:val="toc 1"/>
    <w:basedOn w:val="Normal"/>
    <w:next w:val="Normal"/>
    <w:autoRedefine/>
    <w:uiPriority w:val="39"/>
    <w:unhideWhenUsed/>
    <w:rsid w:val="00A47C44"/>
    <w:pPr>
      <w:tabs>
        <w:tab w:val="left" w:pos="284"/>
        <w:tab w:val="left" w:pos="426"/>
        <w:tab w:val="right" w:leader="dot" w:pos="8828"/>
      </w:tabs>
    </w:pPr>
    <w:rPr>
      <w:rFonts w:ascii="Ancizar Sans" w:hAnsi="Ancizar Sans" w:cs="Arial"/>
      <w:b/>
      <w:noProof/>
    </w:rPr>
  </w:style>
  <w:style w:type="paragraph" w:styleId="TDC2">
    <w:name w:val="toc 2"/>
    <w:basedOn w:val="Normal"/>
    <w:next w:val="Normal"/>
    <w:autoRedefine/>
    <w:uiPriority w:val="39"/>
    <w:unhideWhenUsed/>
    <w:rsid w:val="00255C3F"/>
    <w:pPr>
      <w:tabs>
        <w:tab w:val="left" w:pos="284"/>
        <w:tab w:val="left" w:pos="426"/>
        <w:tab w:val="right" w:leader="dot" w:pos="8828"/>
      </w:tabs>
    </w:pPr>
  </w:style>
  <w:style w:type="character" w:customStyle="1" w:styleId="Ttulo2Car">
    <w:name w:val="Título 2 Car"/>
    <w:basedOn w:val="Fuentedeprrafopredeter"/>
    <w:link w:val="Ttulo2"/>
    <w:uiPriority w:val="9"/>
    <w:semiHidden/>
    <w:rsid w:val="000027AA"/>
    <w:rPr>
      <w:rFonts w:asciiTheme="majorHAnsi" w:eastAsiaTheme="majorEastAsia" w:hAnsiTheme="majorHAnsi" w:cstheme="majorBidi"/>
      <w:b/>
      <w:bCs/>
      <w:color w:val="4F81BD" w:themeColor="accent1"/>
      <w:sz w:val="26"/>
      <w:szCs w:val="26"/>
      <w:lang w:val="es-ES" w:eastAsia="es-ES"/>
    </w:rPr>
  </w:style>
  <w:style w:type="character" w:styleId="Refdecomentario">
    <w:name w:val="annotation reference"/>
    <w:basedOn w:val="Fuentedeprrafopredeter"/>
    <w:uiPriority w:val="99"/>
    <w:semiHidden/>
    <w:unhideWhenUsed/>
    <w:rsid w:val="00347870"/>
    <w:rPr>
      <w:sz w:val="16"/>
      <w:szCs w:val="16"/>
    </w:rPr>
  </w:style>
  <w:style w:type="paragraph" w:styleId="Textocomentario">
    <w:name w:val="annotation text"/>
    <w:basedOn w:val="Normal"/>
    <w:link w:val="TextocomentarioCar"/>
    <w:uiPriority w:val="99"/>
    <w:unhideWhenUsed/>
    <w:rsid w:val="00347870"/>
    <w:rPr>
      <w:sz w:val="20"/>
      <w:szCs w:val="20"/>
    </w:rPr>
  </w:style>
  <w:style w:type="character" w:customStyle="1" w:styleId="TextocomentarioCar">
    <w:name w:val="Texto comentario Car"/>
    <w:basedOn w:val="Fuentedeprrafopredeter"/>
    <w:link w:val="Textocomentario"/>
    <w:uiPriority w:val="99"/>
    <w:rsid w:val="0034787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47870"/>
    <w:rPr>
      <w:b/>
      <w:bCs/>
    </w:rPr>
  </w:style>
  <w:style w:type="character" w:customStyle="1" w:styleId="AsuntodelcomentarioCar">
    <w:name w:val="Asunto del comentario Car"/>
    <w:basedOn w:val="TextocomentarioCar"/>
    <w:link w:val="Asuntodelcomentario"/>
    <w:uiPriority w:val="99"/>
    <w:semiHidden/>
    <w:rsid w:val="00347870"/>
    <w:rPr>
      <w:rFonts w:ascii="Times New Roman" w:eastAsia="Times New Roman" w:hAnsi="Times New Roman" w:cs="Times New Roman"/>
      <w:b/>
      <w:bCs/>
      <w:sz w:val="20"/>
      <w:szCs w:val="20"/>
      <w:lang w:val="es-ES" w:eastAsia="es-ES"/>
    </w:rPr>
  </w:style>
  <w:style w:type="paragraph" w:styleId="TDC3">
    <w:name w:val="toc 3"/>
    <w:basedOn w:val="Normal"/>
    <w:next w:val="Normal"/>
    <w:autoRedefine/>
    <w:uiPriority w:val="39"/>
    <w:unhideWhenUsed/>
    <w:rsid w:val="0015473E"/>
    <w:pPr>
      <w:tabs>
        <w:tab w:val="left" w:pos="709"/>
        <w:tab w:val="right" w:leader="dot" w:pos="8828"/>
      </w:tabs>
    </w:pPr>
  </w:style>
  <w:style w:type="table" w:customStyle="1" w:styleId="Tablaconcuadrcula1">
    <w:name w:val="Tabla con cuadrícula1"/>
    <w:basedOn w:val="Tablanormal"/>
    <w:next w:val="Tablaconcuadrcula"/>
    <w:rsid w:val="005F7768"/>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4">
    <w:name w:val="toc 4"/>
    <w:basedOn w:val="Normal"/>
    <w:next w:val="Normal"/>
    <w:autoRedefine/>
    <w:uiPriority w:val="39"/>
    <w:unhideWhenUsed/>
    <w:rsid w:val="002A7E1F"/>
    <w:pPr>
      <w:spacing w:after="100" w:line="276" w:lineRule="auto"/>
      <w:ind w:left="660"/>
    </w:pPr>
    <w:rPr>
      <w:rFonts w:asciiTheme="minorHAnsi" w:eastAsiaTheme="minorEastAsia" w:hAnsiTheme="minorHAnsi" w:cstheme="minorBidi"/>
      <w:sz w:val="22"/>
      <w:szCs w:val="22"/>
      <w:lang w:val="es-CO" w:eastAsia="es-CO"/>
    </w:rPr>
  </w:style>
  <w:style w:type="paragraph" w:styleId="TDC5">
    <w:name w:val="toc 5"/>
    <w:basedOn w:val="Normal"/>
    <w:next w:val="Normal"/>
    <w:autoRedefine/>
    <w:uiPriority w:val="39"/>
    <w:unhideWhenUsed/>
    <w:rsid w:val="002A7E1F"/>
    <w:pPr>
      <w:spacing w:after="100" w:line="276" w:lineRule="auto"/>
      <w:ind w:left="880"/>
    </w:pPr>
    <w:rPr>
      <w:rFonts w:asciiTheme="minorHAnsi" w:eastAsiaTheme="minorEastAsia" w:hAnsiTheme="minorHAnsi" w:cstheme="minorBidi"/>
      <w:sz w:val="22"/>
      <w:szCs w:val="22"/>
      <w:lang w:val="es-CO" w:eastAsia="es-CO"/>
    </w:rPr>
  </w:style>
  <w:style w:type="paragraph" w:styleId="TDC6">
    <w:name w:val="toc 6"/>
    <w:basedOn w:val="Normal"/>
    <w:next w:val="Normal"/>
    <w:autoRedefine/>
    <w:uiPriority w:val="39"/>
    <w:unhideWhenUsed/>
    <w:rsid w:val="002A7E1F"/>
    <w:pPr>
      <w:spacing w:after="100" w:line="276" w:lineRule="auto"/>
      <w:ind w:left="1100"/>
    </w:pPr>
    <w:rPr>
      <w:rFonts w:asciiTheme="minorHAnsi" w:eastAsiaTheme="minorEastAsia" w:hAnsiTheme="minorHAnsi" w:cstheme="minorBidi"/>
      <w:sz w:val="22"/>
      <w:szCs w:val="22"/>
      <w:lang w:val="es-CO" w:eastAsia="es-CO"/>
    </w:rPr>
  </w:style>
  <w:style w:type="paragraph" w:styleId="TDC7">
    <w:name w:val="toc 7"/>
    <w:basedOn w:val="Normal"/>
    <w:next w:val="Normal"/>
    <w:autoRedefine/>
    <w:uiPriority w:val="39"/>
    <w:unhideWhenUsed/>
    <w:rsid w:val="002A7E1F"/>
    <w:pPr>
      <w:spacing w:after="100" w:line="276" w:lineRule="auto"/>
      <w:ind w:left="1320"/>
    </w:pPr>
    <w:rPr>
      <w:rFonts w:asciiTheme="minorHAnsi" w:eastAsiaTheme="minorEastAsia" w:hAnsiTheme="minorHAnsi" w:cstheme="minorBidi"/>
      <w:sz w:val="22"/>
      <w:szCs w:val="22"/>
      <w:lang w:val="es-CO" w:eastAsia="es-CO"/>
    </w:rPr>
  </w:style>
  <w:style w:type="paragraph" w:styleId="TDC8">
    <w:name w:val="toc 8"/>
    <w:basedOn w:val="Normal"/>
    <w:next w:val="Normal"/>
    <w:autoRedefine/>
    <w:uiPriority w:val="39"/>
    <w:unhideWhenUsed/>
    <w:rsid w:val="002A7E1F"/>
    <w:pPr>
      <w:spacing w:after="100" w:line="276" w:lineRule="auto"/>
      <w:ind w:left="1540"/>
    </w:pPr>
    <w:rPr>
      <w:rFonts w:asciiTheme="minorHAnsi" w:eastAsiaTheme="minorEastAsia" w:hAnsiTheme="minorHAnsi" w:cstheme="minorBidi"/>
      <w:sz w:val="22"/>
      <w:szCs w:val="22"/>
      <w:lang w:val="es-CO" w:eastAsia="es-CO"/>
    </w:rPr>
  </w:style>
  <w:style w:type="paragraph" w:styleId="TDC9">
    <w:name w:val="toc 9"/>
    <w:basedOn w:val="Normal"/>
    <w:next w:val="Normal"/>
    <w:autoRedefine/>
    <w:uiPriority w:val="39"/>
    <w:unhideWhenUsed/>
    <w:rsid w:val="002A7E1F"/>
    <w:pPr>
      <w:spacing w:after="100" w:line="276" w:lineRule="auto"/>
      <w:ind w:left="1760"/>
    </w:pPr>
    <w:rPr>
      <w:rFonts w:asciiTheme="minorHAnsi" w:eastAsiaTheme="minorEastAsia" w:hAnsiTheme="minorHAnsi" w:cstheme="minorBidi"/>
      <w:sz w:val="22"/>
      <w:szCs w:val="22"/>
      <w:lang w:val="es-CO" w:eastAsia="es-CO"/>
    </w:rPr>
  </w:style>
  <w:style w:type="character" w:customStyle="1" w:styleId="PrrafodelistaCar">
    <w:name w:val="Párrafo de lista Car"/>
    <w:link w:val="Prrafodelista"/>
    <w:uiPriority w:val="34"/>
    <w:rsid w:val="001C6A6F"/>
    <w:rPr>
      <w:rFonts w:ascii="Times New Roman" w:eastAsia="Times New Roman" w:hAnsi="Times New Roman" w:cs="Times New Roman"/>
      <w:sz w:val="24"/>
      <w:szCs w:val="24"/>
      <w:lang w:val="es-ES" w:eastAsia="es-ES"/>
    </w:rPr>
  </w:style>
  <w:style w:type="table" w:customStyle="1" w:styleId="Cuadrculadetablaclara1">
    <w:name w:val="Cuadrícula de tabla clara1"/>
    <w:basedOn w:val="Tablanormal"/>
    <w:uiPriority w:val="40"/>
    <w:rsid w:val="00D43F00"/>
    <w:pPr>
      <w:spacing w:after="0" w:line="240" w:lineRule="auto"/>
    </w:pPr>
    <w:rPr>
      <w:rFonts w:ascii="Calibri" w:eastAsia="Calibri" w:hAnsi="Calibri" w:cs="Times New Roman"/>
      <w:sz w:val="20"/>
      <w:szCs w:val="20"/>
      <w:lang w:eastAsia="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rmalWeb">
    <w:name w:val="Normal (Web)"/>
    <w:basedOn w:val="Normal"/>
    <w:unhideWhenUsed/>
    <w:qFormat/>
    <w:rsid w:val="0036529B"/>
    <w:pPr>
      <w:spacing w:before="100" w:beforeAutospacing="1" w:after="100" w:afterAutospacing="1"/>
    </w:pPr>
    <w:rPr>
      <w:lang w:val="es-419" w:eastAsia="es-419"/>
    </w:rPr>
  </w:style>
  <w:style w:type="character" w:customStyle="1" w:styleId="Ttulo4Car">
    <w:name w:val="Título 4 Car"/>
    <w:basedOn w:val="Fuentedeprrafopredeter"/>
    <w:link w:val="Ttulo4"/>
    <w:uiPriority w:val="9"/>
    <w:semiHidden/>
    <w:rsid w:val="00414386"/>
    <w:rPr>
      <w:rFonts w:asciiTheme="majorHAnsi" w:eastAsiaTheme="majorEastAsia" w:hAnsiTheme="majorHAnsi" w:cstheme="majorBidi"/>
      <w:i/>
      <w:iCs/>
      <w:color w:val="365F91" w:themeColor="accent1" w:themeShade="BF"/>
      <w:sz w:val="24"/>
      <w:szCs w:val="24"/>
      <w:lang w:val="es-ES" w:eastAsia="es-ES"/>
    </w:rPr>
  </w:style>
  <w:style w:type="character" w:customStyle="1" w:styleId="Ttulo3Car">
    <w:name w:val="Título 3 Car"/>
    <w:basedOn w:val="Fuentedeprrafopredeter"/>
    <w:link w:val="Ttulo3"/>
    <w:uiPriority w:val="9"/>
    <w:semiHidden/>
    <w:rsid w:val="006C090B"/>
    <w:rPr>
      <w:rFonts w:asciiTheme="majorHAnsi" w:eastAsiaTheme="majorEastAsia" w:hAnsiTheme="majorHAnsi" w:cstheme="majorBidi"/>
      <w:color w:val="243F60" w:themeColor="accent1" w:themeShade="7F"/>
      <w:sz w:val="24"/>
      <w:szCs w:val="24"/>
      <w:lang w:val="es-ES" w:eastAsia="es-ES"/>
    </w:rPr>
  </w:style>
  <w:style w:type="character" w:styleId="Textoennegrita">
    <w:name w:val="Strong"/>
    <w:basedOn w:val="Fuentedeprrafopredeter"/>
    <w:uiPriority w:val="22"/>
    <w:qFormat/>
    <w:rsid w:val="0034112F"/>
    <w:rPr>
      <w:b/>
      <w:bCs/>
    </w:rPr>
  </w:style>
  <w:style w:type="paragraph" w:customStyle="1" w:styleId="Default">
    <w:name w:val="Default"/>
    <w:rsid w:val="005F7AC6"/>
    <w:pPr>
      <w:autoSpaceDE w:val="0"/>
      <w:autoSpaceDN w:val="0"/>
      <w:adjustRightInd w:val="0"/>
      <w:spacing w:after="0" w:line="240" w:lineRule="auto"/>
    </w:pPr>
    <w:rPr>
      <w:rFonts w:ascii="Garamond" w:hAnsi="Garamond" w:cs="Garamond"/>
      <w:color w:val="000000"/>
      <w:sz w:val="24"/>
      <w:szCs w:val="24"/>
      <w:lang w:val="es-419"/>
    </w:rPr>
  </w:style>
  <w:style w:type="paragraph" w:styleId="Revisin">
    <w:name w:val="Revision"/>
    <w:hidden/>
    <w:uiPriority w:val="99"/>
    <w:semiHidden/>
    <w:rsid w:val="005F7AC6"/>
    <w:pPr>
      <w:spacing w:after="0" w:line="240" w:lineRule="auto"/>
    </w:pPr>
    <w:rPr>
      <w:rFonts w:ascii="Times New Roman" w:eastAsia="Times New Roman" w:hAnsi="Times New Roman" w:cs="Times New Roman"/>
      <w:sz w:val="24"/>
      <w:szCs w:val="24"/>
      <w:lang w:val="es-ES" w:eastAsia="es-ES"/>
    </w:rPr>
  </w:style>
  <w:style w:type="character" w:customStyle="1" w:styleId="UnresolvedMention">
    <w:name w:val="Unresolved Mention"/>
    <w:basedOn w:val="Fuentedeprrafopredeter"/>
    <w:uiPriority w:val="99"/>
    <w:semiHidden/>
    <w:unhideWhenUsed/>
    <w:rsid w:val="007F67ED"/>
    <w:rPr>
      <w:color w:val="808080"/>
      <w:shd w:val="clear" w:color="auto" w:fill="E6E6E6"/>
    </w:rPr>
  </w:style>
  <w:style w:type="character" w:customStyle="1" w:styleId="st">
    <w:name w:val="st"/>
    <w:basedOn w:val="Fuentedeprrafopredeter"/>
    <w:rsid w:val="003F24B3"/>
  </w:style>
  <w:style w:type="character" w:styleId="nfasis">
    <w:name w:val="Emphasis"/>
    <w:basedOn w:val="Fuentedeprrafopredeter"/>
    <w:uiPriority w:val="20"/>
    <w:qFormat/>
    <w:rsid w:val="003F24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6687">
      <w:bodyDiv w:val="1"/>
      <w:marLeft w:val="0"/>
      <w:marRight w:val="0"/>
      <w:marTop w:val="0"/>
      <w:marBottom w:val="0"/>
      <w:divBdr>
        <w:top w:val="none" w:sz="0" w:space="0" w:color="auto"/>
        <w:left w:val="none" w:sz="0" w:space="0" w:color="auto"/>
        <w:bottom w:val="none" w:sz="0" w:space="0" w:color="auto"/>
        <w:right w:val="none" w:sz="0" w:space="0" w:color="auto"/>
      </w:divBdr>
    </w:div>
    <w:div w:id="24524094">
      <w:bodyDiv w:val="1"/>
      <w:marLeft w:val="0"/>
      <w:marRight w:val="0"/>
      <w:marTop w:val="0"/>
      <w:marBottom w:val="0"/>
      <w:divBdr>
        <w:top w:val="none" w:sz="0" w:space="0" w:color="auto"/>
        <w:left w:val="none" w:sz="0" w:space="0" w:color="auto"/>
        <w:bottom w:val="none" w:sz="0" w:space="0" w:color="auto"/>
        <w:right w:val="none" w:sz="0" w:space="0" w:color="auto"/>
      </w:divBdr>
    </w:div>
    <w:div w:id="51971374">
      <w:bodyDiv w:val="1"/>
      <w:marLeft w:val="0"/>
      <w:marRight w:val="0"/>
      <w:marTop w:val="0"/>
      <w:marBottom w:val="0"/>
      <w:divBdr>
        <w:top w:val="none" w:sz="0" w:space="0" w:color="auto"/>
        <w:left w:val="none" w:sz="0" w:space="0" w:color="auto"/>
        <w:bottom w:val="none" w:sz="0" w:space="0" w:color="auto"/>
        <w:right w:val="none" w:sz="0" w:space="0" w:color="auto"/>
      </w:divBdr>
    </w:div>
    <w:div w:id="68121653">
      <w:bodyDiv w:val="1"/>
      <w:marLeft w:val="0"/>
      <w:marRight w:val="0"/>
      <w:marTop w:val="0"/>
      <w:marBottom w:val="0"/>
      <w:divBdr>
        <w:top w:val="none" w:sz="0" w:space="0" w:color="auto"/>
        <w:left w:val="none" w:sz="0" w:space="0" w:color="auto"/>
        <w:bottom w:val="none" w:sz="0" w:space="0" w:color="auto"/>
        <w:right w:val="none" w:sz="0" w:space="0" w:color="auto"/>
      </w:divBdr>
    </w:div>
    <w:div w:id="109980207">
      <w:bodyDiv w:val="1"/>
      <w:marLeft w:val="0"/>
      <w:marRight w:val="0"/>
      <w:marTop w:val="0"/>
      <w:marBottom w:val="0"/>
      <w:divBdr>
        <w:top w:val="none" w:sz="0" w:space="0" w:color="auto"/>
        <w:left w:val="none" w:sz="0" w:space="0" w:color="auto"/>
        <w:bottom w:val="none" w:sz="0" w:space="0" w:color="auto"/>
        <w:right w:val="none" w:sz="0" w:space="0" w:color="auto"/>
      </w:divBdr>
    </w:div>
    <w:div w:id="138813292">
      <w:bodyDiv w:val="1"/>
      <w:marLeft w:val="0"/>
      <w:marRight w:val="0"/>
      <w:marTop w:val="0"/>
      <w:marBottom w:val="0"/>
      <w:divBdr>
        <w:top w:val="none" w:sz="0" w:space="0" w:color="auto"/>
        <w:left w:val="none" w:sz="0" w:space="0" w:color="auto"/>
        <w:bottom w:val="none" w:sz="0" w:space="0" w:color="auto"/>
        <w:right w:val="none" w:sz="0" w:space="0" w:color="auto"/>
      </w:divBdr>
    </w:div>
    <w:div w:id="143393908">
      <w:bodyDiv w:val="1"/>
      <w:marLeft w:val="0"/>
      <w:marRight w:val="0"/>
      <w:marTop w:val="0"/>
      <w:marBottom w:val="0"/>
      <w:divBdr>
        <w:top w:val="none" w:sz="0" w:space="0" w:color="auto"/>
        <w:left w:val="none" w:sz="0" w:space="0" w:color="auto"/>
        <w:bottom w:val="none" w:sz="0" w:space="0" w:color="auto"/>
        <w:right w:val="none" w:sz="0" w:space="0" w:color="auto"/>
      </w:divBdr>
      <w:divsChild>
        <w:div w:id="1440755342">
          <w:marLeft w:val="0"/>
          <w:marRight w:val="0"/>
          <w:marTop w:val="0"/>
          <w:marBottom w:val="0"/>
          <w:divBdr>
            <w:top w:val="none" w:sz="0" w:space="0" w:color="auto"/>
            <w:left w:val="none" w:sz="0" w:space="0" w:color="auto"/>
            <w:bottom w:val="none" w:sz="0" w:space="0" w:color="auto"/>
            <w:right w:val="none" w:sz="0" w:space="0" w:color="auto"/>
          </w:divBdr>
          <w:divsChild>
            <w:div w:id="201984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6643">
      <w:bodyDiv w:val="1"/>
      <w:marLeft w:val="0"/>
      <w:marRight w:val="0"/>
      <w:marTop w:val="0"/>
      <w:marBottom w:val="0"/>
      <w:divBdr>
        <w:top w:val="none" w:sz="0" w:space="0" w:color="auto"/>
        <w:left w:val="none" w:sz="0" w:space="0" w:color="auto"/>
        <w:bottom w:val="none" w:sz="0" w:space="0" w:color="auto"/>
        <w:right w:val="none" w:sz="0" w:space="0" w:color="auto"/>
      </w:divBdr>
    </w:div>
    <w:div w:id="146821309">
      <w:bodyDiv w:val="1"/>
      <w:marLeft w:val="0"/>
      <w:marRight w:val="0"/>
      <w:marTop w:val="0"/>
      <w:marBottom w:val="0"/>
      <w:divBdr>
        <w:top w:val="none" w:sz="0" w:space="0" w:color="auto"/>
        <w:left w:val="none" w:sz="0" w:space="0" w:color="auto"/>
        <w:bottom w:val="none" w:sz="0" w:space="0" w:color="auto"/>
        <w:right w:val="none" w:sz="0" w:space="0" w:color="auto"/>
      </w:divBdr>
    </w:div>
    <w:div w:id="201135088">
      <w:bodyDiv w:val="1"/>
      <w:marLeft w:val="0"/>
      <w:marRight w:val="0"/>
      <w:marTop w:val="0"/>
      <w:marBottom w:val="0"/>
      <w:divBdr>
        <w:top w:val="none" w:sz="0" w:space="0" w:color="auto"/>
        <w:left w:val="none" w:sz="0" w:space="0" w:color="auto"/>
        <w:bottom w:val="none" w:sz="0" w:space="0" w:color="auto"/>
        <w:right w:val="none" w:sz="0" w:space="0" w:color="auto"/>
      </w:divBdr>
    </w:div>
    <w:div w:id="225722196">
      <w:bodyDiv w:val="1"/>
      <w:marLeft w:val="0"/>
      <w:marRight w:val="0"/>
      <w:marTop w:val="0"/>
      <w:marBottom w:val="0"/>
      <w:divBdr>
        <w:top w:val="none" w:sz="0" w:space="0" w:color="auto"/>
        <w:left w:val="none" w:sz="0" w:space="0" w:color="auto"/>
        <w:bottom w:val="none" w:sz="0" w:space="0" w:color="auto"/>
        <w:right w:val="none" w:sz="0" w:space="0" w:color="auto"/>
      </w:divBdr>
    </w:div>
    <w:div w:id="288437235">
      <w:bodyDiv w:val="1"/>
      <w:marLeft w:val="0"/>
      <w:marRight w:val="0"/>
      <w:marTop w:val="0"/>
      <w:marBottom w:val="0"/>
      <w:divBdr>
        <w:top w:val="none" w:sz="0" w:space="0" w:color="auto"/>
        <w:left w:val="none" w:sz="0" w:space="0" w:color="auto"/>
        <w:bottom w:val="none" w:sz="0" w:space="0" w:color="auto"/>
        <w:right w:val="none" w:sz="0" w:space="0" w:color="auto"/>
      </w:divBdr>
    </w:div>
    <w:div w:id="320157630">
      <w:bodyDiv w:val="1"/>
      <w:marLeft w:val="0"/>
      <w:marRight w:val="0"/>
      <w:marTop w:val="0"/>
      <w:marBottom w:val="0"/>
      <w:divBdr>
        <w:top w:val="none" w:sz="0" w:space="0" w:color="auto"/>
        <w:left w:val="none" w:sz="0" w:space="0" w:color="auto"/>
        <w:bottom w:val="none" w:sz="0" w:space="0" w:color="auto"/>
        <w:right w:val="none" w:sz="0" w:space="0" w:color="auto"/>
      </w:divBdr>
    </w:div>
    <w:div w:id="339703920">
      <w:bodyDiv w:val="1"/>
      <w:marLeft w:val="0"/>
      <w:marRight w:val="0"/>
      <w:marTop w:val="0"/>
      <w:marBottom w:val="0"/>
      <w:divBdr>
        <w:top w:val="none" w:sz="0" w:space="0" w:color="auto"/>
        <w:left w:val="none" w:sz="0" w:space="0" w:color="auto"/>
        <w:bottom w:val="none" w:sz="0" w:space="0" w:color="auto"/>
        <w:right w:val="none" w:sz="0" w:space="0" w:color="auto"/>
      </w:divBdr>
      <w:divsChild>
        <w:div w:id="1095436749">
          <w:marLeft w:val="480"/>
          <w:marRight w:val="0"/>
          <w:marTop w:val="0"/>
          <w:marBottom w:val="0"/>
          <w:divBdr>
            <w:top w:val="none" w:sz="0" w:space="0" w:color="auto"/>
            <w:left w:val="none" w:sz="0" w:space="0" w:color="auto"/>
            <w:bottom w:val="none" w:sz="0" w:space="0" w:color="auto"/>
            <w:right w:val="none" w:sz="0" w:space="0" w:color="auto"/>
          </w:divBdr>
          <w:divsChild>
            <w:div w:id="1847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4597">
      <w:bodyDiv w:val="1"/>
      <w:marLeft w:val="0"/>
      <w:marRight w:val="0"/>
      <w:marTop w:val="0"/>
      <w:marBottom w:val="0"/>
      <w:divBdr>
        <w:top w:val="none" w:sz="0" w:space="0" w:color="auto"/>
        <w:left w:val="none" w:sz="0" w:space="0" w:color="auto"/>
        <w:bottom w:val="none" w:sz="0" w:space="0" w:color="auto"/>
        <w:right w:val="none" w:sz="0" w:space="0" w:color="auto"/>
      </w:divBdr>
    </w:div>
    <w:div w:id="505638078">
      <w:bodyDiv w:val="1"/>
      <w:marLeft w:val="0"/>
      <w:marRight w:val="0"/>
      <w:marTop w:val="0"/>
      <w:marBottom w:val="0"/>
      <w:divBdr>
        <w:top w:val="none" w:sz="0" w:space="0" w:color="auto"/>
        <w:left w:val="none" w:sz="0" w:space="0" w:color="auto"/>
        <w:bottom w:val="none" w:sz="0" w:space="0" w:color="auto"/>
        <w:right w:val="none" w:sz="0" w:space="0" w:color="auto"/>
      </w:divBdr>
    </w:div>
    <w:div w:id="546717879">
      <w:bodyDiv w:val="1"/>
      <w:marLeft w:val="0"/>
      <w:marRight w:val="0"/>
      <w:marTop w:val="0"/>
      <w:marBottom w:val="0"/>
      <w:divBdr>
        <w:top w:val="none" w:sz="0" w:space="0" w:color="auto"/>
        <w:left w:val="none" w:sz="0" w:space="0" w:color="auto"/>
        <w:bottom w:val="none" w:sz="0" w:space="0" w:color="auto"/>
        <w:right w:val="none" w:sz="0" w:space="0" w:color="auto"/>
      </w:divBdr>
    </w:div>
    <w:div w:id="619918164">
      <w:bodyDiv w:val="1"/>
      <w:marLeft w:val="0"/>
      <w:marRight w:val="0"/>
      <w:marTop w:val="0"/>
      <w:marBottom w:val="0"/>
      <w:divBdr>
        <w:top w:val="none" w:sz="0" w:space="0" w:color="auto"/>
        <w:left w:val="none" w:sz="0" w:space="0" w:color="auto"/>
        <w:bottom w:val="none" w:sz="0" w:space="0" w:color="auto"/>
        <w:right w:val="none" w:sz="0" w:space="0" w:color="auto"/>
      </w:divBdr>
    </w:div>
    <w:div w:id="688676071">
      <w:bodyDiv w:val="1"/>
      <w:marLeft w:val="0"/>
      <w:marRight w:val="0"/>
      <w:marTop w:val="0"/>
      <w:marBottom w:val="0"/>
      <w:divBdr>
        <w:top w:val="none" w:sz="0" w:space="0" w:color="auto"/>
        <w:left w:val="none" w:sz="0" w:space="0" w:color="auto"/>
        <w:bottom w:val="none" w:sz="0" w:space="0" w:color="auto"/>
        <w:right w:val="none" w:sz="0" w:space="0" w:color="auto"/>
      </w:divBdr>
      <w:divsChild>
        <w:div w:id="2044593010">
          <w:marLeft w:val="0"/>
          <w:marRight w:val="0"/>
          <w:marTop w:val="0"/>
          <w:marBottom w:val="0"/>
          <w:divBdr>
            <w:top w:val="none" w:sz="0" w:space="0" w:color="auto"/>
            <w:left w:val="none" w:sz="0" w:space="0" w:color="auto"/>
            <w:bottom w:val="none" w:sz="0" w:space="0" w:color="auto"/>
            <w:right w:val="none" w:sz="0" w:space="0" w:color="auto"/>
          </w:divBdr>
        </w:div>
        <w:div w:id="1206139746">
          <w:marLeft w:val="0"/>
          <w:marRight w:val="0"/>
          <w:marTop w:val="0"/>
          <w:marBottom w:val="0"/>
          <w:divBdr>
            <w:top w:val="none" w:sz="0" w:space="0" w:color="auto"/>
            <w:left w:val="none" w:sz="0" w:space="0" w:color="auto"/>
            <w:bottom w:val="none" w:sz="0" w:space="0" w:color="auto"/>
            <w:right w:val="none" w:sz="0" w:space="0" w:color="auto"/>
          </w:divBdr>
        </w:div>
      </w:divsChild>
    </w:div>
    <w:div w:id="708535631">
      <w:bodyDiv w:val="1"/>
      <w:marLeft w:val="0"/>
      <w:marRight w:val="0"/>
      <w:marTop w:val="0"/>
      <w:marBottom w:val="0"/>
      <w:divBdr>
        <w:top w:val="none" w:sz="0" w:space="0" w:color="auto"/>
        <w:left w:val="none" w:sz="0" w:space="0" w:color="auto"/>
        <w:bottom w:val="none" w:sz="0" w:space="0" w:color="auto"/>
        <w:right w:val="none" w:sz="0" w:space="0" w:color="auto"/>
      </w:divBdr>
      <w:divsChild>
        <w:div w:id="134302182">
          <w:marLeft w:val="480"/>
          <w:marRight w:val="0"/>
          <w:marTop w:val="0"/>
          <w:marBottom w:val="0"/>
          <w:divBdr>
            <w:top w:val="none" w:sz="0" w:space="0" w:color="auto"/>
            <w:left w:val="none" w:sz="0" w:space="0" w:color="auto"/>
            <w:bottom w:val="none" w:sz="0" w:space="0" w:color="auto"/>
            <w:right w:val="none" w:sz="0" w:space="0" w:color="auto"/>
          </w:divBdr>
          <w:divsChild>
            <w:div w:id="63460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5705">
      <w:bodyDiv w:val="1"/>
      <w:marLeft w:val="0"/>
      <w:marRight w:val="0"/>
      <w:marTop w:val="0"/>
      <w:marBottom w:val="0"/>
      <w:divBdr>
        <w:top w:val="none" w:sz="0" w:space="0" w:color="auto"/>
        <w:left w:val="none" w:sz="0" w:space="0" w:color="auto"/>
        <w:bottom w:val="none" w:sz="0" w:space="0" w:color="auto"/>
        <w:right w:val="none" w:sz="0" w:space="0" w:color="auto"/>
      </w:divBdr>
    </w:div>
    <w:div w:id="747190643">
      <w:bodyDiv w:val="1"/>
      <w:marLeft w:val="0"/>
      <w:marRight w:val="0"/>
      <w:marTop w:val="0"/>
      <w:marBottom w:val="0"/>
      <w:divBdr>
        <w:top w:val="none" w:sz="0" w:space="0" w:color="auto"/>
        <w:left w:val="none" w:sz="0" w:space="0" w:color="auto"/>
        <w:bottom w:val="none" w:sz="0" w:space="0" w:color="auto"/>
        <w:right w:val="none" w:sz="0" w:space="0" w:color="auto"/>
      </w:divBdr>
    </w:div>
    <w:div w:id="774399084">
      <w:bodyDiv w:val="1"/>
      <w:marLeft w:val="0"/>
      <w:marRight w:val="0"/>
      <w:marTop w:val="0"/>
      <w:marBottom w:val="0"/>
      <w:divBdr>
        <w:top w:val="none" w:sz="0" w:space="0" w:color="auto"/>
        <w:left w:val="none" w:sz="0" w:space="0" w:color="auto"/>
        <w:bottom w:val="none" w:sz="0" w:space="0" w:color="auto"/>
        <w:right w:val="none" w:sz="0" w:space="0" w:color="auto"/>
      </w:divBdr>
    </w:div>
    <w:div w:id="779958965">
      <w:bodyDiv w:val="1"/>
      <w:marLeft w:val="0"/>
      <w:marRight w:val="0"/>
      <w:marTop w:val="0"/>
      <w:marBottom w:val="0"/>
      <w:divBdr>
        <w:top w:val="none" w:sz="0" w:space="0" w:color="auto"/>
        <w:left w:val="none" w:sz="0" w:space="0" w:color="auto"/>
        <w:bottom w:val="none" w:sz="0" w:space="0" w:color="auto"/>
        <w:right w:val="none" w:sz="0" w:space="0" w:color="auto"/>
      </w:divBdr>
    </w:div>
    <w:div w:id="787742871">
      <w:bodyDiv w:val="1"/>
      <w:marLeft w:val="0"/>
      <w:marRight w:val="0"/>
      <w:marTop w:val="0"/>
      <w:marBottom w:val="0"/>
      <w:divBdr>
        <w:top w:val="none" w:sz="0" w:space="0" w:color="auto"/>
        <w:left w:val="none" w:sz="0" w:space="0" w:color="auto"/>
        <w:bottom w:val="none" w:sz="0" w:space="0" w:color="auto"/>
        <w:right w:val="none" w:sz="0" w:space="0" w:color="auto"/>
      </w:divBdr>
      <w:divsChild>
        <w:div w:id="1355115337">
          <w:marLeft w:val="0"/>
          <w:marRight w:val="0"/>
          <w:marTop w:val="0"/>
          <w:marBottom w:val="0"/>
          <w:divBdr>
            <w:top w:val="none" w:sz="0" w:space="0" w:color="auto"/>
            <w:left w:val="none" w:sz="0" w:space="0" w:color="auto"/>
            <w:bottom w:val="none" w:sz="0" w:space="0" w:color="auto"/>
            <w:right w:val="none" w:sz="0" w:space="0" w:color="auto"/>
          </w:divBdr>
        </w:div>
        <w:div w:id="1878857147">
          <w:marLeft w:val="0"/>
          <w:marRight w:val="0"/>
          <w:marTop w:val="0"/>
          <w:marBottom w:val="0"/>
          <w:divBdr>
            <w:top w:val="none" w:sz="0" w:space="0" w:color="auto"/>
            <w:left w:val="none" w:sz="0" w:space="0" w:color="auto"/>
            <w:bottom w:val="none" w:sz="0" w:space="0" w:color="auto"/>
            <w:right w:val="none" w:sz="0" w:space="0" w:color="auto"/>
          </w:divBdr>
        </w:div>
      </w:divsChild>
    </w:div>
    <w:div w:id="809515757">
      <w:bodyDiv w:val="1"/>
      <w:marLeft w:val="0"/>
      <w:marRight w:val="0"/>
      <w:marTop w:val="0"/>
      <w:marBottom w:val="0"/>
      <w:divBdr>
        <w:top w:val="none" w:sz="0" w:space="0" w:color="auto"/>
        <w:left w:val="none" w:sz="0" w:space="0" w:color="auto"/>
        <w:bottom w:val="none" w:sz="0" w:space="0" w:color="auto"/>
        <w:right w:val="none" w:sz="0" w:space="0" w:color="auto"/>
      </w:divBdr>
    </w:div>
    <w:div w:id="825633758">
      <w:bodyDiv w:val="1"/>
      <w:marLeft w:val="0"/>
      <w:marRight w:val="0"/>
      <w:marTop w:val="0"/>
      <w:marBottom w:val="0"/>
      <w:divBdr>
        <w:top w:val="none" w:sz="0" w:space="0" w:color="auto"/>
        <w:left w:val="none" w:sz="0" w:space="0" w:color="auto"/>
        <w:bottom w:val="none" w:sz="0" w:space="0" w:color="auto"/>
        <w:right w:val="none" w:sz="0" w:space="0" w:color="auto"/>
      </w:divBdr>
    </w:div>
    <w:div w:id="826016639">
      <w:bodyDiv w:val="1"/>
      <w:marLeft w:val="0"/>
      <w:marRight w:val="0"/>
      <w:marTop w:val="0"/>
      <w:marBottom w:val="0"/>
      <w:divBdr>
        <w:top w:val="none" w:sz="0" w:space="0" w:color="auto"/>
        <w:left w:val="none" w:sz="0" w:space="0" w:color="auto"/>
        <w:bottom w:val="none" w:sz="0" w:space="0" w:color="auto"/>
        <w:right w:val="none" w:sz="0" w:space="0" w:color="auto"/>
      </w:divBdr>
    </w:div>
    <w:div w:id="828250650">
      <w:bodyDiv w:val="1"/>
      <w:marLeft w:val="0"/>
      <w:marRight w:val="0"/>
      <w:marTop w:val="0"/>
      <w:marBottom w:val="0"/>
      <w:divBdr>
        <w:top w:val="none" w:sz="0" w:space="0" w:color="auto"/>
        <w:left w:val="none" w:sz="0" w:space="0" w:color="auto"/>
        <w:bottom w:val="none" w:sz="0" w:space="0" w:color="auto"/>
        <w:right w:val="none" w:sz="0" w:space="0" w:color="auto"/>
      </w:divBdr>
    </w:div>
    <w:div w:id="842162896">
      <w:bodyDiv w:val="1"/>
      <w:marLeft w:val="0"/>
      <w:marRight w:val="0"/>
      <w:marTop w:val="0"/>
      <w:marBottom w:val="0"/>
      <w:divBdr>
        <w:top w:val="none" w:sz="0" w:space="0" w:color="auto"/>
        <w:left w:val="none" w:sz="0" w:space="0" w:color="auto"/>
        <w:bottom w:val="none" w:sz="0" w:space="0" w:color="auto"/>
        <w:right w:val="none" w:sz="0" w:space="0" w:color="auto"/>
      </w:divBdr>
      <w:divsChild>
        <w:div w:id="2035883515">
          <w:marLeft w:val="480"/>
          <w:marRight w:val="0"/>
          <w:marTop w:val="0"/>
          <w:marBottom w:val="0"/>
          <w:divBdr>
            <w:top w:val="none" w:sz="0" w:space="0" w:color="auto"/>
            <w:left w:val="none" w:sz="0" w:space="0" w:color="auto"/>
            <w:bottom w:val="none" w:sz="0" w:space="0" w:color="auto"/>
            <w:right w:val="none" w:sz="0" w:space="0" w:color="auto"/>
          </w:divBdr>
          <w:divsChild>
            <w:div w:id="7235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28139">
      <w:bodyDiv w:val="1"/>
      <w:marLeft w:val="0"/>
      <w:marRight w:val="0"/>
      <w:marTop w:val="0"/>
      <w:marBottom w:val="0"/>
      <w:divBdr>
        <w:top w:val="none" w:sz="0" w:space="0" w:color="auto"/>
        <w:left w:val="none" w:sz="0" w:space="0" w:color="auto"/>
        <w:bottom w:val="none" w:sz="0" w:space="0" w:color="auto"/>
        <w:right w:val="none" w:sz="0" w:space="0" w:color="auto"/>
      </w:divBdr>
      <w:divsChild>
        <w:div w:id="96220562">
          <w:marLeft w:val="0"/>
          <w:marRight w:val="0"/>
          <w:marTop w:val="0"/>
          <w:marBottom w:val="0"/>
          <w:divBdr>
            <w:top w:val="none" w:sz="0" w:space="0" w:color="auto"/>
            <w:left w:val="none" w:sz="0" w:space="0" w:color="auto"/>
            <w:bottom w:val="none" w:sz="0" w:space="0" w:color="auto"/>
            <w:right w:val="none" w:sz="0" w:space="0" w:color="auto"/>
          </w:divBdr>
          <w:divsChild>
            <w:div w:id="91450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7145">
      <w:bodyDiv w:val="1"/>
      <w:marLeft w:val="0"/>
      <w:marRight w:val="0"/>
      <w:marTop w:val="0"/>
      <w:marBottom w:val="0"/>
      <w:divBdr>
        <w:top w:val="none" w:sz="0" w:space="0" w:color="auto"/>
        <w:left w:val="none" w:sz="0" w:space="0" w:color="auto"/>
        <w:bottom w:val="none" w:sz="0" w:space="0" w:color="auto"/>
        <w:right w:val="none" w:sz="0" w:space="0" w:color="auto"/>
      </w:divBdr>
    </w:div>
    <w:div w:id="1063258559">
      <w:bodyDiv w:val="1"/>
      <w:marLeft w:val="0"/>
      <w:marRight w:val="0"/>
      <w:marTop w:val="0"/>
      <w:marBottom w:val="0"/>
      <w:divBdr>
        <w:top w:val="none" w:sz="0" w:space="0" w:color="auto"/>
        <w:left w:val="none" w:sz="0" w:space="0" w:color="auto"/>
        <w:bottom w:val="none" w:sz="0" w:space="0" w:color="auto"/>
        <w:right w:val="none" w:sz="0" w:space="0" w:color="auto"/>
      </w:divBdr>
      <w:divsChild>
        <w:div w:id="1592157036">
          <w:marLeft w:val="480"/>
          <w:marRight w:val="0"/>
          <w:marTop w:val="0"/>
          <w:marBottom w:val="0"/>
          <w:divBdr>
            <w:top w:val="none" w:sz="0" w:space="0" w:color="auto"/>
            <w:left w:val="none" w:sz="0" w:space="0" w:color="auto"/>
            <w:bottom w:val="none" w:sz="0" w:space="0" w:color="auto"/>
            <w:right w:val="none" w:sz="0" w:space="0" w:color="auto"/>
          </w:divBdr>
          <w:divsChild>
            <w:div w:id="102459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01264">
      <w:bodyDiv w:val="1"/>
      <w:marLeft w:val="0"/>
      <w:marRight w:val="0"/>
      <w:marTop w:val="0"/>
      <w:marBottom w:val="0"/>
      <w:divBdr>
        <w:top w:val="none" w:sz="0" w:space="0" w:color="auto"/>
        <w:left w:val="none" w:sz="0" w:space="0" w:color="auto"/>
        <w:bottom w:val="none" w:sz="0" w:space="0" w:color="auto"/>
        <w:right w:val="none" w:sz="0" w:space="0" w:color="auto"/>
      </w:divBdr>
    </w:div>
    <w:div w:id="1243642033">
      <w:bodyDiv w:val="1"/>
      <w:marLeft w:val="0"/>
      <w:marRight w:val="0"/>
      <w:marTop w:val="0"/>
      <w:marBottom w:val="0"/>
      <w:divBdr>
        <w:top w:val="none" w:sz="0" w:space="0" w:color="auto"/>
        <w:left w:val="none" w:sz="0" w:space="0" w:color="auto"/>
        <w:bottom w:val="none" w:sz="0" w:space="0" w:color="auto"/>
        <w:right w:val="none" w:sz="0" w:space="0" w:color="auto"/>
      </w:divBdr>
    </w:div>
    <w:div w:id="1319572286">
      <w:bodyDiv w:val="1"/>
      <w:marLeft w:val="0"/>
      <w:marRight w:val="0"/>
      <w:marTop w:val="0"/>
      <w:marBottom w:val="0"/>
      <w:divBdr>
        <w:top w:val="none" w:sz="0" w:space="0" w:color="auto"/>
        <w:left w:val="none" w:sz="0" w:space="0" w:color="auto"/>
        <w:bottom w:val="none" w:sz="0" w:space="0" w:color="auto"/>
        <w:right w:val="none" w:sz="0" w:space="0" w:color="auto"/>
      </w:divBdr>
    </w:div>
    <w:div w:id="1384986002">
      <w:bodyDiv w:val="1"/>
      <w:marLeft w:val="0"/>
      <w:marRight w:val="0"/>
      <w:marTop w:val="0"/>
      <w:marBottom w:val="0"/>
      <w:divBdr>
        <w:top w:val="none" w:sz="0" w:space="0" w:color="auto"/>
        <w:left w:val="none" w:sz="0" w:space="0" w:color="auto"/>
        <w:bottom w:val="none" w:sz="0" w:space="0" w:color="auto"/>
        <w:right w:val="none" w:sz="0" w:space="0" w:color="auto"/>
      </w:divBdr>
    </w:div>
    <w:div w:id="1444227352">
      <w:bodyDiv w:val="1"/>
      <w:marLeft w:val="0"/>
      <w:marRight w:val="0"/>
      <w:marTop w:val="0"/>
      <w:marBottom w:val="0"/>
      <w:divBdr>
        <w:top w:val="none" w:sz="0" w:space="0" w:color="auto"/>
        <w:left w:val="none" w:sz="0" w:space="0" w:color="auto"/>
        <w:bottom w:val="none" w:sz="0" w:space="0" w:color="auto"/>
        <w:right w:val="none" w:sz="0" w:space="0" w:color="auto"/>
      </w:divBdr>
      <w:divsChild>
        <w:div w:id="344484960">
          <w:marLeft w:val="480"/>
          <w:marRight w:val="0"/>
          <w:marTop w:val="0"/>
          <w:marBottom w:val="0"/>
          <w:divBdr>
            <w:top w:val="none" w:sz="0" w:space="0" w:color="auto"/>
            <w:left w:val="none" w:sz="0" w:space="0" w:color="auto"/>
            <w:bottom w:val="none" w:sz="0" w:space="0" w:color="auto"/>
            <w:right w:val="none" w:sz="0" w:space="0" w:color="auto"/>
          </w:divBdr>
          <w:divsChild>
            <w:div w:id="20791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4730">
      <w:bodyDiv w:val="1"/>
      <w:marLeft w:val="0"/>
      <w:marRight w:val="0"/>
      <w:marTop w:val="0"/>
      <w:marBottom w:val="0"/>
      <w:divBdr>
        <w:top w:val="none" w:sz="0" w:space="0" w:color="auto"/>
        <w:left w:val="none" w:sz="0" w:space="0" w:color="auto"/>
        <w:bottom w:val="none" w:sz="0" w:space="0" w:color="auto"/>
        <w:right w:val="none" w:sz="0" w:space="0" w:color="auto"/>
      </w:divBdr>
    </w:div>
    <w:div w:id="1558738469">
      <w:bodyDiv w:val="1"/>
      <w:marLeft w:val="0"/>
      <w:marRight w:val="0"/>
      <w:marTop w:val="0"/>
      <w:marBottom w:val="0"/>
      <w:divBdr>
        <w:top w:val="none" w:sz="0" w:space="0" w:color="auto"/>
        <w:left w:val="none" w:sz="0" w:space="0" w:color="auto"/>
        <w:bottom w:val="none" w:sz="0" w:space="0" w:color="auto"/>
        <w:right w:val="none" w:sz="0" w:space="0" w:color="auto"/>
      </w:divBdr>
    </w:div>
    <w:div w:id="1577008454">
      <w:bodyDiv w:val="1"/>
      <w:marLeft w:val="0"/>
      <w:marRight w:val="0"/>
      <w:marTop w:val="0"/>
      <w:marBottom w:val="0"/>
      <w:divBdr>
        <w:top w:val="none" w:sz="0" w:space="0" w:color="auto"/>
        <w:left w:val="none" w:sz="0" w:space="0" w:color="auto"/>
        <w:bottom w:val="none" w:sz="0" w:space="0" w:color="auto"/>
        <w:right w:val="none" w:sz="0" w:space="0" w:color="auto"/>
      </w:divBdr>
    </w:div>
    <w:div w:id="1595092425">
      <w:bodyDiv w:val="1"/>
      <w:marLeft w:val="0"/>
      <w:marRight w:val="0"/>
      <w:marTop w:val="0"/>
      <w:marBottom w:val="0"/>
      <w:divBdr>
        <w:top w:val="none" w:sz="0" w:space="0" w:color="auto"/>
        <w:left w:val="none" w:sz="0" w:space="0" w:color="auto"/>
        <w:bottom w:val="none" w:sz="0" w:space="0" w:color="auto"/>
        <w:right w:val="none" w:sz="0" w:space="0" w:color="auto"/>
      </w:divBdr>
      <w:divsChild>
        <w:div w:id="397290636">
          <w:marLeft w:val="0"/>
          <w:marRight w:val="0"/>
          <w:marTop w:val="0"/>
          <w:marBottom w:val="0"/>
          <w:divBdr>
            <w:top w:val="none" w:sz="0" w:space="0" w:color="auto"/>
            <w:left w:val="none" w:sz="0" w:space="0" w:color="auto"/>
            <w:bottom w:val="none" w:sz="0" w:space="0" w:color="auto"/>
            <w:right w:val="none" w:sz="0" w:space="0" w:color="auto"/>
          </w:divBdr>
        </w:div>
        <w:div w:id="2092893620">
          <w:marLeft w:val="0"/>
          <w:marRight w:val="0"/>
          <w:marTop w:val="0"/>
          <w:marBottom w:val="0"/>
          <w:divBdr>
            <w:top w:val="none" w:sz="0" w:space="0" w:color="auto"/>
            <w:left w:val="none" w:sz="0" w:space="0" w:color="auto"/>
            <w:bottom w:val="none" w:sz="0" w:space="0" w:color="auto"/>
            <w:right w:val="none" w:sz="0" w:space="0" w:color="auto"/>
          </w:divBdr>
        </w:div>
      </w:divsChild>
    </w:div>
    <w:div w:id="1610310199">
      <w:bodyDiv w:val="1"/>
      <w:marLeft w:val="0"/>
      <w:marRight w:val="0"/>
      <w:marTop w:val="0"/>
      <w:marBottom w:val="0"/>
      <w:divBdr>
        <w:top w:val="none" w:sz="0" w:space="0" w:color="auto"/>
        <w:left w:val="none" w:sz="0" w:space="0" w:color="auto"/>
        <w:bottom w:val="none" w:sz="0" w:space="0" w:color="auto"/>
        <w:right w:val="none" w:sz="0" w:space="0" w:color="auto"/>
      </w:divBdr>
    </w:div>
    <w:div w:id="1663971206">
      <w:bodyDiv w:val="1"/>
      <w:marLeft w:val="0"/>
      <w:marRight w:val="0"/>
      <w:marTop w:val="0"/>
      <w:marBottom w:val="0"/>
      <w:divBdr>
        <w:top w:val="none" w:sz="0" w:space="0" w:color="auto"/>
        <w:left w:val="none" w:sz="0" w:space="0" w:color="auto"/>
        <w:bottom w:val="none" w:sz="0" w:space="0" w:color="auto"/>
        <w:right w:val="none" w:sz="0" w:space="0" w:color="auto"/>
      </w:divBdr>
    </w:div>
    <w:div w:id="1689329041">
      <w:bodyDiv w:val="1"/>
      <w:marLeft w:val="0"/>
      <w:marRight w:val="0"/>
      <w:marTop w:val="0"/>
      <w:marBottom w:val="0"/>
      <w:divBdr>
        <w:top w:val="none" w:sz="0" w:space="0" w:color="auto"/>
        <w:left w:val="none" w:sz="0" w:space="0" w:color="auto"/>
        <w:bottom w:val="none" w:sz="0" w:space="0" w:color="auto"/>
        <w:right w:val="none" w:sz="0" w:space="0" w:color="auto"/>
      </w:divBdr>
    </w:div>
    <w:div w:id="1705717345">
      <w:bodyDiv w:val="1"/>
      <w:marLeft w:val="0"/>
      <w:marRight w:val="0"/>
      <w:marTop w:val="0"/>
      <w:marBottom w:val="0"/>
      <w:divBdr>
        <w:top w:val="none" w:sz="0" w:space="0" w:color="auto"/>
        <w:left w:val="none" w:sz="0" w:space="0" w:color="auto"/>
        <w:bottom w:val="none" w:sz="0" w:space="0" w:color="auto"/>
        <w:right w:val="none" w:sz="0" w:space="0" w:color="auto"/>
      </w:divBdr>
    </w:div>
    <w:div w:id="1834293181">
      <w:bodyDiv w:val="1"/>
      <w:marLeft w:val="0"/>
      <w:marRight w:val="0"/>
      <w:marTop w:val="0"/>
      <w:marBottom w:val="0"/>
      <w:divBdr>
        <w:top w:val="none" w:sz="0" w:space="0" w:color="auto"/>
        <w:left w:val="none" w:sz="0" w:space="0" w:color="auto"/>
        <w:bottom w:val="none" w:sz="0" w:space="0" w:color="auto"/>
        <w:right w:val="none" w:sz="0" w:space="0" w:color="auto"/>
      </w:divBdr>
    </w:div>
    <w:div w:id="1866668586">
      <w:bodyDiv w:val="1"/>
      <w:marLeft w:val="0"/>
      <w:marRight w:val="0"/>
      <w:marTop w:val="0"/>
      <w:marBottom w:val="0"/>
      <w:divBdr>
        <w:top w:val="none" w:sz="0" w:space="0" w:color="auto"/>
        <w:left w:val="none" w:sz="0" w:space="0" w:color="auto"/>
        <w:bottom w:val="none" w:sz="0" w:space="0" w:color="auto"/>
        <w:right w:val="none" w:sz="0" w:space="0" w:color="auto"/>
      </w:divBdr>
    </w:div>
    <w:div w:id="1941717617">
      <w:bodyDiv w:val="1"/>
      <w:marLeft w:val="0"/>
      <w:marRight w:val="0"/>
      <w:marTop w:val="0"/>
      <w:marBottom w:val="0"/>
      <w:divBdr>
        <w:top w:val="none" w:sz="0" w:space="0" w:color="auto"/>
        <w:left w:val="none" w:sz="0" w:space="0" w:color="auto"/>
        <w:bottom w:val="none" w:sz="0" w:space="0" w:color="auto"/>
        <w:right w:val="none" w:sz="0" w:space="0" w:color="auto"/>
      </w:divBdr>
    </w:div>
    <w:div w:id="2005156932">
      <w:bodyDiv w:val="1"/>
      <w:marLeft w:val="0"/>
      <w:marRight w:val="0"/>
      <w:marTop w:val="0"/>
      <w:marBottom w:val="0"/>
      <w:divBdr>
        <w:top w:val="none" w:sz="0" w:space="0" w:color="auto"/>
        <w:left w:val="none" w:sz="0" w:space="0" w:color="auto"/>
        <w:bottom w:val="none" w:sz="0" w:space="0" w:color="auto"/>
        <w:right w:val="none" w:sz="0" w:space="0" w:color="auto"/>
      </w:divBdr>
    </w:div>
    <w:div w:id="2100591698">
      <w:bodyDiv w:val="1"/>
      <w:marLeft w:val="0"/>
      <w:marRight w:val="0"/>
      <w:marTop w:val="0"/>
      <w:marBottom w:val="0"/>
      <w:divBdr>
        <w:top w:val="none" w:sz="0" w:space="0" w:color="auto"/>
        <w:left w:val="none" w:sz="0" w:space="0" w:color="auto"/>
        <w:bottom w:val="none" w:sz="0" w:space="0" w:color="auto"/>
        <w:right w:val="none" w:sz="0" w:space="0" w:color="auto"/>
      </w:divBdr>
    </w:div>
    <w:div w:id="2109352540">
      <w:bodyDiv w:val="1"/>
      <w:marLeft w:val="0"/>
      <w:marRight w:val="0"/>
      <w:marTop w:val="0"/>
      <w:marBottom w:val="0"/>
      <w:divBdr>
        <w:top w:val="none" w:sz="0" w:space="0" w:color="auto"/>
        <w:left w:val="none" w:sz="0" w:space="0" w:color="auto"/>
        <w:bottom w:val="none" w:sz="0" w:space="0" w:color="auto"/>
        <w:right w:val="none" w:sz="0" w:space="0" w:color="auto"/>
      </w:divBdr>
      <w:divsChild>
        <w:div w:id="1188759389">
          <w:marLeft w:val="480"/>
          <w:marRight w:val="0"/>
          <w:marTop w:val="0"/>
          <w:marBottom w:val="0"/>
          <w:divBdr>
            <w:top w:val="none" w:sz="0" w:space="0" w:color="auto"/>
            <w:left w:val="none" w:sz="0" w:space="0" w:color="auto"/>
            <w:bottom w:val="none" w:sz="0" w:space="0" w:color="auto"/>
            <w:right w:val="none" w:sz="0" w:space="0" w:color="auto"/>
          </w:divBdr>
          <w:divsChild>
            <w:div w:id="2639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7434">
      <w:bodyDiv w:val="1"/>
      <w:marLeft w:val="0"/>
      <w:marRight w:val="0"/>
      <w:marTop w:val="0"/>
      <w:marBottom w:val="0"/>
      <w:divBdr>
        <w:top w:val="none" w:sz="0" w:space="0" w:color="auto"/>
        <w:left w:val="none" w:sz="0" w:space="0" w:color="auto"/>
        <w:bottom w:val="none" w:sz="0" w:space="0" w:color="auto"/>
        <w:right w:val="none" w:sz="0" w:space="0" w:color="auto"/>
      </w:divBdr>
    </w:div>
    <w:div w:id="214565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reativecommons.org/licenses/by-nc-sa/4.0/deed.es%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91682-2F1E-45F5-B9FB-5AE5FC3B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286</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Wilsofo</dc:creator>
  <cp:lastModifiedBy>Luz Idelba</cp:lastModifiedBy>
  <cp:revision>16</cp:revision>
  <cp:lastPrinted>2018-03-15T16:33:00Z</cp:lastPrinted>
  <dcterms:created xsi:type="dcterms:W3CDTF">2019-01-15T15:33:00Z</dcterms:created>
  <dcterms:modified xsi:type="dcterms:W3CDTF">2020-11-13T16:19:00Z</dcterms:modified>
</cp:coreProperties>
</file>